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из школы Бэйсюань, запомни навсегда — лук несёт в себе Дао, а стрела — это твоя решимость! Стреляй!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Чангэ резко крикнул, и Чэнь Хэ отпустил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свет и алый огонь, разделившись, словно молнии, устремились к светящемуся шару на небе. Там, где они проходили, вихри разрывались, небо и земля искажались, серебряный свет пронзал воздух, а Огонь в камне горел так ярко, что сгустки духовной энергии, казалось, загорались, окрашивая небо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грохотом упал на горную стену, кровь сочилась из ран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остаток Солнца, который с древних времён висел над этим потерянным миром, внезапно взорвался, превратившись в бесчисленные светящиеся точки, медленно падающие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не остановилась. Серебряный свет, обвитый яростным огнём, с силой ударил в небо, точно совпав с остаточным ударом Ши Фэна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ночное небо внезапно появилось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малого мира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Запертые люди, поддерживая друг друга, поднялись на ноги и с изумлением увидели, как крутые горные стены и пустынная равнина перед ними медленно исчезали, превращаясь в песок, и только полуразрушенные Тринадцать кварталов Западного города остались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духи вырвались наружу, но были схвачены массивом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звери, древние совершенствующиеся и простые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ярких точек, а также снег с крыш домов и ветвей деревьев в городе Юйчжоу падали вниз, словно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лук упал на землю, золотые доспехи рассыпались в пыль. Цзи Чангэ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видом последнего снега, стрелой, покрывшей небо, чего мне ещё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закончиться, как он превратился в бесчисленные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исчезла, лук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с трудом поднялся, а старый даос Длинные Брови, возглавляя последователей школы Хэло, долго молчал, но в конце концов ничего не сказал, только глубоко поклонился серебряному луку, расколотому на две части и лежащему в куче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 старшего глубока. Даже без клятвы я, пока жив, сделаю всё возможное, чтобы отомстить за разрушение Долины Шуйхуань.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склонился к песку и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лук Куй, встал и посмотрел на знакомую фигуру, спешащую к нему сквозь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по разрушенным улицам кварталов, он всё ещё мог видеть, как высокие горные стены медленно рассыпались в песок, а бесчисленные духи зверей ревели в массиве. Вскоре массив, удерживающий души, разрушился, и последователи школы Хэло, в панике пытаясь исправить положение, всё же не смогли остановить, как множество духов вырвались наружу и исчезли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этом осколке малого мира было так много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 волнуйтесь, эти существа давно умерли. Их души были заперты восемь тысяч лет, и, даже если они сбегут, Небесное Дао скоро вернёт их в Шесть путей перерождения, — успокоил Чиюаня совершенствующийся на этапе изначального младенца, выбравшийся из развалин.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лет назад боги сражались в Восточном море. Горы рушились, небо темнело, и звери с бесчисленных островов в панике бежали, потеряв свои дома. Так образовались огромные звериные орды, которые смело двинулись в Западную пустыню, уничтожив множество племён и, наконец, достигнув Долины Шуйхуань.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древняя пустошь, Война Великой Скорби... Как можно судить о правильности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превратилось в поле, жизнь стала бедствием, кости обратились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точки света в небе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остались только истлевшие кости зверей, обломки магических сокровищ и расколотый на две части серебряный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по всему пространству, они выглядели как туманная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бесконечны, кто скажет, что моё Дао истинно?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всё ещё был погружён в сложные чувства печали, как вдруг краем глаза заметил красную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рукава, незапятнанные снежинками, распущенные чёрные волосы, ниспадающие на лоб и плечи, и лицо, красота которого не поддавалась описанию. Но, несмотря на всю эту величественность и красоту, черты лица заставили Тянь Яня, знатока в этом деле,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внешне отличался от Чэнь Хэ, но в деталях их лица были странно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родственники, а из-за совпадения костной структуры 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конечном итоге стать главой школы Хэло среди тысяч людей, кроме силы, конечно, нужно было хорошо знать все секреты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взглядов заставили сердце Тянь Яня учащённо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произнёс «старший брат», ответ стал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представитель школы Бэйсюань, Кровавый Демон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был судьбой трёх бедствий и девяти напастей!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Ши Фэне в мире совершенствующихся были ужасны — убийство учителя, уничтожение родственников, множество преступлений, но при этом невероятно высокий уровень мастерства. Мир совершенствующихся даже не успел организовать собрание для борьбы с демонами, как этот человек сам вошёл в Долину Чёрной Бездны и исчез на двадцать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 Тянь Яня из прошлой жизни, Кровавый Демон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Ши Фэн вышел из Долины Чёрной Бездны и стал старшим братом Чэнь Хэ. Что же произошло? Тянь Янь не мог понять: это изменение в этой жизни или же в прошлой Чэнь Хэ также был учеником школы Бэйсюань, но об этом мало кто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 из прошлой жизни, где Достопочтенный Угасающее Пламя разговаривал со старым даосом Длинные Брови за пределами Долины Чёрной Бездны, Тянь Янь подумал, что последнее предположение более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позвав старшего брата, опустил голову и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сражений на горной стене не сделали Тянь Яня близким другом своего заклятого врага из прошлой жизни, но он узнал много маленьких привычек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держа левую руку за спину, незаметно сжал край одежды, что было признаком 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Янь не мог не посмотреть на Ши Фэна со странным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обратил бы внимания на маленького даоса на этапе золотого ядра, даже если бы его взгляд был странным. В этот момент он был полностью поглощён своим младшим братом: оборванная одежда (как и у старых даосов, все, кто вышел из осколка малого мира, выглядели так), растрёпанные волосы, ботинки, данные даосами школы Хэло. Рост не изменился, но он был темнее и худее, его руки и талия лишились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нахмурился, осматривая оголённые раны на ногах Чэнь Хэ и затем длинный лук, который тот держал в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был сине-чёрного цвета, явно тщательно выкованный, с блестящей поверхностью, вероятно, сделан из кости или рога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но Ши Фэн понимал, что осколок малого мира был разрушен не его ударом, а изнутри произошёл отклик, вызвавший колебания его истинной сути, а затем последовала невероятная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взглянул на кучу песка у ног Чэнь Хэ, где лежал сломанный серебряный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магическое сокровище, сравнимое с божественным артефактом!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личное оружие, душа которого не умирает и существует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смутно понял это. Он поднял голову, чтобы спросить старика Длинные Брови, но с удивлением обнаружил, что тот уже спрятался за Чиюанем.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Чиюань изо всех сил старался выглядеть непринуждённо и кивнул Ши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мастерства Чиюаня был действительно чуть выше, чем у Длинные Брови, но столкнувшись с таким бесстыдным стариком, который прячется за своим учеником, Ши Фэн действительно не мог вытащить его на всеобщее обозрение и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даосы школы Хэло, выбравшиеся из развалин, выглядели так же жалко, как и Чэнь Хэ, и даже больше походили на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сумки для хранения, в которых лежали тела их товарищей, и полупрозрачные духи всё ещё оставались рядом с ними. Всюду слышались тихие рыдания, и духи умерших изо всех сил старались утешить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совершенствующийся на этапе преобразования духа, который ругал духа — это был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другой совершенствующийся на этапе преобразования духа, который плакал у тела и не мог успокоиться — это был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граница между жизнью и смертью была преодолена — хотя совершенствующиеся и презирают смерть, перед внезапной трагедией они всё ещё испытывают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Простои люди из Тринадцати кварталов Западного города плакали ещё сильнее, чем совершенствующиеся.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успокойте их, скажите, что произошло землетрясение, и погибло множество людей, — без колебаний сказал начальник округа Юйчжоу Цинь Мэн. После толчков в каждом доме зажглись огни, и в городе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Цинь Мэна, демонические совершенствующиеся, быстро побежали в развалины, чтобы найти людей, усыпить их и стереть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позвольте моей школе забрать их и найти другое место для размещения, — произнёс Чиюань, с некоторой жалостью в глазах. — В осколке малого мира, вероятно, прошли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так. Среди выживших простых людей не было детей, даже никого младше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умерли, осколок малого мира был изолирован от внешнего мира, духи умерших не могли никуда уйти, не попали в Шесть путей перерождения, и не было новой жизни. Многие смотрели на развалины в растерянности. Когда они оказались в осколке малого мира, они были детьми, и их воспоминания уже стёрлись. Теперь, вернувшись, они поддерживали рыдающих стариков и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