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устлана веерными пальмовыми листьями и травой, а сверху лежал слой банановых листьев, отчего сидеть на ней было мягко и удобно, несмотря на то что прожилки банановых листьев слегка 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еда уже немного остыла, но голодные до предела участники ели с таким аппетитом, будто были голодными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с удовлетворением отрыгнули и начали изучать глиняные горшки — один большой, другой поменьше. Они стояли с утра, и к послеполудню уже остыли. Позже их можно будет использовать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и остальные обрадовались. Сегодня она специально оставила немного свежих морепродуктов, надеясь на этот момент. Затем все взглянули на тлеющий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Сердцевина фитиля была помещена в трубку, затем её подожгли, дали прогореть и быстро накрыли крышкой. Если через час-два он всё ещё не погаснет, значит, всё получилось. Но до этого они не должны были позволить огню на камнях потухнуть.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Чжинань нужно нанести лекарство, — Чу Хуайцинь поднял листья артемии и уже собирался растолочь их на черепке, как вдруг почувствовал зуд в носу и чихнул. Вдохнув пару раз, он ощутил, что голос стал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поспи, мы справимся, — Ся Шан выхватил листья артемии из рук Чу Хуайциня, нахмурившись и глядя на него строгим взглядом. — Ты сегодня вообще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бросил Чу Хуайцинь, повернулся и лёг на край деревянной кровати, накрывшись одеялом, игнорируя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вздохнул и посмотрел на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сестре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котелок и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отвели взгляд, не осмеливаясь смотреть на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быстро уснул под звуки дождя, но когда он снова пришёл в себя, то почувствовал сильный холод, и в то же время его обнимало горячее тело. Тихий голос звучал у него в ушах, словно доносился издалека. Но это было не важно, важно было то, что ему было очень плохо. Ему было неприятно от объятий, и тело его тоже мучилось. Ему было жарко, он хотел сбросить одеяло и оттолкнуть того, кто его обнимал, но тело будто растаяло, и у него не было сил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Хуайчэнь, держи его, не давай ему вырваться, — голос Ся Шана был твёрдым, а взгляд, устремлённый на Чу Хуайциня, выражал боль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У старшего брата сильный жар, — монашек был очень обеспокоен. — А врача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 Когда у Чу Хуайциня поднялась температура, они связались с режиссёрской группой, но те сказали, что ситуация пока под контролем, и врача отправлять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чуть не выругались на режиссёрскую группу. Когда у Линь Чжинань и Су Хуайчэня были рвота и диарея, они сразу же прислали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ответила: потому что боялись, что они отравились.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Чу Хуайцинем была очевидной: он не спал всю ночь, днём переутомился и промок под дождём, из-за чего и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моя бабушка говорила, что мята помогает от простуды, — Линь Чжинань беспокоилась, постоянно вытирая пот с лица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он может получить обезвоживание. Поэтому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ему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горшок уже должен быть готов, — Су Хуайчэнь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ответила, слезла с кровати. Снаружи всё ещё лил дождь, и гром гремел. Огонь на камнях всё ещё горел. Линь Чжинань положила вокруг камней собранные ранее осколки, сделав небольшой очаг, промыла глиняный горшок дождевой водой, поставила его на огонь и налила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вода закипела. Она налила немного в кокосовую скорлупу, чтобы остудить, и Ся Шан осторожно дал её выпить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помогала предотвратить обезвоживание, но не могла сбить температуру. Ся Шан, обнимавший Чу Хуайциня, решился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ты и Су Хуайчэнь сядьте по обе стороны одеяла и держите его, не давайте ему вырваться. Нужно, чтобы он пропотел.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спустился с кровати, накинул сделанный Линь Чжинань дождевик из пальмовых листьев и приготовился выйти. Это напугало всех, ведь на улице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удивился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искать мяту, — Ся Шан включил фонарик на наручных часах, надел пальмовый дождевик. — Вы присмотрите за ним,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иди с ним, — Линь Чжинань перебралась на место монашка, чтобы придержать одеяло, и подтолкнула его. — Быстрей, старший брат наверняка не хотел бы, чтобы он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монашек поспешно согласился, вскочил, накинул дождевик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ночь ветер и шум прибоя звучали, как вой призраков и волков. Молнии проносились по небу, сопровождаемые оглушительным громом. Ся Шан и монашек включили фонарики на часах и направились к озеру. Линь Чжинань сказала, что мята обычно растёт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вниз, и те, кто ещё не спал в прямом эфире, с ужасом наблюдали за происходящим. Когда молния срубила дерево, они закричали от страха. Но Ся Шан, казалось, ничего не замечал, продолжая искать мяту у озера вместе с монашком. Он был очень внимателен, наклонившись вперёд и медленно продвигаясь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гром, на этот раз совсем рядом. С точки зрения зрителей в прямом эфире, казалось, что молния ударила прямо в них, заставив всех закричать. Некоторые даже закрыли глаза от страха. Когда гром стих, они увидели, что оба целы,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недоверием смотрели на тёмный лес на другом берегу озера. Откуда-то появился светящийся шар, словно обладающий душой и сознанием. Он двигался по лесу, то сталкиваясь с чем-то, то излучая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Призрак, призрак, призрак, огонь, огонь, Ся, Ся Шан,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увидел светящийся шар раньше Ся Шана. Он широко раскрыл глаза, весь дрожал, и слова его были прерывистыми. Его бледное лицо выглядело так, будто он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сильным, и Ся Шан не слышал, что говорил монашек, и не понимал его страха. В его голове была только одна мысль — найти мяту. Он был взволнован, и сердце его болело при мысли о том, что Чу Хуайцинь, даже с высокой температурой, не жаловался на боль или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бегите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что делают двое из отряда Гуньгунь? Это шаровая молния, она может убить!]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[Монашек, кажется, совсем обезумел от страха. Боже, он даже не может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Шан слишком сосредоточен. Он только смотрит вниз, ищет мяту, будто ничего вокруг не замечает.]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стихов, ааа, он приближается!]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спасай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зелёный шар, кажется, почувствовал присутствие монашка и внезапно повернул в их сторону. Он двигался по траве у озера, излучая свет и быстро приближаясь, что вызывало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был на грани крика, его губы дрожали, и голос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…Аа… старший брат, призрак,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уже прошёл некоторое расстояние, наклонившись, и наконец заметил, что монашек не идёт за ним. Нахмурившись, он выпрямился, чтобы спросить, в чём дело, но увидел, что тот дрожит от страха, уставившись вперёд. Ся Шан обернулся и увидел светящийся шар, меняющий цвета, который быстро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[Уходите!]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и Ся Шан кричали одновременно, но монашек стоял как вкопанный, полностью оцепеневший. Когда светящийся шар уже был готов столкнуться с ним, кто-то выскочил вперёд, схватил монашка и откатился в сторону. В следующую секунду шар пронёсся мимо того места, где стоял монашек, пролетел несколько метров и врезался в дерево. Раздался треск, и дерево толщиной с человека сломалось пополам, из него повалил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дрожат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скрывать, я плачу от страха.]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[Рыдаю, этот монашек просто ужас, чуть не умер от страха. Когда старший брат поправится, я обязательно заставлю его отшлёпать монашка.]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ему повезло. Если бы шар попал в него, его бы пришлось хоронить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ликовал, но монашек только сейчас пришёл в себя. Он бледно смотрел на Ся Шана,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продолжим поиски, — Ся Шан ничего не сказал, поднялся и продолжил искать вдоль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лил, молнии продолжали сверкать. Они обошли озеро кругом, но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охватило их. Взглянув на время, они увидели, что уже больше часа ночи. Ся Шан не хотел сдаваться и снова обошёл озеро. К двум часам ночи они всё ещё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