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А-Да выглядел озадаченным. У него всего два-три человека, а Чжоу Доцзинь вечно ленится. Ему самому приходится разрываться на части. Где он сейчас найдёт кого-то на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посмотрел на Су Лаосаня. Тот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его в больницу, вывих лодыжки — это пустяк, отдохнёт день-два, и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Доцзинь сразу же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быстро всё пройдёт. Босс, я думаю, лучше отдохнуть месяц-два, чтобы точно быть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Доцзинь, у меня нет людей, помоги несколько дней,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Доцзинь с грустным лицом, но уже не мог продолжать притворяться. Лаосань, видя это, быстро сообразил: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Травмы костей и мышц могут быть серьёзными, если не вылечить, нога может остаться инвалидом. Луче отдохнуть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посмотрел на Лаосаня, думая, что они сами создали проблему, и, независимо от того, сможет ли Доцзинь работать, они должны компенсировать упущенную выгоду. Он уже размышлял, как выжать побольше денег, как Лаосань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нужны люди, А-Да, как насчёт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всё время называл его Лаосанем, и он перестал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не сразу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здесь работать, два в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указал на Ли Шинаня: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сбили человека, это наша ответственность. У вас не хватает рабочих рук, мы вдвоём поможем!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и Ли Шинань одновременно выразили удивление. Лаосань бросил Ли Шинаню строгий взгляд, чтобы тот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наконец понял, но это только добавило ему недоумения. Он окинул взглядом этих двух молодых людей, один другого изнеженнее, особенно Су Лаосань: его носки были белыми, футболка белой, а его длинные руки были такими же белыми, как и одежда, явно человек, привыкший к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столу и пригласил Лаосаня: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был простой складной деревянный, с пластиковым покрытием, которое уже начало отслаиваться, оставляя неровности. Су Лаосань сел на стул, незаметно отодвинувшись от стола на несколько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сделал вид, что не заметил,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Цзюньцзэ, зачем вы ищете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семья открыла несколько ресторанов в Юго-Восточной Азии. Мой брат уже говорил с вами, мы хотели бы, чтобы вы стали шеф-поваром.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 брат обсуждал это со мной, но мне 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вам было неинтересно, потому что вы не знали о проекте. Я не хочу открывать обычный ресторан высокой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какой ресторан, я не хочу этим заниматься. Не тратьте время, найдите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уже ожидал, что А-Да не согласится сразу, и после паузы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Тогда что мы с Шинанем будем здесь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хотите здесь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мы сбили человека, доставили вам неудобства, помочь вам — это правильно. И вы только что спасли меня от змеи, иначе сейчас я бы лежал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не понимал, что творится в голове у Лаосаня, и инстинктивно хотел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будете работать на меня, это не значит, что я соглашусь на ваш ресторан. Не думайте, что сможете меня 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разные вещи, — уклончиво ответил Лаосань. — Мы можем сначала поработать вместе, узнать друг друга, а потом уже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подумал: это не свидание, какое тут «узнать друг друга»? Ему это казалось нелепым, и он уже собирался твёрдо отказать, но Лаосань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будем брать зарплату,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попали в точку! Бесплатно… В голове А-Да возникла сотня причин отказать, но ни одна из них не могла противостоять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действительно не хватало рабочих рук. Место было глухим, работа тяжёлой, и никто из Сингапура не хотел сюда ехать. Молодёжь из деревни уехала учиться или работать в офисах, никто не хотел заниматься фермерством или готовкой. А-Да с трудом находил подходящих работников. Если Лаосань хочет остаться, какая бы у него ни была цель, для А-Да это только плюс.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вообще не верил, что Лаосань сможет здесь прижиться. Неделю он, может, и продержится.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много работы, — смягчился А-Да, — физической, и только воскресенье —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Лаосань сразу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без выходных, будем считать это summer camp, правда, Лицзы?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Шинань чуть не заплакал, думая: в летнем лагере хотя бы девушки есть, а здесь что? Дикие кабаны или обезьяны?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А-Да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спустя, вспоминая это, А-Да вдруг понял, что тогда он был словно под гипнозом. Он улыбнулся Су Лаосаню: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тогда оставил двух сумасшедших, которые приехали в summer camp?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Лаосань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сейчас пожалел? Я пожалел в тот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 тот вечер, когда Су Лаосань положил вещи на жёсткую кровать из металлической сетки и увидел комнату, заваленную деревянными ящиками, книгами, старыми газетами, маленькими вёдрами с землёй и инструментами, он начал сомневаться, не сошёл ли он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неподвижно на кровати около часа, молча считая насекомых, которые ползали по полу. По приблизительным подсчётам, в его комнате свободно разгуливали как минимум семь видов мелких существ. И это только те, кто был достаточно дружелюбен, чтобы показаться, а сколько ещё скрывалось в хламе?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жалюзи виднелась неровная зелень, густая и многослойная, словно бесконечный зелёный занавес, который колыхался на ветру, расходясь волнами. Но он знал, что за этим занавесом скрывалось бесчисленное множество жизней: они дышали, искали пищу, размножались, двигались, соединяясь друг с другом самыми разными способами. Внутри дома и снаружи — всё это было частью одного большого жизненного круговорота. Кроме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Занавеска отодвинулась, и Ли Шинань, крича о жаре, вошёл в комнату. Он плюхнулся рядом с Су Лаосанем,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кондиционер? Здесь что, даже охлаждения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Лаосань указал на вентилятор на деревянном ящике: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охлаждение.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Шинань тяжело вздохнул, неохотно присел перед вентилятором, изучая кнопки. Он покрутил их несколько раз и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сейчас телефоны открываются по лицу, а тут ещё эти старые штуки, которые нужно тыкать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на пожелтевшую кнопку, и вдруг вентилятор заработал, мощный поток воздуха поднял старую газету и шлёпнул её ему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Шинань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сдёрнул газету.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Лаосань посмотрел на его лицо и широко раскрыл глаза. Ли Шинань: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Не трогай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Шинань почувствовал, как что-то ползёт по его лицу, и холодный пот выступил на лбу. Он напрягся, готовый заплакать. Лаосань начал искать что-то вокруг и наконец нашёл лопату. Он указал на Ли Шинаня: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глаза, нет… сначала рот! Оно может заползти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Шинань быстро сомкнул губы, нервничая до слёз. Лаосань лопатой сбросил с носа Ли Шинаня сколопендру толщиной с палец, бросил её на пол и раздавил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Шинань, увидев, что лежит у его ног, чуть не вырвало. Он посмотрел на Су Лаосаня со слезами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 давай домой,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пнул мёртвую сколопендру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сейчас уйдём, все наши усилия пропадут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люди говорят, что за горы не уходят, в мире полно крутых поваров, зачем нам тут мучиться?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тёр ногой о деревянный ящик, пытаясь стряхнуть остатки сколопендры. Потом, видя, что не получается, снял носок. Он прыгал на одной ноге к кровати,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Юго-Восточной Азии шеф-поваров высшего уровня очень мало, можно пересчитать по пальцам одной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Шинань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их всего двое, нам не обязательно выбирать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оглядел стены, покрытые картинками растений, непонятными чертежами и беспорядочными записями. Вероятно, это была мастерская А-Да, которую временно отдали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http://bllate.org/book/16329/1473785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