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 пришедшая с ней Мэн Цици тоже согласились поиграть. Шэнь Ян поднял лежавшего рядом молчаливого Лу Сяоцяня: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давай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встали в круг. Хао Шуай взял колоду карт, раздал всем по одной, потом вытянул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открыли карты: у Хао Шуая — король (самая старшая), у Цзян Яо — двойка (самая младшая).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хихикнул, его взгляд на Цзян Яо стал томным. Он потер руки, нервничая, но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вертя карту в пальцах,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Действие, боюсь,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чего хотел Хао Шуай.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какой тип парней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Яо, державшая руку Мэн Цици, вдруг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швырнул свою карту в Хао Шуая,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развращать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почесал затылок, делая невинное и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развращать? У каждого же в голове должен быть образ идеального парня,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покраснела, едва услышав вопрос. Неизвестно, стало ли ей ещё стыднее из-за присутствия брата, или причина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Лу Чуаня, сидевшего через брата, и тут же отвела глаза. Сжав губы, она тихо и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умный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подумал, что первый и третий пункты у него есть, а вот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Умный… Видимо, придется очень постараться, чтобы догнать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не догнать, то хотя бы не отставать слишком сильно, чтобы всегда видеть ее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следующий круг, — Ай Фэй забрала карты у Хао Шуая. — Теперь я тасую.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вытянул по карте. У Лу Сяоцяня оказался джокер, у Цзян Е — валет (самая старшая после джокера), а Лу Чуаню, к несчастью, достался туз (самая младшая).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Ян, увидев это, первыми начали подначивать, вскочив на ноги и захлопав в ладоши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будет интересным! — обрадовался Хао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его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Фэй, тоже любившая подогреть обстановку,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монитор, Е,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провел картой по лбу, изображая глубокие раздумья, затем поднял глаза на Лу Сяоцяня: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начинай ты. Дай мне подумать, какой вопрос задать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Цзян Е задумал какую-то пакость, Лу Чуань решил выбрать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слегка склонил голову, размышляя. Ай Фэй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сначала выбери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поднял взгляд, повернул голову и уставился прямо на сидевшего рядом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Высоченный Шэнь Ян вдруг испугался, забившись за спину Хао Шуая,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уже хотел возблагодарить монитора за милосердие, как тот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глядя, как лицо Шэнь Яна меняется от изумления к отчаянию,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Указание: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каждое мое слово будет от чистого сердца, — произнес он с фальшивой пафосностью.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задал вопрос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головоломный вопрос! Разве он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Хайчэнский политех, — выпалил он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фыркнул и хлопнул Шэнь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что, в облаках? Хайчэнский политех — туда не каждый попадет!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заветной мечты? Если не получится в Хайчэнский политех, пойду в соседний Хайчэнский технологический — обычный вуз второго уровня, там уж точно место для меня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ничего не сказал, просто запомнил оба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 посмотрела на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наконец оторвался от плеча Лу Чуаня, выпрямился и, повернувшись к нему, спросил по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Цзян Е задорно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кивнул. И тогда все услышали, как Цзян 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такое: сыграть со мной в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улыбкой наблюдал, как Лу Чуань выглядит совершенно разбитым, затем слегка выпрямился и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задал вопрос, который давно вертелся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самый важный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опустил глаза. Цзян Е смотрел на родинку в углу его правого глаза, заметил, как задрожали длинные ресницы, и ему даже захотелось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Е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недоумением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запнулся, на секунду встретился взглядом с растерянным Лу Чуанем,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швырнул карту на землю, делая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вдруг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недоволен, что самый важный друг — не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Чуань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знакомы всего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 тихой. Ай Фэй забрала карты и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готовимся к следующему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сыграли еще несколько кругов, прежнего азарта уже не было. Цзян Е и вовсе потерял интерес и в итоге свернул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лежал на траве, прикрыв глаза согнутой в локте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сидел рядом,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слал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[Тань: Как спартакиада? Весело?]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 Так себе. Просто добавили несколько развлекательных соревнований.]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ответил с завистью: [Какие соревнования? Уже от одного слова «развлекательные»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стучал по клавиатуре: [Трое в одной связке, баскетбол, передача карты изо рта в рот, и еще что-то…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написал целую строку «ааааа»: [Я тоже хочу такую спартакиаду!!!]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съехидничал: [А самолюбие тебе не помешало 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тут же отправил видеовызов. Лу Чуань встал, отошел на несколько шагов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бесстрастное лицо мгновенно появилось на экране Тань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буркнул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где у вас спартакиада!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Чуань, поверни камеру на 360 градусов, без единого слепого угла! Хочу оценить размах и масштабы спартакиады в Первой средней школе Шэньчэна!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ворчал, но все же переключил на заднюю камеру и, стоя на месте,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вдруг вскрикнул и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блин… — Лу Чуань, думавший, что у друга есть важная причина для восторга, стиснул зубы и закрыл глаза, сдерживаясь, чтобы не накричать. — Красавец, говоришь? Когда видишь красотку, так не орешь!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уже собирался развернуться, но Тань Мин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Чуань, назад! Чуть-чуть! Да, вот тут, стой!!!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взглянул на экран, на того самого красавца, из-за которого Тань Мин так вопил.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не спал, а просто лежал, к этому моменту уже сидел. На нем были черные спортивные штаны и розовая толстовка с огромным иероглифом «Е» на груди. Он выглядел уставшим, его взгляд был лениво-наблюдательным и был направлен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все еще орал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это он! Чуань, у тебя есть три секунды, чтобы скинуть мне всю информацию об этом человеке…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в замешательстве потыкал в телефон, с сожалением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оборвалось? Плохая связь? Я же еще не успел сделать скриншот!!!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по видео —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вытаращил глаза. Неохотно, но ему пришлось принять факт: связь прервалась не из-за сети, а потому что Лу Чуань сам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написал Лу Чуаню: [Включи видео! Хочу видеть красавца!!!]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[… Чем ты лучше этих помешанных на парнях девчонок?]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