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наконец остановился, ожидая, пока Цзян Яо, взяв за руку подругу Мэн Цици, подойдёт и заберёт его рюкзак. Несколько человек догнали Лу Чуаня, который продолжал идти вперёд. Цзян Яо, подняв голову, взглянула на Лу Чуаня, затем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учебный корпус и, следуя за потоком людей, поднялись наверх. На третьем этаже, перед тем как свернуть в класс, Цзян Яо, держа Мэн Цици за руку, вдруг окликнула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опустив взгляд на девушку с хвостиком, которая с уверенностью в голосе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на промежуточных экзаменах, я обязательно обгоню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недовольства тем, что на этом экзамене у неё отобрали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отреагировал,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равнодушно сказать «как знаешь», но вспомнил, что у этой девушки, кажется, проблемы с сердцем, и промолчал, чтобы случайно не задеть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Яо, покраснев, утащила Мэн Цици за собой, Цзян Е тихо усмехнулся и сказал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сестрёнки сильный дух соперничества, и ты первый, кто с детства может с ней сравниться. Она видит в тебе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похлопал по своему рюкзаку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усмехнулся, собираясь хлопнуть Лу Чуаня по плечу, но вдруг вспомнил его прошлую реакцию и опустил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застигнутый врасплох, снова получил порцию «головомятия» от Цзян Е. Он схватил рюкзак на плече и замахнулся им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был готов, погладив голову, он тут же сбежал, не забывая подразнить Лу Чуаня, обернувшись и спросив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гладишь золотистого ретривера?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усмехнулся. Когда он дошёл до класса, Цзян Е уже исчез, а на его месте лежала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была его школьная форма и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сел, взял сумку и, опустив взгляд, заметил внутри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 обнаружил, что это его экзаменационный лист, задание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у Хао Шуая? Как он оказался в сумке, которую вернул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увидел, что рядом с нарисованным им золотистым ретривером была стрелка 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принадлежал его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утром был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Цзян Е стало объектом публичного «разбора»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13-го и 14-го классов, Чэнь Яньфэн, руководитель группы преподавателей китайского языка второго класса старшей школы, мужчина за сорок с серебряной оправой очков, отличался добрым и юморным характером, поэтому был любим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уроке мы разберём сочинения. Экзаменационные работы каждого из вас уже у вас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руку,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работы, это те, чьи сочинения я буду разбирать подробнее. Пока можете посмотреть с соседом...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у которого тоже не было работы, ещё ничего не сказал, как Цзян Е снова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моего соседа тоже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с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сосед спереди даст вам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передал свой экзаменационный лист по китайскому языку Лу Чуаню 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перевернув страницу с сочинением Лу Сяоцяня, увидел ярко-красную оценку 54 и не смог сдержать удивления,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за сочинение 54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покашлял и с улыбкой спросил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Высоко,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только за сочинение на целых 50 баллов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Е сочинение всего на 4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 с 4 баллами за сочинение занял 25-е место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продолжил «добивать»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сосед получил ещё выше, его сочинение — самое высокое в классе, 58 баллов. Цзян Е, ты сидишь рядом, так что 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множество взглядов устремилось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рассматривая экзаменационный лист Лу Сяоцяня,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привыкший к вниманию, проигнорировал последнюю фразу Чэнь Яньфэна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он же первый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гордым, словно это он сам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классе, а ты чем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голову, с невинным выражением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Яньфэн не стал продолжать, а взял работу Цзян Е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разберём сочинение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сочинения — «Встреча с ребёнком, который не возвращается домой»,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мы писали рассуждение, а ты написал рассказ,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сочинение Цзян Е — это пример того, как не надо делать. Обязательно внимательно читайте задание перед тем, как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рассмотрим образцовое сочинение Лу Чуаня, посмотрим, как он строит аргументы и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и с звонком на перемену голос Чэнь Яньфэна прозвучал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перепиши сочинение в соответствии с требованиями и сдай мне до конца дня. Ну всё,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ставший объектом критики на протяжении всего урока, лежал на столе. Его экзаменационный лист передали старосте класса, и он тут же был схвачен Хао Шуаем.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читая,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этот ребёнок ели закуски и играли в шарики, а вечером я оставил его у себя на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брат Е, это что, детсадовский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сел, бросив на Хао Шуая недовольный взгляд, и забрал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только достал свою экзаменационную работу, на которой Цзян Е добавил надпись, чтобы разобраться с ним, как Цзян Е опередил его, сунув свою работу с четырьмя баллами за сочинение,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разрешает тебе посмотреть на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надежда, которую Лу Чуань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взглянул, равнодушно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смотреть? Как ты отклонился от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учиться у тебя, как потерять один балл за оформление?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что-то...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он, сказав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обращать на него внимания, а просто разложил перед Цзян Е свою экзаменационную работу и, указывая на три слова рядом с нарисованным золотистым ретривером,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медленно произнёс Лу Чуань, 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хвалил тебя, что ты, как золотистый ретривер, как маленький ангел, милый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работа оказалась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её, чтобы показать сестре, как ты решил последнюю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работу Цзян Е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рюкзака желе и положил его в рот. Кисло-сладкий вкус распространился по рту, немного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Лу Чуань встал, чтобы сходить в туалет, и Цзян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то увидели, что у задней двери их класса стоит Цзян Яо из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 несколько шагов подошёл к ней, похлопал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оставшийся позади, увидел, как естественно он это делает, и мысленно покачал головой: оказывается, он любит «работать» с чужими головами — то погладит, то похлопает.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обернулась, увидела Лу Чуаня, который подходил к ним, и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Цзян Е в сторону и, подняв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Подсмотреть что? — Цзян 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снова украдкой посмотрела на заднюю дверь класса и указала на Лу Чуаня, который подходил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