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знали, что китайский язык был его самым большим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оценка по китайскому оказалась особенно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Кого я хвалил? Я просто объективно и честно высказал свое мнение, он действительно хороший парень, холодный снаружи, но теплый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Чжо]: Ох, черт, вы же только недавно познакомились! Ты уже так его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подумал, что если он скажет правду, то Фэн Чжо просто умрет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знакомы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Чжо, не получив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Чжо]: Ты уже настолько встал на его сторону, что это просто невероятно! Что за дела,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сдаваясь, ответил Фэн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Это у тебя сторона кривая! У тебя вся семья кривая! Все знают, что ты всегда на стороне Дуань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 автоматически проигнорировал последнюю фразу Цзян Е, ведь двоюродные братья были одинаково бесстыдными,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Чжо]: Я не отрицаю, что поддерживаю Дуань И, но ты тоже не можешь отрицать, что мы семья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Чжо]: Итак, если вся моя семья кривая + ты часть моей семьи = ты тоже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Цзян Е раздался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Двоюродные братья = родственники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Фэн Чжо, Цзян Е снова не удержался и открыл ту самую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мягкий профиль парня на фото и наконец уловил слабое сходство с тем маленьким Лу Чуанем, которого он знал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 ли было проявлением жестокости, смешанной с добротой, когда тот яростно тащил его в ванной, требуя снять одежду, но в итоге сжалился и одолжил ему свою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Казавшийся таким холодным, он не отказался дать ему свою школьную форму, что, несомненно, говорило о том, что в глубине души он все же испытывал ожидание и энтузиазм по поводу новой школы и новых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 был одновременно жалким и милым, это, конечно же, относилось к тому маленькому Лу Чуаню, которому было всего четыре года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он настоящим бедолагой, но при этом невероятно милым, и тот малыш, который ел желе на пустой желудок, действительно вызывал жалость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Е все больше убеждался, что его оценка была действительно очень, очень, очень объективной и справедливой!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аватаркой, на которой был изображен золотистый ретривер,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Самый дикий AWM ищет драки,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как раз обсуждал с Тань Мином планы на ближайшее время, когда в кармане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увидел сообщение от Цзян Е и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Чуань]: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Если найду третий уровень, все твое, ящик с дропом твой, я буду прикрывать тебя в перестрелках, даже если ты бросишь в меня гранату, я не увернусь, точно 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Чуань]: Не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уже расстроенный тем, что ему не с кем поиграть, вздохнул, но тут Лу 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Чуань]: Оставь эти слова для наивных девочек, которых ты пытаешься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назвать Цзян Е «бабником».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Чуань собирался уйти из парка вместе с Тань Мином, телефон снова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взглянул вниз и увидел в чате с Цзян Е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Тогда, господин Чуань, прикроешь меня в перестрелке?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Е]: Тогда, господин Чуань, прикроешь меня в перестрелке?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пробормотал он себе под нос, и Тань Мин, услышав это,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покачал головой, на его губах невольно появилась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Мин, не придав этому значения, продолжил обсуждать планы на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вечером поедим морепродуктов? Креветки, крабы, устроим шикарный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платишь,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похлопал себя по груди, весело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подожди, пока я достану свои припрятанные деньги на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телефон Лу Чуаня снова зазвонил, на этот раз это был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— Лу Минъюн.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нахмурился, не стал отвечать, а просто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телефон в карман и вместе с Тань Мином покинул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Чуань на этот раз отказал Цзян Е, в следующие несколько дней они все же несколько раз сыграли вместе. Каждый раз Цзян Е предлагал встретиться в интернет-кафе и поиграть в PUBG, но Лу Чуань всегда отвечал отказом. В конце концов Цзян 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отказываешься выходить, ты что, не в Шэньчэне?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сделал вид, что удивился,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Наньчэн?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зная, что сказать,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 В последний день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Чуань]: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вдруг рассмеялся, Лу Чуань слегка нахмурился, не понимая,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скрывая смеха,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снова скажешь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уже сказать, что тебя звать не «господин Чуань», а «господин Угу»!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продолжал подкалывать,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наушниках раздался холодный голос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персонаж Цзян Е в игре был подорван гранатой, брошенной Лу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дикий AWM» стоял на коленях перед «Специалистом по AWM», и Цзян Е, настоящий мужчина, способный на все,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господин Чуань! Я виноват, господин Чуань! Спаси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закатил глаза, усмехнулся и просто наблюдал, как шкала здоровья Цзян Е постепенно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Цзян Е должен был истечь кровью, Лу Чуань нажал на кнопку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присутствия Лу Чуаня, но в эти дни каникул состояние Желе было отличным, оно каждый день резвилось и следовало за Лу Чуанем повсюду, словно боясь, что он снова оставит его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все же должен был вернуться в Шэньчэн, и забрать Желе с собой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Тань Мин снова прибежал к Лу Чуаню домой и устроился на его кровати,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завтра я все равно провожу тебя в аэропорт, — сказал Тань Мин, лежа на кровати Лу Чуаня, удобно устроившись и закинув ногу на ногу, скрестив руки за головой и с улыбкой глядя на Лу Чуаня, который только что вышел из душа и вытирал волосы полотенцем. — К тому же мы ведь уже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завтра самолет в 10:30 утра, да? Я поставлю будильник…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увидел, что Лу Чуань направляется к кровати, и тут же перевернулся, улегшись на кровать, как осьминог, обхватив руками край кровати Лу Чуаня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тут остаюсь, не пытайся меня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раздражением вздохнул, бросил слегка влажное полотенце в Тань Мина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тут же вскочил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Чуань слушал ровное дыхание с другой стороны кровати, Тань Мин даже слегка похрапывал, он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предстоящего возвращения в Шэньчэн.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Лу Чуань наконец уснул, но из-за раннего вылета сон его был неспокойным, и он проснулся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пошел умываться, переоделся, собрал рюкзак и отправился в комнату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зажег благовония, вставил три палочки в курильницу и почтительно опустился на колени, трижды поклонившись перед портретом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Чуань поднялся и покинул комнату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гостиную, взял свой рюкзак, переобулся в прихожей и уже собирался уходить, как вдруг его догнал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присел, погладил гладкую шерсть собаки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будь хорошим мальчиком, в следующий раз, на Новый год, я снова приеду к тебе, а на зимних каникулах проведу с тобой весь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прижался головой к собаке, затем встал и потянулся к двери,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с тоской смотрел на Лу Чуаня, собираясь последовать за ним, но Лу Чуань, стоя в дверях,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неохотно покружилась на месте, не желая возвращаться, и Лу Чуань повторил, после чего она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взялся за ручку двери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послушно лег на пол, подняв голову и глядя на него, хвост его продолжал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прошептал он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услышал тихое скуление собаки по ту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спустился вниз, перед отъездом зашел в магазин и оставил несколько вещей у двери Тань Мина, после чего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сказал Тань Мину, что его самолет в 10:30 утра, но это было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