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немного замешкался, но затем кивнул. Ню-ню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играть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спрыгнула с дивана и побежала в комнату, а Син Янь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уселась перед синтезатором, положив руки на клавиши, и начала петь «Мерцай, мерцай, звездочка», но играла только одним пальцем, делая множество ошибок. Нормальные уши могли бы только догадываться, что она пытается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«исполнение», Ню-ню повернулась к Син Яню с ожиданием в глазах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играла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ее наивное лицо, Син Янь не смог раскрыть правду и лишь нехотя захлопал, сухо признав: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играла замечательно,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играть еще лучше. Давай, я тебя научу!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ее возражений, он нашел рядом табуретку и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послушно подвинула свой розовый стул, а Син Янь, напевая мелодию, тоже начал играть одним пальцем. Звук синтезатора был совершенно иным, и это заставило непоседливую Ню-ню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играть, Син Янь спросил удивленную Ню-ню: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подняла на него глаза и послушно кивнула. Син Янь улыбнулся и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учишься, учись серьезно, а не как в прошлый раз, когда ты убежала, как только услышала, что мама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посмотрела на него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научусь, ты отведешь меня к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мама на работе, нам не стоит ее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работает рядом, почему я не могу ее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вдруг покраснели, и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скучаю по маме...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просто посмотрим на нее издалека, чтобы она нас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тоже протянул мизинец и заключил договор: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сто лет не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Син Янь с недоумением посмотрел на свой мизинец, задаваясь вопросом о смысле этой клятвы. Он мог понять сам жест, но что означало «сто лет не изменять»? Неужели тот, кто нарушит обещание, должен будет повеситься? Он совсем не понимал и решил, что спросит у Хэ Ци, когда тот вернется, возможно, он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помахала рукой перед его лицом, чтобы привлечь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опять задумался,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поймал ее руку, которая все еще махала,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как тебя научить играть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ты точно думаешь о чем-то другом, — безжалостно разоблачила его Ню-ню.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буду думать, давай оба сосредоточимся,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вырвала руку, положила пальцы на клавиши и, подражая взрослым,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начинай,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улыбнулся и начал играть, простые ноты лились из-под его пальцев. Он сказал Ню-ню: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запомни расположение клавиш и порядок, и сегодня ты сможешь сыграть эту песню для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смотрела с необычайной сосредоточенностью, почти прижав лицо к синтезатору, но, закончив, она с огорчением поняла, что ничего не запомнила. Син Янь взял ее руку и, двигая по клавишам, тихо напевал: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Мерцай, мерцай, звездочка, как ярок твой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ее рукой по клавишам, а когда Ню-ню попыталась сыграть сама, запомнила только первые несколько нот, но для них это уже был большой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терпеливо учил ее, повторяя снова и снова, и Ню-ню, к удивлению, не жаловалась на усталость. Видимо, она решила, что сегодня обязательно выучит эту мелодию. Через час она наконец смогла сыграть всю песню без помощи Син Яня, и, повернувшись к нему, она улыбнулась с удивлением. Син Янь искренне захлопал, даже ладони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Потренируйся еще несколько раз, и сегодня ты справишься!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второй раз Ню-ню снова ошиблась, что сильно ее расстроило. Син Янь продолжал подбадривать ее, и она снова взялась за дело, на этот раз успешно. В последующие разы она уже могла сыграть всю песню, хотя ритм был немного неровным, как у ребенка, который только учится ходить, но для нее это был огромный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конечно, не мог требовать от нее большего. В ее возрасте он даже не знал, что такое телевизор, и все его детство состояло из игры на фортепиано, где ноты на нотном стане были его единственными спутниками. Ню-ню была другой, ей не нужны были серые будни, музыка должна была быть ее другом, а не оковами. Син Янь проявлял к ней огромное терпение и снисходительность, хотя знал, что это не поможет ей прогрессировать. Но ему было все равно, главное, чтобы Ню-ню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сейчас, когда она спрыгнула со стула и начала бегать по комнате, радуясь тому, что научилась играть новую мелодию,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могу пойти к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подумал, что она так сосредоточенно сидела на стуле, чтобы выучить мелодию и пойти с ним к маме. Он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сначала, я отведу тебя к маме,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встала, крепко сжала губы и кивнула, действительно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а потом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немного надулась, но все же кивнула,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Ню-ню приготовила обед и накрыла его на столе. Син Янь чувствовал себя неловко, оставаясь за едой, и просто сидел рядом, наблюдая, как Ню-ню ест, превращаясь в маленькую кошку с пятнами на лице. Он встал, взял салфетку и вытер ей лицо, удалив брызги соуса и риса, а затем помыл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мой, мама сама помоет. Давай быстрее пойдем, а то мама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посмотрел на часы в гостиной: было только одиннадцать, до возвращения мамы еще было время. Он стоял спиной к Ню-ню у раковины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дождаться мамы? Зачем специально идти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увидеть, где мама работает. Если она вернется, то заставит меня спать днем, а я не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продолжая мыть детскую посуду, подумал: что-то с ним происходит, он, кажется, начал любить домашние дела. Неужели это стало привычкой, и даже мытье посуды стало для него приятным занятием?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вымытую посуду в шкаф, вытер руки и сказал Ню-ню: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мама не волновалась, мы должны оставить ей записку, что ты ушла со мной, иначе она подумает, что тебя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Ню-ню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оставить записку? Как в сериалах, с паролем и кодом?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пароль и код?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сериалы ты смотришь? Просто напишем записку, что ты ушла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глаза Ню-ню потухли, разочарованная.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побежала в комнату, принесла свои мелки и бумагу, протянув их Син Яню. Он машинально написал на бумаге букву на немецком, но, вспомнив, что ее мама не поймет, быстро стер и понял, что он вообще не умеет писать по-китайски. Это было не вовремя, и Ню-ню смотрела на него с невинными глазами, а иероглифы, которые он едва мог читать, теперь крутились в его голове, как метеориты, вызывая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пишет, Ню-ню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же не умеешь писать,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http://bllate.org/book/16327/1473933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