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Такие важные вещи, как будущее и жизнь, лучше решать самому, полагаясь на других, можно дойти до того, что жить станет невозможно, — эти слова не входили в требования Оу Жэньцзиня. Но, глядя на Оу Шаовэня, который сдерживал все свои эмоции, сохраняя внешнее спокойствие, и говорил так, будто вся его жизнь находилась под контролем Оу Жэньцзиня, словно марионетка, добровольно отдавшая свои нити в чужие руки, он не смог удержаться и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почувствовал странное раздражение. Ему снова было непонятно, почему эти люди постоянно приходили и наставляли его, словно с высоты своего положения, как будто советовали человеку, барахтающемуся в воде, поскорее отпустить спасительную доску. Они говорили, что нельзя долго полагаться на эту доску, она скоро уплывет, что нужно думать о будущем, готовиться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думать о будущем? В его жизни будущее означало лишь бесконечные дни безрадостных страданий, пустоту, в которой нельзя было даже пошевелиться, мысли разлетались в разные стороны, словно в вакууме, среди бесцветных и беззвучных стен лаборатории. Какая польза от подготовки к такому будущему? Сейчас он счастлив, разве не достаточно просто ценить и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 искренним недоумением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нельзя будет больше полагаться на других, я найду способ жить без этого. Не волнуйся, я выживу, не умру. Сейчас мне достаточно знать, что каждый день, проведенный с Оу Жэньцзинем, приносит мне счастье и радость. Тебе, как человеку, который уже переехал с виллы, не нужно приходить и говорить мне такие вещи, ведь мы не так уж близки,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слегка опешил. Оу Жэньцзинь, сидящий перед монитором, медленно выпрямился и отодвинулся от экрана,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проведенное в этом мире, Оу Шаовэнь постоянно менялся. Например, сейчас его реакция на Сяо Яо была совершенно иной, чем на Цинь 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лицо Оу Шаовэня было спокойным и безразличным, совсем не таким, как в те моменты, когда он с восторгом смотрел на Оу Жэньцзиня. Оу Жэньцзинь вдруг почувствовал легкую боль в сердце. Он прижал руку к груди, опустил взгляд, и его выражение стало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испытывал подобные чувства, поэтому ему было трудно описать эту легкую горечь, распространяющуюся от сердца. Он чувствовал легкое сожаление, думая, что должен был дать Оу Шаовэню более комфортный и естественный сценарий. В нем также вспыхнула злость, вызванная словами Сяо Яо, которые он произнес по собственной инициативе. И, наконец, он ощутил легкую растерянность, потому что каждый ответ Оу Шаовэня выходил за рамки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Оу Шаовэнь может, как Сяо Яо, преследовать свои цели, воспринимая все как игру, в которой оба понимают правила. Он также мог, как Ци Шуян, погрузиться в ловушку нежности, ревновать, завидовать и считать его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сказал «Не волнуйся, я выживу, не умру», в его голосе не было ни капли сарказма или самоуничижения. Это было произнесено с полным принятием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будто Оу Шаовэнь будто бы парит вне этого мира, снова возникло. Он был как корабль, дрейфующий в океане без цели, а Оу Жэньцзинь был для него лишь временной стоянкой, где он мог остановиться, а затем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медленно поднялась в горле. Оу Жэньцзинь взял чашку с чаем, сделал глоток и почувствовал, что ему действительно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наблюдения Оу Шаовэнь уже спустился вниз и направился на кухню. Оу Жэньцзинь, по непонятной причине, не смог смотреть дальше и быстро закрыл страницу. Затем он взял телефон и отправил Сяо Яо сообщение, велев ему забрать свои книги и поскорее покинуть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тетушка Чжоу осторожно наблюдала за выражением лица Оу Шаовэня. Наконец, убедившись, что он действительно выглядит спокойно, она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мистера Сяо, когда он поднимался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 ответил Оу Шаовэнь, ловко разделывая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подписал контракт с компанией Оу, поэтому неизбежно остались некоторые рабочие связи, — в такой ситуации тетушка Чжоу чувствовала себя неловко за Оу Шаовэня и хотела его утешить, но её слова звучали настолько формально, что она сама в них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Оу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тебе скажу, Оу на первый взгляд кажется человеком, который поступает, как ему вздумается, но на самом деле у него есть свои принципы. По крайней мере, он никогда не изменяет, не заигрывает с двумя людьми одновременно. Если он перестает любить, то это окончательно, он четко разрывает отношения, прежде чем задуматься о новых. Так что ты… — тетушка Чжоу говорила всё это, но чем дальше, тем больше понимала, что всё идёт не туда, и хотела остановиться, чтобы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Оу Шаовэнь задумался над её словами и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лучше бы он не понимал! Я просто сказала это на ходу, не думай об этом слишком серьезно! Тетушка Чжоу хлопнула себя по лбу, чувствуя себя крайне неудачницей. Казалось, она случайно оклеветала Оу Жэньцзиня и испортила его образ в глазах Оу Шаовэня.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Оу Жэньцзинь, как и обещал, приехал на виллу, но провел в машине целых десять минут, прежде чем выйти. Он сам не мог сказать, о чем думал в эти десять минут. Иногда вспоминал, как Оу Шаовэнь стучал в его дверь, говоря, что хочет спать с ним, а потом вдруг представлял, как он схватил актрису за талию и легко поднял её на подоконник. В общем, в голове у него было настоящее столпотворение, и покоя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он почувствовал аромат жареных ребрышек, смешанный с легким фруктовым запахом и насыщенным ароматом бренди. Пройдя чуть дальше, он увидел Оу Шаовэня, который ставил на стол блюдо с жареными ребрышками. Пряности и мясо наполняли воздух соблазнительным ароматом. Оу Шаовэнь посмотрел на него и, как его учили,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 Жэньцзинь отвел взгляд, на мгновение задержавшись на блюде с фруктовыми ребрышками,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Видимо, ты перенял мастерство у тетушки Чжоу. Но разве ты не собирался сегодня жарить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пожарить стейк, но после того как столько раз тренировался, чтобы приготовить его для тебя, вдруг устал от этого и сегодня не хотел его делать. Тетушка Чжоу сказала, что ты тоже любишь ребрышки. Я приготовил их впервые, но, кажется, получилось даже лучше, чем стейк. Давай сегодня съедим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привыкший в бизнесе к скрытым смыслам и необходимости улавливать их в словах других, тут же начал размышлять над словами Оу Шаовэня. Что он намекает? Выражает обиду? Или предупреждает его? Говорит, что он тоже не будет вечно терпеть, если его чувства будут игнорировать, что то, что раньше не ценили, не будет ждать вечно? Или что настоящие чувства прекрасны сами по себе, даже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сегодня не хочется это есть? — Оу Шаовэнь наблюдал за его выражением лица. — Попробуй сначала. Если тебе не понравится, я приготовлю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беспокойное и ожидающее лицо Оу Шаовэня, он понял, что все его размышления были лишь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 он поднял взгляд, пристально смотря на него, и медленно улыбнулся. — Подойди,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легко обрадовался. Он отрезал небольшой кусочек мяса, наколол его на вилку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взял мясо, слегка лизнул кончик вилки, и Оу Шаовэнь вдруг возбудился, сел рядом и сунул вилку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немного детским, словно он ждал, когда ему дадут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один раз, остальное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два раза нельзя? Я тебя тоже два раза покормлю, — попросил Оу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не мог сдержать смех, но затем безжалостно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 смотрел на него с горящими глазами, словно ожидая долгожданного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