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Чжао Цзюнь был в неплохом настроении и не хотел снова ссориться с Лу Юем по телефону. Пусть лучше всё будет спокойно. В последнее время он постоянно возился с Лу Юем, и это утомляло не только физически, но и морально, особенно после встречи с этим несчастным Су Ланем. Поэтому он сдержался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друзьями… Тань Кан и другие, бывшие менеджеры и режиссёры.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адрес, я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 мгновение замер. Похоже, он действительно никогда сам не приглашал Лу Юя, всегда это делал Лу Юй. Чжао Цзюнь недолго раздумывал, пришёл в себя и заколебался. Лу Юй ещё несколько раз повторил, и по голосу было слышно, что он не в лучшем настроении. В конце концов Чжао Цзюнь вздохнул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дня Чжао Цзюнь прибыл в забронированный зал отеля Кайжуй. Владелица отеля — Люй Ци, которая также была частью шоу-бизнеса и даже получила награду за лучшую женскую роль. В последние годы она занялась бизнесом. Её другие проекты не были столь успешны, но отель оказался удачным вложением. Благодаря её связям, многие знаменитости предпочитали останавливаться и питаться в её отеле, так как здесь была хорошая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цены здесь были высоки. Заказ Чжао Цзюня, включая еду и напитки, обошёлся бы в пятьдесят-шестьдесят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Чжао Цзюнь посмотрел на время и понял, что пришёл рано. Не стал ждать у двери, попросил Ся Линя припарковать машину, а сам пошёл в зал под руководством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Ся Линь вернулся после парковки. Они заказали чай и стали ждать. Это место действительно оправдывало свою цену — в зале была отдельная комната, где постоянно находились две высокие и красивые официантки.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заметив, что Чжао Цзюнь и Ся Линь скучают, сразу подошли и мягко сообщили, что в их зале есть отдельный Wi-Fi с хорошим сигналом, пароль — восемь восьмёрок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был доволен, попросил девушек добавить воды для него и Ся Линя. Около трёх часов пятьдесят минут дверь зала открылась, и Чжао Цзюнь с удивлением увидел, что первым пришёл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стоял у входа, и Чжао Цзюнь сразу поднял на него взгляд. Обычно Лу Юй одевался довольно просто, сегодня на нём были чёрные брюки, тонкий свитер и чёрное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Цзюнь всё равно был слегка раздражён. Честно говоря, внешность Лу Юя была действительно хороша, особенно после того, как он подстриг волосы — это добавило ему немного резкости. Но его лицо, холодное и слегка зловещее, вместе с его манерой держаться, делало всех вокруг похожими на травинки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— Чжао Цзюнь пришёл в себя и сухо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было действительно неловко. Это была его встреча, а Лу Юй вмешался. Он был временным хозяином здесь, но не знал, как обращаться с Лу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выражал эмоций, лишь кивнул, подошёл и сел рядом с Чжао Цзюнем. Одна из официанток сразу вышла из комнаты, улыбаясь, и налила Лу Юю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сделал глоток, смочил горло, осмотрелся, а затем, как хозяин, посмотрел на Чжао Цзюня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Кажется, ты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действительно был голоден, и это не казалось — он действительно похудел. За последнее время строгая диета сбросила с него четыре-пять килограммов. Конечно, Чжао Цзюнь не был толстым, и дальше худеть было нельзя, иначе он стал бы похож на беженца. Сейчас Анджелина требовала от него поддерживать этот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ещё не успел ответить, как Лу Юй уже начал листать меню, выбирая блюда. Затем он наклонился к Чжао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опешил. Кто здесь гость!?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заметив его замешательство,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зала снова открылась. На этот раз было шумно — Тань Кан ещё не успел войти, как уже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Цзюнь-гэ!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Тань Кан, Юань Лан и Лянь Хунсин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был в порядке, он не так часто видел Лу Юя. Но Юань Лан и Лянь Хунсин знали его. Когда-то в башне Фэйюнь они устроили ужин для богатых людей, и Чжу Лайсян, притворяясь культурным человеком, начал сочинять стихи, чем привлёк внимание этого самого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Кан и другие стояли в замешательстве у двери, Лу Юй не изменил позы, лишь холодно взглянул на них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А-цзюня,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усмехнулся, пытаясь разрядить обстановку, встал и подошёл к ним,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Лу Юй,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Хунсин удивлённо посмотрел на Чжао Цзюня. Когда они сели, его слова стали более оживлёнными. В тот раз в башне Фэйюнь Лу Юй указал на Чжао Цзюня и предложил выпить с ним, и Лянь Хунсин тогда почувствовал что-то странное. Неужели у них были такие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дверь зала закрылась, и Чжао Цзюнь предложил Юань Лану и другим выбрать блюда. Они выбрали несколько, а затем попросили официанток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подана быстро. Вначале все были скованны, особенно из-за присутствия Лу Юя, который внушал страх Юань Лану и Лянь Хунсину. Но постепенно они поняли, что Лу Юй вообще не обращал на них внимания, он просто спокойно ел. Лишь изредка он обращался к Чжао Цзюню, не говоря ни слова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выпивки Юань Лан и другие наконец расслабились, и за столом стало веселее. Особенно Тань Кан, который, выпив, начал жаловаться, обхватив ножку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Цзюнь-гэ… Я действительно несчастен. Я не могу привыкнуть к этой рутинной работе с девяти до пяти. Цзюнь-гэ… Я действительно хочу вернуться к тебе. Даже если денег будет мало,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такой взрослый мужчина чуть не заплакал, пытаясь высморкаться в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 отвращением бросил ему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ситуацией Тань Кана Чжао Цзюнь ничего не мог поделать. Тогдашний инцидент сильно напугал его родителей. Старики были в отчаянии, и никто не мог их утешить, только Тань Кан сам должен был с ними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плач Тань Кана, Чжао Цзюнь взглянул на Ся Линя, который молча ел,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умеешь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Линь, с его простым и честным лицом,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но не буду, мне потом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любил его за такой искренний и простой характер, потому и не стал настаивать, повернулся к Юань Лану и начал разговаривать. Через некоторое время он узнал, что произошло с Юань Ланом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первого сериала Юань Лана «Спуск меченосца с горы», из-за отсутствия финансирования, не было никакой рекламы. Впоследствии права на показ продавались плохо, многие телеканалы не проявили интереса. Те, кто предлагали, выставляли низкие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Хунсин, будучи находчивым, связался с одним из китайских видеосайтов и предложил продать «Спуск меченосца с горы» как веб-сериал. Сайт согласился, но предложил лишь небольшую сумму, а остальное должно было зависеть от количества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раздумий они решили рискнуть. К их удивлению, сериал набрал неплохое количество просмотров, хотя многие зрители в комментариях писали, что специально смотрят, чтобы «помучить глаза». Юань Лан иногда расстраивался, но деньги всё же удалось заработать, и он перестал обращать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слушая Лянь Хунсина, находил это интересным. Но постепенно тон Лянь Хунсина изменился, и в его словах появился намёк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искренне считал Юань Лана другом, и такое поведение Лянь Хунсина ему не понравилось. Он не стал долго думать и спросил Юань Лана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