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Цзюнь смотрел на свои руки, тоже испачканные кровью. Его рука была сильно скручена, вероятно, повреждены сухожилия, и она всё ещё сильно болела, слегка дрожала. Он не обращал внимания на слова Лу Юя, с трудом нащупав в кармане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зажёг её, глубоко затянулся и сразу же закашлялся. Кашель вызвал боль в пояснице, от которой по спине пробежал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Выкурив половину, он пошевелился, снял пиджак и бросил его перед Лу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Прижми, не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стиснув зубы, схватил пиджак и прижал к ране на голове. В процессе он наконец смог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дух, он искоса посмотрел на Чжао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выплюнул кровь и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сам, у меня нет сил. Потерял много крови, возможно, ещё и сотрясение мозга, голова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усмехнулся и протянул оставшуюся половину сигареты. Он давно бросил пить и курить, эти вещи ему были не по душе. Половина сигареты, которую он выкурил, была ему непривычна, так что пусть лучше не пропадает.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не возражал, хотя язык всё ещё болел. Но он не остановился, проявляя жестокость по отношению к себе. Вскоре сигарета была выкурена, и он, выбросив окурок, слабым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Цзюнь, на сегодня хватит, позвони в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посмотрел на его лицо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Юй, я не шучу. Я не гей, и после сегодняшнего дня мы пойдём своими путями, больше не встречаясь.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Цзюнь, спроси себя, ты действительно абсолютно прямой и не можешь принять мужчину? Ты просто никогда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Чжао Цзюня нахмуриться. Если Лу Юй так говорит, то Чжао Цзюнь чувствовал себя немного неуверенно. Он действительно никогда не задумывался об этом, но если серьёзно вспомнить, психологически он не был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не верил в эту чушь, что он не гей, просто ему нравятся мужчины. Ещё когда Лу Юй начал проявлять к нему интерес, Чжао Цзюнь втайне размышлял об этом, но так и не пришёл к выводу. Однако в глубине души он чувствовал, что, вероятно, был бисексуалом.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предпочтения могли быть шире, чем у других, Чжао Цзюнь не собирался делать шаг в этом направлении. Это было бессмысленно. Даже если между двумя мужчинами была настоящая любовь, они не могли завести детей, жизнь теряла смысл, и рано или поздно они бы поссорились и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Чжао Цзюнь задумался, Лу 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Цзюнь, ты же сказал, что не будешь играть со мной, если это не настоящие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очнулся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крови и грязи взгляд Лу Юя стал более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Цзюнь, я изначально хотел просто поиграть с тобой в чувства. Но раз ты хочешь серьёзности, я подумал. Эта штука… я действительно не могу её дать. Но, А Цзюнь, если за время, что мы будем вместе, ты сможешь заставить меня полюбить тебя по-настоящему, то я признаю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с презрением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теперь зависит от тебя, ты хорошо умеешь вести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А Цзюнь, у тебя нет козырей. Честно говоря, мне сейчас действительно нравится твой вид. Сегодня я получил по голове и сказал тебе всё прямо. Либо ты будешь со мной какое-то время, либо у тебя даже не будет шанса вернуться домой и продавать сладкий картофель!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мрачно посмотрел на него, резко развернулся и прижал Лу Юя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не испугался. Он знал, что Чжао Цзюнь не посмеет его убить. Пока он жив, Чжао Цзюнь не сможет вырваться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 конце ты захочешь серьёзности?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усмехнулся, его взгляд был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расстанемся, как ты и сказал, пойдём своими путями и будем делать вид, что незнакомы.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сжал кулаки, чувствуя раздражение и бессилие. Если бы можно было, он бы снова избил Лу Юя. Но сейчас, если он ударит, Лу Юй действительно может умереть. Он чувствовал себя униженным, ощущая, что всё в его жизни контролируется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молчал, и Лу Юй понял, что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Чжао Цзюнь позвонил. Вскоре приехала скорая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Цзюня и Лу Юя вместе погрузили в машину. Хозяин заведения был напуган, но, к счастью, ничего серьёзного не произошло. По дороге Лу Юй что-то сделал, и после перевязки в больнице их сразу же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находились в палате-люкс, где условия были превосходными. Окно было открыто, воздух и вид за окном были великолепны.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всё ещё был в замешательстве, не понимая, где он находится. Но он не решался двигаться, так как поясница была сильно ушиблена, и на ней появился большой синяк. Он просто лежал на кровати, как труп. Место было хорошее, как сказала медсестра, это был санаторий Цинчэн, где медицинское оборудование было высшего класса, и работали иностранные специалисты.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недоступно для обычных людей, оно было предназначено для богатых. Чжао Цзюнь спросил медсестру, сколько стоит здесь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вежливо улыбнулась и сказала, что стоимость проживания составляет две тысячи в день, не считая лечения. Чжао Цзюнь тут же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капитализм. — Он решительно настроился следовать учению партии, проявлять стойкость и терпение, не жаловаться на боль и сразу же встал, чтобы выписаться.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испугалась. Люди, которые приходили сюда, были богатыми и влиятельными, и с ними нельзя было допускать ошибок. Работа здесь была высокооплачиваемой, но и стрессовой. Медсестра побледнела и побежала за тем, кто мог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пять-шесть минут дверь палаты распахнулась, и Чжао Цзюнь, который как раз переодевался, услышал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 у двери раздался голос, полный раздражения и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удивлённо обернулся и увидел Лу Юя, чья голова была обмотана белой марлей, уголок губы был разбит, и он выглядел довольно жалко, но в то же время забавно. Однако он быстро восстанавливался, так как смог с силой пнуть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смотришь? — Лу Юй обернулся, глядя на тех, кто шёл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Сыкоу Ци, будучи проницательным, сразу же прикрыл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Цзюнь, быстрее переодевайся, я не смотрю. Но, Цзюнь, ты нехорош. Лу Шао сказал, что вы теперь вместе, а ты мне даже не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Лу Юй захлопнул дверь, оставив за ней всех остальных. Он вошёл, нашёл стул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почувствовал неловкость, быстро надел одежду и открыл дверь. Врачи и медсестры, стоявшие у двери, были отправлены Сыкоу Ци обратно, и теперь остался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Сыкоу Ци, как обычно, вёл себя как хулиган, неуклюже усевшись.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случилось с вами двумя? Почему вы оба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Лу Юя ещё не зажил, и он, услышав это, болезненно скривился, но в его глазах 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меня укусил бродячий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Сыкоу Ци многозначительно цокнул языком и посмотрел на Чжао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сбил бешеный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Сыкоу Ци неловко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вам действительно не повезло, оба поссорились с собаками… У меня ещё есть дела, не буду мешать,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Сыкоу Ци Чжао Цзюнь почувствовал облегчение, но через некоторое время снова ощутил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некомфортно? — Лу Юй, не чувствуя того же, спокойно перевёл тему с собак и, глядя на наполовину собранные вещи Чжао Цзюня,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подумал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Место, конечно, хорошее, но всё-таки это больница. Я с детства не люблю лежать в больнице, чувствую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http://bllate.org/book/16321/1472851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