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Мечты! Ха-ха-ха, мечты! Чёрт возьми, я просто хочу снимать свои сериалы, свои фильмы, делать то, что я хочу! Чтобы снять «Меч и рыцаря», я столько раз пил с людьми, столько раз кланялся, даже свою девушку потерял — теперь она стала чужой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Хунсин схватил его и, улыбнувшись остальным за столом,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я отведу его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Лана увели, за столом снова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опустив голову, молча продолжал есть. Слова Юань Лана его нисколько не тронули! Тронули, чёрт возьми! В этом мире полно тех, кто готов унижаться! Когда он только начал работать в этой сфере, чтобы получить роль, он дежурил у ворот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холодно, он заворачивался в газету — и это было ещё хуже. В это время его семья попросила денег, сказав, что его брат попал в полицию за драку и нужно выплатить компенсацию. Тогда он отправил домой все свои деньги, а сам, оставшись без гроша, два дня пил воду из крана в парке, чтобы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никому не рассказывал и не собирался делиться своими бедами в программах, чтобы вызывать жалость. Искать сочувствия — это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ел, как вдруг его телефон завибрировал в кармане. Чжао Цзюнь подумал, что это Тань Кан, но, взглянув на экран,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сначала услышал тишину, а через несколько секунд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приходи поиграть… Соскучился по тебе,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сегодня голос Лу Юя, Чжао Цзюнь чуть не опешил. После той безумной ночи Лу Юй сказал, что будет звать его поиграть, и он даже несколько дней тешил себя надеждами, думая, что Лу Юй задумал что-то новое. Но, как оказалось, после той ночи Лу Юй даже не пытался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месяц, и вдруг этот звонок от Лу Юя застал Чжао Цзюня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противное в мире — это когда ты несколько дней тешишь себя иллюзиями, думая, что это настоящая любовь. А потом смеёшься, рисуя в голове кучу драм, а оказывается, что ты сам всё придумал. Только ты успокоился, как вдруг тебе говорят, что всё ещё помнят о тебе.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выключил телефон и продолжил есть. Затем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 и увидел сообщение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завибрил,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придёшь — я приду к тебе, я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Чжао Цзюнь схватил телефон, накинул куртку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куда ты? — подняла голову Чжао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убрав телефон,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режиссёру, что у меня дела, не буду ждать его, чтобы выпить с ним. В следующий раз я угощу, сам накажу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 не успела ничего сказать, как Чжао Цзюнь, надев куртку, быстро вышел, выглядев довольно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сразу же остановил такси. Сев в машину, он подумал и отправил сообщение Тань Кану: [Сегодня иду гулять с другом, не волнуйся].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сразу же ответил, осторожно спросив, куда он идёт и с кем. Агенты всегда беспокоятся, когда артисты бездумно гуляют на стороне. Если что-то случится, если их сфотографируют, это станет головной болью для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другом, с которым мы катались в последний раз, журналисты не заметят, не волнуйся, — отправил голосовое сообщение Чжао Цзюнь и, не откладывая телефон, написал Лу Юю, что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Юй ответил. Коротко: [Хорошо, жду].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 и немного вздремнул на заднем сиденье. Через двадцать-тридцать минут водитель остановил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потряс головой, посмотрел на счётчик, достал деньги и передал их водителю. Получив сдачу,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увидел здание, полное развлечений: еда, напитки, игры. На первом и втором этажах ярко сияли неоновые вывески, золотыми буквами выделялось название караоке. Чжао Цзюнь усмехнулся: «Ну, это действительно развлечение».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подошёл к стойке, где его спросили, на сколько времени он хочет заказать комнату. Чжао Цзюнь покачал головой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«Клуб Лин-дянь».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стойкой немного удивился, затем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спрошу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подошёл мужчина в галстуке, одетый довольно официально. Увидев Чжао Цзюня, он, видимо, получив инструкции, без лишних слов повёл его к скрытому лифту. Войдя в лифт, он достал маленький ключ, открыл панель управления и, сделав что-то, нажал кнопку первого подземного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начал движение, и Чжао Цзюнь почувствовал лёгкое беспокойство. Вся эта таинственность заставляла его думать, что Лу Юй задумал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нижнего этажа, он оказался в полутьме, к которой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Лу Шао ждёт вас, я вернусь, — сказав это, менеджер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ощупью пройдя несколько шагов, вскоре услышал, как открылась дверь, и кто-то, чьего лица он не разглядел,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Чжао Цзюнь немного опешил. Перед ним был обычный бар с разноцветными огнями, на сцене кто-то пел. Конечно, если не считать официантов, одетых стильно, но откровенно, и девушек с кроличьими ушками, которые выглядели так же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Цзюнь, вглядевшись в мерцающий свет, наконец увидел Лу Юя, сидящего в углу на диване. Подойдя ближе, он заметил, что Сыкоу Ци тоже здесь, что объясняло, почему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компания состоит из семи-восьми человек, все они развалились на диванах. Интересно, что Лу Юй занимал один конец дивана, лениво опираясь на спинку и наблюдая за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стройный, в белой рубашке, сидел на другом конце дивана. Рядом с ним прижался молодой парень, выглядевший довольно невинно. Парень что-то шепнул ему на ухо, и тот засмеялся. Парень тоже рассмеялся, взял глоток вина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Лу Юй и тот человек, занимали противоположные стороны дивана, чётко разделяя пространство, в то время как остальные теснились посередине. 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садись сюда, — Лу Юй выпрямился и похлопал по свободному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подошёл и сел, как раз в тот момент, когда тот человек закончил целоваться и посадил парня к себе на колени. Он медленно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человек, Лу Шао? Твой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выпивший немного, чувствовал запах алкоголя. Услышав тон собеседника, он, видимо, поддался влиянию алкоголя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Лань, мой вкус, конечно, не сравнить с твоим. Слышал, что твой последний «любовник», узнав о твоём статусе, сразу же устроил тебе ловушку. Так что мой вкус, конечно, хуже твоего, Су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сразу же позеленел, а парень на его коленях побледнел, больше не смеялся, а только осторожно опустил голову, словно пытаясь разглядеть цветок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Лань усмехнулся и продолжил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напомнить тебе, Лу Шао, что этот человек — тот самый, который устроил скандал в башне Фэйюнь. Лу Шао, он непослушный, тебе стоит быть осторожнее, если что-то случится,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Су Лань спорили, и никто другой не осмеливался вмешиваться. Только Чжао Цзюнь, молчавший, с саркастическим выражением на лице, подумал: «Так, значит, я теперь считаюсь человеком Лу Юя? Пошёл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