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тридцать минут Чжао Цзюнь пережил самый мучительный момент в своей жизни. Машина Лу Юя, неизвестно как модифицированная, двигалась с невероятной скоростью. Выехав из парковки, она мчалась на бешеной скорости, а затем Лу Юй и вовсе снял крышу, и ветер свистел в ушах. Чжао Цзюнь чувствовал, что вот-вот вылетит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ремень безопасности, стиснув зубы, и полностью отключил свои мысли. Чжао Цзюнь думал, что в следующую секунду умрёт. После нескольких кругов по серпантину, сопровождавшихся пронзительным скрипом тормозов, Лу Юй наконец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Лу Юй вышел из машины,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почувствовав, что движение прекратилось, глубоко вздохнул и услышал, как Лу Юй постучал по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сам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сделал несколько глубоких вдохов. Он так сильно сжимал ремень безопасности, что пальцы онемели. Немного придя в себя, он отстегнул ремень и вышел из машины, после чего сразу же схватился за ограждение и начал сильно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после этого, он понятия не имел, где находится. Казалось, они были на вершине горы. Отсюда вниз открывался вид на пропасть глубиной в несколько сотен метров. Чжао Цзюнь почувствовал головокружение и чуть не упал вниз. К счастью, Лу Юй был рядом и схватил его за одежду, оттащив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его слишком сильно, и Чжао Цзюнь упал на землю, почувствовав резкую боль в копчике.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Если тебе плохо, почему ты ничего не сказал? — Лу Юй, оттащив его, прислонился к ограждению, и ветер развевал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только что вырвал, и во рту оставался неприятный привкус. Он сплюнул, а его дорогой костюм, который ему подобрал Чжао Цижань, был весь смят. Он снял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сказал, как и в прошлый раз, когда пил? — продолжил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бросил пиджак и наконец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я, блять, должен был сказать? Я знаю, что ты сильнее, и если ты хочешь поиграться, то пусть будет так. Но ты, сука, возомнил себя богом, да?! В крайнем случае, я вернусь домой и буду продавать сладкий картофель, а ты, если хочешь, убей меня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нахмурился, но прежде чем он успел что-то сказать, послышался звук двигателя: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тут так разошёлся?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обернулся и увидел, как остановился ещё один кабриолет, из которого вышел молодой человек в яркой одежде. У него была причёска в виде петушиного гребня, а на руках он держал девушку с открытым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Юя, молодой человек странно посмотрел на него, а затем, взглянув на Чжао Цзюня,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сказал, что сегодня опоздает, потому что будет кого-то встречать. Мы думали, кто же это? Мужчина, да ещё и не самый привлекательный. — Он всё же старался сохранить лицо Лу Юя, иначе сказал бы прямо, что Чжао Цзюнь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этот парень был интересен. Он только что слышал, как тот ругал Лу Юя. А Лу Юй — это человек с узким кругозором, скверным характером и мстительный до мозга костей. Если кто-то осмеливался его оскорбить, он мог запросто сбросить этого человека с горы. Но этот парень всё ещё жив, и Лу Юй, похоже, не сильно злится. Хм,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знал, как он выглядит, и, кроме того, ему было двадцать восемь лет, и его внешность нельзя было оценивать просто как «привлекательный» или «непривлекательный». Это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как вдруг почувствовал, что Лу Юй, который был выше его, положил руку ему на плечо и произнёс странным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Непривлекательный? Сыкоу Ци, ты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и девушка обменялись странными взглядами, а затем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ослеп, я ослеп. Человек, который нравится господину Лу, должен быть прекрасен,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неловко пошевелил плечом и сбросил руку Лу Юя. После того как он обругал Лу Юя, он решил, что всё равно терять нечего. Он был готов к тому, что сегодняшний инцидент либо завершится мирно, либо он вернётся домой и будет жарить сладкий картофель!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продолжил шутить, а затем подъехало ещё несколько машин. Кроме автомобилей, были и мотоциклы. Все они явно были модифицированы.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вышли из машин и начали обмениваться приветствиями. Девушка, которую привёз Сыкоу Ци, видимо, поняла, что все здесь уважают Лу Юя, а сам Сыкоу Ци в последнее время перестал уделять ей внимание, и у неё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услышали, как Лу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прокатимся,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три или четыре человека вызвались и сели в свои машины. Лу Юй, садясь за руль, взглянул на Чжао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слегка прищурился, ничего не сказал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вперёд! — девушка рядом с Сыкоу Ци взмахнула волосами и с энтузиазмом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 те, кто собирался гонять, даже не обратили на неё внимания и рванули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машины уехали, Сыкоу Ци развернулся и, ничего не говоря, дал девушке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пошатнулась, упала на землю, и из уголка её рта потекла кровь. Она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Сыкоу Ци ухаживал за ней, он был очень добр. Хотя она знала, что он просто играл с ней, она никак не ожидала, что он ударит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дерьмо! Если у тебя есть деньги, просто бери их, но не лезь туда, куда не следует,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закатил глаза, достал из кармана пачку салфеток и бросил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спускайся с горы, — Сыкоу Ци схватил Чжао Цзюня и больше не 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сторону, и Сыкоу Ци снова стал весёлым и жизнерадостным: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Ты выглядишь знакомо? Как ты познакомился с господином Лу? Он к тебе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мысленно фыркнул. Если бы не Лу Юй, который привёл его сюда и дал ему немного уважения, Сыкоу Ци относился бы к нему так же, как к 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Цзюнь, просто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так ты актёр, вот почему ты выглядишь знакомо. Ты не из нашего круга, мы все знаем друг друга в Хуанчэне, крутимся вокруг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по делам, а я просто за компанию. Это наш клуб суперкаров, мы тут просто развлекаемся. Давай, я добавлю тебя в нашу группу. Каков твой номер QQ? Давай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другой, возможно, обрадовался бы. Попасть в их группу — это огромный ресурс для связей. Но Чжао Цзюнь был странным. Он не стремился к большему и считал, что его нынешняя жизнь, пусть и не блестящая, вполне его устраивает. Поэтому он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пользуюсь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усмехнулся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Лу Юй вернулся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говорите? — Лу Юй вышел из машины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улыбнулся, встал и похлопал себя по бёдрам: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просто говорил с Цзюнем, будет ли он с нами тусоваться. Ладно, вы поговорите, а я пока прокачусь.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прищурился, выглядел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Цзюнь? Вы быстро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его привёл, мы просто познакомились. Называть по имени и фамилии — это слишком формально. — Сыкоу Ци внутренне ругался, но на лице сохранял улыбку, думая, как бы побыстрее уйти. Лу Юй, похоже,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Сыкоу Ци ушёл, Лу Юй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так некоторое время, и, наконец, Чжао Цзюнь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знаю, что вы человек слова. Прошлый инцидент с аварией, вы сказали, что всё забыто. Почему вы продолжаете меня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 мне честно, если я вас чем-то обидел, я извинюсь. Вы человек великодушный, зачем вам со мной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удивился, а затем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