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девятого сентября перед зданием компании «Синцань» царило оживление. Обычно на этой улице редко можно было встретить столько красавцев и красавиц, а сейчас их собралось целое скопление, средний уровень привлекательности которых был явно выше семи баллов. В воздухе смешивались ароматы различных духов с легким запахом пота, и прохожие, недоумевая, то и дело бросали взгляды в их сторону, пока не замечали рекламный плакат и не понимали,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же кастинг компании «Синцань»!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«Синцань» была новичком в мире шоу-бизнеса, придерживаясь стратегии «чем шире сеть, тем больше рыбы». Их стандарты отбора были значительно ниже, чем у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зале для собеседований, за плотно закрытыми дверями, Цзян Юй сидел на единственном низком стуле. Перед ним в ряд выстроились восемь интервьюеров, которые, словно осматривая кусок мяса, изучали его с головы до ног, от кончиков волос до щиколоток. Такое ощущение, будто это было не собеседование, а какое-то уголовное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 такой ситуации уже бы вспотел и начал заикаться, но Цзян Юй сидел на своем маленьком стульчике совершенно расслабленно, даже закинув ногу на ногу, и мышцы его икры красиво вырисовывались сквозь ткань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женщина средних лет постучала по резюме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вы знаете, что конкуренция в нашей компании очень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ценит не только внешность, но и таланты, — она поправила очки. — Предыдущий участник отлично пел и танцевал, а также был мастером в рэпе. А что вы можете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Цзян Юй задумался. — Если уж на то пошло, то хроматографию наноматериалов и капиллярный электрофорез.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никому не известный артист, два года назад был талантливым студентом химического факультета Университета Юнчжоу. В какой-то момент из-за семейных обстоятельств ему отчаянно не хватало денег, и он был вынужден сменить профессию, став айдолом. Позже финансовые проблемы решились, и он потерял всякую мотивацию, предпочитая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айдолы умели кокетничать, привлекать и удерживать фанатов, он мастерски отвлекался, смотрел в небо и стоял, как столб. Его молчаливость была сравнима с манекеном. Если другие на шоу были анимированными, то он был статичной картинкой. Кроме своего лица, у него не было никаких шансов на успех, и его можно было назвать лучшим кандидатом на звание «незамеченного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компания, с которой он заключил контракт, все же обеспечила ему пропитание. Правда, компания, которая могла подписать контракт с Цзян Юем, явно обладала ужасным вкусом, и через два года она обанкротилась. Цзян Юю пришлось искать новое место, чтобы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выйдя из здания, он столкнулся с Чжан Инцаем, который протиснулся через толпу раздающих листовки и ткнул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как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сработало. Сказали ждать, когда придет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едва они сели на автобус и заняли места сзади, на телефоне появился огромный входящий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добрый день. После тщательного изучения вашего резюме мы пришли к выводу, что вы не соответствуете требованиям нашей компании. Мы сохраним ваше резюме в базе данных и свяжемся с вами, если появится вакансия. Желаем вам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женский голос раздался из телефона, а Чжан Инцай с выражением глубокого разочарования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это, кажется, уже шестая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поиска работы он получил шесть отказов.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ответил Цзян Юй, его лицо оставалось бесстрастным, словно он только что не получил очередной отказ. Чжан Инцай даже подумал, что если дать ему буддийский текст, он тут же достигнет просветления. — Осталась одна, и мы соберем все семь драконьих шаров, чтобы вызвать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 волнуясь больше, чем сам Цзян Юй,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компаний осталось, ты действительно останешься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скрипнул, остановившись, и Цзян Юй, воспользовавшись моментом, сыграл в мобильную игру, быстро отправив жалобу на игрока, который вышел из игры, а затем спрыгнул с автобуса, обернувшись к Чжан Инцаю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дорога появится, когда подойдешь к горе. Если ничего не выйдет, пойду домой и буду землю пахать.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слова произносят в шутку, но Чжан Инцай не посмел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возможно, говорил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в жилой район, который выглядел довольно обшарпанным: провода висели снаружи, стены были обклеены рекламными листовками, предлагающими все — от лечения венерических заболеваний до услуг сантехника. Иногда попадались и карточки с надписями вроде: «Брат! Хочешь ночь страсти?!» — злоупотребляющие знаками препинания и портящие невинные души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район был старым, его расположение было удачным: он находился в пределах четвертого кольца, с хорошим транспортным сообщением, так что аренда здесь была не такой уж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без труда нашел свою съемную квартиру, но, прежде чем он успел постучать, дверь со скрипом открылась, и Ли Баобао высунул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 вернулся! Как прошло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и Чжан Инцай здесь не жили. Они были университетскими соседями Цзян Юя. Тогда в комнате жило шесть человек, но трое либо переехали, либо завели девушек, так что эти трое чаще всего проводили время вместе, и, естественно, в процессе взаимных оскорблений вроде «Я твой папа» и «Сукин сын» у них завязалась крепкая дружба. Поэтому сегодня, когда Цзян Юй собирался переехать, оба пришли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надел тапочки и, нагнувшись, поставил снятую обувь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Завтра я уезжаю из Юнчжоу, буду где-нибудь картошку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Юй, с твоей внешностью ты будешь картофельной красавицей. Может, даже найдешь богатую спонсоршу и вернешься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чуть не плюнул на него,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скорее картофельный Пань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Цзян Пань Ань, — Ли Баобао указал внутрь комнаты. — Я упаковал твои вещи, в углу лежат какие-то документы, я их не трогал, сам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шлепая в своих старых тапочках, подошел и начал разбирать бумаги. Среди них были различные рекламные листовки с вакансиями, которые он без сожаления отправлял в мусорное ведро. Когда он добрался до последней стопки черно-белых листов, его рука вдруг остановилась. Среди них он нашел два цветных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приглашением в Университет Юнчжоу, другой — свидетельством об отчислении.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приглашении не было фотографии, только номер студенческого билета, который Цзян Юй до сих пор мог вспомнить наизусть. На свидетельстве об отчислении была фотография: парень с аккуратно подстриженными волосами, в строгой одежде, с острыми и красивыми чертами лица. В уголке глаза была едва заметная шрам, похожий на изящную линию. Это было его фото с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выражения лица он бросил эти потрепанные бумаги в мусорное ведро и только начал подниматься, как на столе снова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 ткнул Ли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станет седьмым драконьим шаром для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быстро схватил телефон, взглянул на экран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шар, это мой арендодатель.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ответа и мгновенно сменил тон, сладким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бабушка Чжао,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 стоявший у двери с коробкой, вздрогнул, чуть не уронив ее, и с удивлением посмотрел на Ли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голос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Баобао пожал плечами, сделав недовольное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женщинами он всегда умеет быть милым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тем временем продолжал разыгрывать роль примерного внука, его тон был настолько почтительным,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дело не в деньгах. Как я могу просить вас снизить цену? Вы же годами не повышали мне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 порядке. Просто я не привык к большому городу, воздух плохой, дыхательные проблемы, поеду в пригород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поедете к внуку, а я тут сам справлюсь. Все документы оформлены, возможно, на праздники еще загляну к вам. Хорошо,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на стол, а Чжан Инцай и Ли Баобао одновременно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Чжан Инцай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правда переезжаешь в уезд Юй? Там нет метро, до Юнчжоу два 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Юй был небольшим районом под управлением Юнчжоу, с плохо развитой инфраструктурой. Когда-то Юнчжоу ужесточил контроль за предприятиями с высоким уровнем загрязнения, и многие фабрики переехали в уезд Юй, превратив его в дымный и грязный захолустный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платить за аренду. Бабушка Чжао только что родила внука, я не могу лишать ее денег на молоко. В уезде Юй аренда дешевле, а компаний, которые бы меня взяли,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Инцай потер руки,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может, одолжить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http://bllate.org/book/16317/1472245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