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Хэ, ты постоянно приходишь в мою гримёрку, это может плохо сказаться на репутации. Наши отношения не настолько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на мой вопрос! — Хэ Сичуань вдруг взорвался, его голос стал громким и яростным. Он выглядел безумным, жаждущим вырвать ответ, но в его взгляде была мольба, и он дрожал, глядя на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холодно наблюдал за потерявшим контроль Хэ Сичуанем, на его губах появилась жестокая улыбка, и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И Хуаем не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уже некоторое время ждал и, не увидев Ань Фана, пошёл его искать. Фраза Ань Фана была произнесена негромко, но и не слишком тихо. Сяо Чжао как раз подошёл к двери и услышал её. Он застыл на пороге, не решаясь войти, а в голове у него всё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брат Фан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вышел, толкнув дверь. Сяо Чжао всё ещё стоял у входа и, увидев его, на мгновение опешил. Мысленно запомнив имя И Хуай,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машина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кивнул, не заметив странности в поведении помощника, и само собой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мельком заглянул внутрь. В углу у туалетного столика, казалось, сидел, сжавшись, человек. Сяо Чжао показалось, что он его знает, но вспомнить не мог. Да он и не хотел больше думать — ему казалось, что сегодня он услышал нечто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Сяо Чжао молча вёл автомобиль. Ань Фан сидел на заднем сиденье, закрыв глаза и отдыхая. Сяо Чжао не смел лишнего слова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подъехали к вилле Хайюань. Охрана здесь была на высшем уровне. Сегодня они ехали не на обычном микроавтобусе, поэтому охранники не пропустили машину внутрь. Ань Фан не хотел, чтобы Сяо Чжао знал слишком много, поэтому велел ему уезжать и заехать завтра, как обычно. Сказав это, он вышел из машины и направился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пары шагов, как сзади раздался звук двигателя. Ань Фан шёл по тротуару, когда рядом с ним остановилась чёрная машина. Окно опустилось, и в нём показалось лицо 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холодной. Ань Фан, одетый в лёгкую ватную куртку, прошёлся на ветру, и кончик его носа покраснел от холода. И Хуай опустил стекло, бросил взгляд на удивлённого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улыбнулся, открыл дверь и сел внутрь. Только он закрыл дверь, как И Хуай протянул ему кружку.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у «кадрового работника» была термокружка — ничего удивительного. Ань Фан сделал глоток горячей воды и наконец почувствовал, как по телу разливается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попросил, чтобы тебя довезли до ворот? — спросил И Хуай, управляя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что-то невнятно пробормотал в ответ. От ворот до виллы было недалеко, и они быстро доехали. Оба вышли из машины и вместе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и приступ безумия у Хэ Сичуаня вымотали Ань Фана донельзя. Войдя в дом, он сразу же рухнул на диван, как мёртвый.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Обувь была снята наполовину, болталась на ногах, а с подошв осыпалась пыль. Как только он пошевелился, всё это оказалось на белом полу, создавая резкий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Хуая была небольшая склонность к чистоте, обычно он велел тётушке убираться безупречно, но на этот раз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пальто и прошёл на кухню. Тётушка, как и положено, приготовила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налил чашку, поставил на журнальный столик, затем вернулся к Ань Фану, который лежал на боку, прижавшись лицом к диванной подушке. Он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выпей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хмыкнул пару раз и не пошевелился. И Хуай прямо подошёл, снял с него обувь, затем перевернул его, заставив сесть на диване. Ань Фану было смертельно тяжело, и он застонал, как только И Хуай его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устал, дай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проигнорировал его. Ань Фан продолжал хныкать, но И Хуай делал вид,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фыркнул, стиснул зубы и, воспользовавшись моментом, когда И Хуай наклонился, чтобы что-то взять, прыгнул ему на спину, обхватил руками за шею и нагло ущипнул И Хуая за щёку, сказал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больше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тон был полон обиды, прямо-таки переполнен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этот великий актёр разыгрывал перед И Хуаем слишком много сцен, и И Хуай давно знал, на что он способен. Сейчас ему было смешно, но лицо он сохранял невозмутимым, лишь бросив на него беглый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перестал тебя любить? Ты сказал, что с наступлением зимы нужно купить одежду, и я целый день получал от тебя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пару вещей, а ты до сих пор ворчишь.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бросил взгляд в сторону спальни и констатировал объективный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Шкафы в спальне и гостевой комнате забиты под завязку. Это «пара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фыркнул, повис у него на спине и принялся покусывать зубами открытую шею И Хуая, бормоча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просто дай мне основную карту, и не будет столько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не знал, плакать или смеяться, но провокационные действия Ань Фана разожгли в нём огонь. Он перехватил его за ягодицы и, не меняя позы, поднял и усадил к себе на колени. Теперь они сидели лицом к лицу, Ань Фан, как коала, обвился вокруг 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Взгляд И Хуая был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носом ткнул Ань Фана в щёку, взглянул на него предупреждающе: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Ненасытный малыш, я же уже дал тебе дополнительную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облизнул губы и усмехнулся. Взгляд И Хуая стал ещё темнее. Ань Фан крепко чмокнул его в красивую щёку, затем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и тебе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две большие коробки одежды. И мне — две пары трусов.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тут же рассмеялся и повалился на И Хуая, не в силах продолжать врать. Он смеялся, и его тело дрожало. В конце концов, он был взрослым мужчиной, и вес у него был немаленький. И Хуай держал его уже некоторое время и начинал уставать. Он повернулся и сел на диван, а Ань Фан расставил ноги и устроился у него на коленях. И Хуай толкнул его, в глазах — безграничная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выпей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мама И! — протяжно отозвался Ань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приподнял бровь. Ань Фан, смеясь, слез с него, невероятно довольный. Перед тем как пить, он сделал фотографию, немного обработал её и выложил в Weibo: [Куриный суп от старой мамы,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глотка, как телефон залился звонками. В комментариях начался безумный флуд.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сначала прочитал как «суп от старой курицы», чуть не умер со смеху! Кстати, мама Аня молодец, суп выглядит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тоже умею варить суп, если не возражаешь, могу каждый день варить моему мужу Ань Фану? [сердечко][сердечко]]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видел таких наглых людей! Мама, я законная жена, дай мне 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вы, чертовы создатели образов, просто яд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прочитав пару комментариев, покатился со смеху, упав на И Хуая. Он указал на тот комментарий, где его называли заботливым,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все говорят, какой ты у меня хороший, хахаха, не зря моя дорогая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ущипнул его за талию. Ань Фана задели за чувствительное место, и он тут же взвыл. Холодный голос И Хуая прозвучал у него в ухе, заставляя волосы встать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Хочешь, чтобы тебя трахнули?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поспешно сдался и послушно выпил куриный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игривой возни Ань Фан почувствовал себя гораздо бодрее. Увидев, что он допил, И Хуай неспешно достал салфетку и вытер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взглянув на его глаза, сразу всё понял. Он обнял И Хуая, прильнул к его губам, его персиковые глазки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спальню или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ущипнул его за талию, и Ань Фан понял. Он слегка повернулся, позволив руке И Хуая проникнуть под свитер. Рука И Хуая была широкой, ладонь сухой, пальцы длинными и, казалось, даже горячее тела Ань Фана. Ань Фану было невероятно приятно от его прикосновений, и он покорно лёг на диван, быстро возбудившись.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прекрасно знали тела друг друга, досконально изучив каждую чувствительную точку. После подготовки И Хуай нежно вошёл в Ань Фана. Он мягко целовал его губы, они обменивались горячими поцелуями, их губы сливались и разъединялись, глаза были прикованы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Неторопливый любовный акт, казалось, идеально подходил к тёплому зимнему солнцу. Никто не хотел двигаться, позволяя медленному огню желания томить их, распространяясь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 Хуай мог дать ему такое чувство. Ань Фан касался его лица, а непрерывно движущееся тело И Хуая заставляло его двигаться в такт. Красивое лицо то приближалось, то удалялось у него перед глазами. Ань Фан не мог сдержать волнения в душе, тяжело вздохнул, обхватил его за шею и снова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 Хуай мог всегда принимать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http://bllate.org/book/16314/1472360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