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Цзинь, почему вы и в Пекине продолжаете меня подкалывать? В моём последнем отчёте не было ничего плохого о полиции Байюаня.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меня неправильно, я действительно хвалю ваши профессиональные качества, — с серьёзным выражением лица Цзинь Сюй разглядывал Шан Яна. — С вашим молодым лицом, если вы прикинетесь первокурсником, подойдёте к старшекурснику, немного поумиляетесь и выведаете информацию, вас точно не раскусят.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получить по зубам?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Учебного корпуса, где учился Янь Хан, в одном из ведущих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скучал, стоя у дорожки в зелёной зоне, и наконец увидел, как Шан Ян выходит из здания. Он помахал ему рукой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Шан Яна стало слегка странным и неловким. Он быстро подошёл, не останавливаясь, прошёл мимо Цзинь Сюя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за Шан Яном, оглянувшись на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 с сияющим лицом выбежал вслед. Увидев Цзинь Сюя рядом с Шан Яном, он замешкался, словно пытаясь понять, кто этот внезапно появившийся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Шан Ян уходит, не оглядываясь, Цзинь Сюй мгновенно понял ситуацию. Он опустил маску на подбородок и издалека бросил парню угрожающий взгляд, словно защищая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вышли за пределы кампуса, Шан Ян замедлил шаг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всего полчаса разговора, — насмешливо сказал Цзинь Сюй, — и старшекурсник уже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полчаса? Кто только что спрашивал, почему 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был предельно саркастичен: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среди всех студентов выбрал именно этого старшекурсника? Опять по внешности? Этот старшекурсник действительно неплохо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холодно сказал Шан Ян. — В аудитории было мало людей, я случайно зашёл, и только он читал учебник для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главной дороге внутри кампуса. Был холодный послеобеденный выходной день, и студентов, гуляющих вокруг, было немного. Проходящие мимо студенты странно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вдруг осознал, что они с Цзинь Сюем сейчас выглядят как скучающая пара студентов, ссорящихся из-за надуманного «третьего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Маска, которую Цзинь Сюй только что снял, всё ещё висела у него на подбородке, слегка прикрывая его лицо. На его лице мелькнула быстро исчезнувшая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обиделся?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Шан Ян засунул руки в карманы, избегая его взгляда. — Пойдём в машину,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стало намного комфортнее благодаря отоплению.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подумал, что не будет с ним спорить,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ревновал, — сказал Цзинь Сюй. — Вот и всё, что я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дыхание, и он чуть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поправил маску, неясно, что именно он хотел скрыть, но его уши были ярко-красными.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Перейдём к делу. Узнал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посмотрел в окно машины, его сердце бешено билось, прежде чем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учится на одном курсе с Янь Ханом, но на другом факультете. Они знакомы, но не близко. По его словам, Янь Хан хорошо учится, у него красивая девушка, и он довольно известен среди студентов этого курса…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внезапно вспомнив Цзинь Сюя в студенческие годы, который каждый семестр получал стипендию и у которого была красивая девушка, вызывая у других парней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он сказал… — продолжил Шан Ян, — что многие на факультете знают, что Янь Хан — фанат Бай Ту. Он активный член киноклуба в университете. Каждый раз, когда выходит новый фильм Бай Ту, он через клуб рекламирует его в университете, а также пишет длинные рецензии, которые публикует на «Доубань» и «Mtime», а также перепощает на официальной странице клуба. Он даже сам оплачивал розыгрыши билетов на фильмы с участием Бай Ту. Когда клуб проводит мероприятия и показывает фильмы в аудитории, если это его очередь отвечать, он всегда выбирает старые работы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Янь Хан действительно был настоящим фанатом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фанат, тем сильнее его разочарование, когда он становится антифанатом. Отправлять такие письма Бай Ту немного странно, но его девушка тоже в курсе. Я думаю… может, настоящие фанаты знают своих кумиров лучше, чем мы, обычные люди. Возможно, Янь Хан давно знал, что Бай Ту гей, поэтому и отправил такое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логично, — подумал Цзинь Сюй. — Я не очень разбираюсь в фанатах. Они обычно знают больше о личной жизни своих кумиров, чем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Фанаты? Это какое-то древнее слово. Сейчас их называют «фандомные парни и девушки». Те, кто давно в фандоме, обычно знают больше, чем те, кто не в теме. У каждого звезды есть свои главные фанаты. Бай Ту не звезда массового потребления, но он уже почти двадцать лет в индустрии, так что его сексуальная ориентация может быть известна некоторым фанатам. Кроме того, есть ещё так называемые «сталкеры», которые любят вынюхивать личную жизнь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Цюй Ляоюане? Ты тоже немало этим интересуешься.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просто навёрстывал упущенное за последние пару дней, — Шан Ян почувствовал вибрацию телефона, достал его и улыбнулся. — Знаешь, кто самый быстрый человек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понял этот чёрный юмор: «Цюй Ляоюань, Цюй Ляоюань приходит», —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 капитан услышит этот вопрос, он разозлится и начнёт выполнять армейские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с Цюй Ляоюанем и заодно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сели, как Цюй Ляоюань влетел,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Цюй, который в выходной день всё утро провёл в университете, не успел выпить ни глотка воды. Сев, он выпил полстакана залпом, немного отдышался и, не дожидаясь вопросов, сам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анализов готовы! Жёлто-зелёные следы на письме с угрозами — это васаби.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тоже не был уверен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горчицу?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сам не очень разбирался и повторил слова экспертов: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горчица, но не китайская жёлтая горчица и не обычная зелёная горчица для суши. Это васаби, который используют только в дорогих ресторанах японской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приправа, но необычная?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пробовал, в нашей семье не любят сырое мясо, редко ходим в японские рестораны, а в такие дорогие заведения вообще не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оказался единственным, кто хоть что-то об этом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васаби используют только в дорогих японских ресторанах. В дешёвых суши-барах и обычных американских японских ресторанах используют горчицу, сделанную из хрена с зелёным красителем. Настоящий васаби делают из васаби, его готовят и едят сразу. Нельзя сказать, что он совсем редкий, в Пекине много японских ресторанов, где средний чек составляет несколько сотен или даже тысяч юаней. В таких заведениях обычно используют настоящий васаби.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письмо с угрозами мог попасть этот продукт? — спросил Цзинь Сюй. — Кроме этого, есть ещё какие-то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 же расследуете антифанатов, как продвигается?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кратко рассказал о найденных уликах, связанных с Янь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подозрения на этого студента невелики. А как насчёт Чжуан Вэньли?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в Шанхай, вернётся вечером, — сказал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Подозреваемый, вероятно, часто сталкивается с васаби в повседневной жизни, иначе он не оставил бы так мало улик, случайно оставив следы именно этого продукта,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 — обычный студент, не может позволить себе такие дорогие рестораны. Но Чжуан Вэньли — богатый наследник, он мог пойти в такой дорогой ресторан, взять еду с собой или что-то в этом роде, и васаби случайно попал на стол. Когда он вырезал буквы для письма с угрозами, он не заметил, что на обратной стороне букв остались следы. Это логично? — предположил Цюй Ляоюань.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