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говори, — улыбка Ли Чэня исчезла. Из-за молчания Цзи Шаотина, из-за чувства вины и страха он стал особенно агрессивным, даже тон его стал жёстче. — Я сказал,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действительно обязательно нужен секс?!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царил хаос, и единственное, что было ясно, — это то, что он находил чрезмерное сексуальное желание Ли Чэня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всегда был воздержанным, но он также понимал потребности Ли Чэня. В конце концов, снять напряжение было естественно, но почему он не мог использовать обычные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молчал около полуминуты,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забыть ту ночь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ту ночь в Великобритании, подумал Цзи Шаотин, но и ту ночь, когда ты чуть не изменил,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это так важно? — Ли Чэнь медленно повторил вопрос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Шаотин, слушая, уже пожалел, что высказал свои истинные мысли. Они с Ли Чэнем просто не могли понять друг друга, так зачем было говорить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Ачэнь, забудь, что я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понимаешь мои чувства, — Ли Чэнь прервал его на полуслове, — то ты должен понимать, что моё желание быть с тобой в таких отношениях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 мог не почувствовать отвращение: опять этот тон, как будто всё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продолжил свои безапелляционные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тобой, потому что ты очень привлекателен. Разве это не хорошо? Если бы у меня не было к тебе желания, тебе следовало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он уже говорил: они с Ли Чэнем просто не могли понять друг друга, так зачем было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Шаотин принял вид виноватого и сказал, что понял. Ли Чэнь ответил, что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тебя беспокоит, нужно говорить об этом. Если ты будешь держать это в себе, я не узнаю, и мы не сможем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для Ли Чэня это было «обсуждением» — несколько слов, произнесённых учительским тоном. Он думал, что помог Цзи Шаотину, но не заметил его отстранённости. Цзи Шаотин почему-то даже хотел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рассказывать тебе всё, — теперь Цзи Шаотин мог врать без тени смущения. Рядом с Ли Чэнем он стал очень плохим человеком. — Сейчас нужно поскорее придумать, как вернуться домой. Мама ждёт, ещё нужно разрезать торт... Ачэнь, посмотри, тебе не кажется, что дождь стал слабее?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врал, дождь не ослабел ни на каплю, но он больше не хотел продолжать эту изматывающую беседу с Ли Чэнем. Дома, с тётей Чэнь, ему было бы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выглянул наружу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холодно, если промокнешь, можешь простудиться. Давай подождём немного. Дождь скоро закончится, ты только начал жить на юге, такие ливни быстро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молча ждал, чувствуя, что за всю жизнь не видел такого долгого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же думал совсем иначе. Он обнял Цзи Шаотина сзади, поцеловал его в ухо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если дождь не прекратится,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был не просто дождём, а сном, окутывающим их белой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был доволен этим неожиданным изменением погоды, которое дало ему прекрасную возможность объясниться с Цзи Шаотином и развеять его сомнения. Он прижался к уху Цзи Шаотина, и его шёпот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чувствуешь, что ещё не готов, я обещаю, мы можем действовать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Цзи Шаотина было: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Чэнь действительно хотел действовать медленно, он бы не торопился выведать у него ответ, а сейчас не продолжал бы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смотрел вглубь дождя, где высокие и низкие здания терялись в наступающей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Тинтин,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уже научился подыгрывать, с фальшивой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действительно скоро прекратился, и Цзи Шаотин уже хотел выйти из-под тёмного навеса, как Ли Чэнь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заметил, что выражение лица Ли Чэня отличалось от обычного, но чем именно, он не мог сказать. Он услышал, как Ли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остался на месте, вежливо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убрал руку, опустил её вдоль тела и стал очень серьёзным. Цзи Шаотин подумал, что, должно быть, сейчас будет объявлено что-то чрезвычайно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важное объявление. Ли Чэнь даже понизил голос, и в его словах была неестественная скованность: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ночь в Великобритании... У меня не хватило самоконтроля, я не подумал, что это твой первый раз, и напугал тебя. Тинтин...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широко раскрыл глаза, видя, как Ли Чэнь делает глубокий вдох, и его губы произносят три слова, которые он никогда не ожидал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Цзи Шаотина мгновенно застыла в жилах, его тело и разум стали тяжёлыми и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спросил, что с ним, и он открыл рот, но не смог вымолвить ни слова. Ли Чэнь нахмурился, вернувшись к своему обычному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отношения были обречены на гибель, и их нельзя было оживить тремя простыми словами. Ли Чэнь жульничал, он не мог ранить его так много раз, а потом дать такую яркую надежду, обманывая себя, что он всё ещё может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успокоил своё смятённое сердце, сделал глубокий вдох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после дождя было особенно ясным, и в родном городе Цзи Шаотина тоже перестал идти снег. Их самолёт приземлился без проблем, и, выйдя из зоны прибытия, они увидели одетого в строгий костюм Цзи Линьчжана. Сердце Цзи Шаотина, напряжённое с тех пор, как он услышал «Прости меня»,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под присмотром старшего брата, и рядом с ним он чувствовал себя в безопасности. Нестабильное состояние Ли Чэня, которое вызывало у Цзи Шаотина беспокойство, теперь можно было временно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бросился в объятия Цзи Линьчжана, но, сделав два шага, остановился, послушно оставаясь рядом с Ли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сейчас находился на подъёме в карьере, и, хотя он всегда был его надёжной опорой, он не мог доставлять ему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как обычно после долгой разлуки, обнял своего брата, Ли Чэнь бы точно стал мрачнее тучи, что создало бы трудности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Шаотин прекрасно понимал, что его брат уже давно заметил, что в их отношениях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отвёзши их на машине в дом Цзи, Цзи Линьчжан тихо сказал Цзи Шаотину: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неудобно говорить, мне нужно встретиться с клиентом. Вечером найди повод зайти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настоящий дом, Цзи Шаотин постепенно ожил, и его прежняя игривость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Цзи, без проблем, господин Цзи. Массаж от ста юаней, остальное — отдельная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...Мистер Ли смотрит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мгновенно выпрямился, а затем понял, что Цзи Линьчжан шутит, и Ли Чэнь всё ещё разговаривал с его матерью, не обращая на них внимания. Он с раздражением выкрикнул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Линьчжан!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Цзи Шаотина по плечу, сказав старшим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забудь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тоже был виллой, хотя и не такой роскошной, как дом Ли Чэня. Комнаты уже были подготовлены: тётя Чэнь жила в отдельной гостевой комнате, а Ли Чэнь и Цзи Шаотин — в прежней комнате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Шаотина вела себя очень тепло, особенно любезно обращаясь с Ли Чэнем, подавая чай и воду, выражая сочувствие усталости от дороги, желая хорошего отдыха, говорила, чтобы он чувствовал себя как дома, и так далее. Ли Чэнь привык к лести и не видел в этом ничего плохого, но Цзи Шаотин, стоявший рядом,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сказал матери, что хватит, они с утра в пути, пусть мистер Ли сначала примет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Цзи Шаотина была не слишком просторной, так как он редко бывал дома, и в ней не осталось жизненной энергии. Кровать, шкаф, письменный стол — от стен до пола всё было чисто, без 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дверью была небольшая терраса, где раньше стояли цветы, но их уже перенесли в другое место. Ли Чэнь, выглянув наружу, увидел пустую террасу, а в саду сухие ветви заполняли большую часть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настроил температуру воды и предложил Ли Чэню пойти принять душ, а сам начал распаковывать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