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уже не испытывал той паники, что охватывала его в первый раз, когда Ли Чэнь обнял его. Он покорно лежал в объятиях этого человека, которого называл своим мужем, словно был куклой, созданной для успокоения детской натуры Ли Чэня, сдерживаемой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только что принял душ, и его руки и ноги были не просто тёплыми, а буквально пылающими, но Цзи Шаотин не чувствовал дискомфорта. Сегодня вечером он был в хорошем настроении, и, по правде говоря, с момента выхода из дома он чувствовал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дыхание снова стало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тихо рассмеялся, прижавшись к шее Ли Чэня, и заговорил с ним шёпотом, словно они были настоящей парой: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господин Ли, есть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сразу же возразил Ли Чэнь. — Я только что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Шаотину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приятный запах, естественный аромат тела, что-то вроде… запаха солнца? Не знаю, как описать, но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Цзи Шаотин совершенно не заметил, как Ли Чэнь замер после этих слов: кровь в его жилах словно застыла, но сердце продолжало биться, так сильно, что казалось, вот-вот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только что сказал,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продолжил, его просьба была больше похожа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вами кое-что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глухо ответил «Мм», и Цзи Шаотин, не найдя обходного пути,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мои бывшие коллеги устраивают вечеринку у себя дома. Вы пойдёте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 Чэня был таким же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готовность была настолько неожиданной, что Цзи Шаотин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не знал, что Ли Чэнь сейчас был полностью поглощён его словами «мне это очень нравится», и его сердце было готово взорваться от переполняющих эмоций. Он бы согласился на любое предложение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подумал Ли Чэнь. — Если ты будешь говорить, что тебе нравится, я достану для тебя даже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эту абсурдную мысль, его мозг словно отключился, и перед глазами закружились два слова: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ему нравится Цзи Шаотин, но это было скорее эстетическое наслаждение. Кому не понравится такой красивый и безобидный объект, как Цзи Шаотин?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чувство было настолько сильным, что выходило за рамки его прежних представлений. Цзи Шаотин всего лишь дал ему неопределённый ответ, а он уже был готов потерять голову и отдать всё, чтобы сделать его счастливым. Ли Чэнь с отвращением посмотрел на себя, такого покорного, и вместе с этим возненавидел и самого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крепко обнял Цзи Шаотина, почти с мстительной силой, так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не понимал, что с ним происходит, его кости буквально скрипели от силы объятий, словно он тонул вместе с тем, кто тащил его на дно. Он попытался вырваться,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 лишь грозный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очнулся, осознав, что свобода была лишь иллюзией. Пока Ли Чэнь, эта настоящая клетка, существовал, он всегда мог легко его заключить.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обнимал его так крепко, что их тела сливались в одно, словно разъединение могло содрать с них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Тинтин… — Ли Чэнь шептал, как будто накладывая заклинание. — Тинтин…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мрачная, почти убийственная любовь могла заставить человека покориться. Цзи Шаотин даже забыл дышать, лишь слушал, как Ли Чэнь говорил, что они могут пойти на вечеринку: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их представить…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пролежал с открытыми глазами до глубокой ночи. Наутро Ли Чэнь спросил, почему он выглядит таким измождённым, и он с улыбкой нашёл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того, что я не привык спать в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подумал, что он скучает по их дому, и его настроение улучшилось. В его голосе появилась редкая лёгкость: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Шаотин по-прежнему выглядел спокойным. — Сегодня мы не едем на машине,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Музеи обычно становятся скучнее по мере продвижения, и даже самые удивительные экспонаты могут вызвать эстетическую усталость, если их слишком много. Поэтому Цзи Шаотин сначала повёл Ли Чэня в греческий зал, а более близкое им восточное искусство оставил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 Цзи Шаотин был отличным спутником. Он не только заранее оформлял все пропуска, но и мог рассказать историю о каждом экспонате, что даже Ли Чэнь, совершенно не интересовавшийся прошлым человечества, нашёл это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не сразу заметил усталость Цзи Шаотина, а когда увидел, что тот зевает, его способ выразить заботу был неудачным. Он использовал риторический вопрос, и его выражение лица было скорее укоризненным: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утром, чтобы ты ещё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почувствовал себя ещё более уставшим. Он вытер слезу в уголке глаза и машинально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Чэня оставались нахмуренными, и такой подавленный Цзи Шаотин вызывал у него дискомфорт. Он уже хотел предложить вернуться в отель, так как эти экспонаты не стоили того, чтобы их смотреть, но Цзи Шаотин первым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присяду там? Вы закончите осмотр и найдёте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отель, — прозвучали три чётких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Шаотина сразу же появилась живость: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Мы же редко здесь бываем.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не хотел, чтобы Ли Чэнь упустил что-то интересное из-за него. Видя, что тот всё ещё не решается, он почти умоляюще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посмотрите на те скульптуры? Они из вашего рода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устал, — в его голосе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посижу там, вы обернётесь — и увидите меня, — взгляд Цзи Шаотина был мягким, и в нём был только Ли Чэнь. —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так, — подумал Ли Чэнь, глядя на величественных греческих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Шаотин что-то просил, он не мог отказать. С самого детства он был уверен в себе и мог контролировать всё вокруг, но Цзи Шаотин был единственной нестабильностью в его жизни, которая могла разрушить всё. Казалось, что катастрофа началась из-за него, но только он мог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даже на секунду вызывала у него тревогу. Даже перед лицом великолепных произведений искусства, сохранённых на протяжении тысячелетий, он не мог сосредоточиться, сделав всего несколько шагов, он тут же развернулся и вернулся к Цзи Шаотину.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понимал,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не хотел признавать, что он настолько слаб, что готов отказаться от свободы ради одного человека, отдав все свои чувства ему, чтобы быть заключённым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солнечный свет был ярким, и Цзи Шаотин сидел на скамейке с закрытыми глазами. Рядом с ним висела картина ангела с распростёртыми белоснежными крыльями, которые казались готовыми взмахнуть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стеклянное окно над ним напоминало врата небес, и порыв ветра унёс облака, позволив золотистому свету пролиться на бледную кожу Цзи Шаотина, играя в его золотистых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стало ясно, правда об их отношениях проявилась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исчезли, все фигуры растворились. Остался только Цзи Шаотин, сияющий в центре света, и воспоминания о конце весны, когда он сидел под фонарём, мелькнув в окне машины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знал? Почему тогда его сердце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подумал, что встретил ангела, и любовь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длинный пиджак Цзи Шаотина в его глазах превратился в пару крыльев, свисающих по бокам, готовых в любой момент расправиться и унести его из этого мира, чтобы он никогда больше не вернулся. Его судьба, его вторая половина души, которую человек встречает только раз в жизни, и если упустит — останется калекой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нажал на тормоз, поспешно вернулся и глупо спросил, почему он плачет, всем сердцем желая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Шаотина были затуманены, и ему потребовалось несколько секунд, чтобы сфокусироваться, а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уйти, но Ли Чэнь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помочь, — он не смог подобрать больше слов,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открыл глаза и испугался: Ли Чэнь уже стоял перед ним на коленях, его палец нежно касался родинки на виске Цзи Шаотина. Едва тот успел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Чэнь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совершенно не похож на все предыдущие неопределённые прикосновения. Это было самое явное доказательство любви. Набожно, нежно, чисто и искренне, они заключили друг друга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