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Ло И находилось в самом конце четвёртого этажа женского корпуса, довольно далеко от душевых в центре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осталось несколько девушек, которые, по их словам, жили далеко и не могли уехать. Ло И, проходя по коридору, бросила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продуман до мелочей, даже такие детали, как «студенты, живущие далеко, не могут уехать», были учтены.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своей комнаты и начала готовиться к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Ло И осталась одна, и, собирая вещи, она без стеснения начала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шкафчике лежали вещи, которые она использовала в реальном мире. Хотя поначалу это вызывало у неё неприятные ощущения, через пару дней она не могла не признать — всё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 для душа, Ло И взяла таз и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грязную одежду в таз, она открыла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полилась с головы до ног, и Ло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начала мыть голову, но, только нанеся шампунь, резко открыла глаза и посмотрела на стеклянную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Шампунь, стекающий с водой, попал ей в глаза, и Ло И, моргнув, снова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смыла шампунь, закрыла кран, протёрла глаза и снова посмотрела на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сжала губы, опустила голову и снова резко 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перегородку,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ей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снова открыла кран и продолжила мыться, и на этот раз она почувствовала, что пристальный взгляд, который она ощущала,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Ло И с тазом в руках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середины коридора, она почувствовала что-то и обернулась. В коридоре никого не было, из соседних комнат доносился смех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душа всё ещё доносился звук воды, стекающей в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могла слышать крики девушек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никого не было, но пристальный взгляд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что-то липкое и холодное, скользкое и зловещее, появляющееся из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нахмурилась, повернулась и снова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своей комнаты, она быстро поставила таз, бросилась к кровати, схватила кинжал из-под подушки и крепко сжала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держа кинжал, и ждала несколько мгновений,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ладонях и ночной ветер из окна, казалось, напоминали ей, что она сама себя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облизала пересохшие от напряжения губы, заткнула кинжал за пояс и, открыв дверь,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спустилась вниз и прибежала к мужскому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дежурного, стоящего спиной к ней и разговаривающего по телефону, Ло И, не раздумывая, тихо и ловко прокралась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она не чувствовала облегчения, а, наоборот, ощущение пристального взгляда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обрушилось на неё вместе с сухим запахом летней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холодно, но от бега она разгорячилась. Она не знала, что за существо за ней следит, но понимала, что нужно как можно быстрее найти Е Тао 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добежала до четвёртого этажа и, поднявшись, увидела нескольких парней в трусах, бегающих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прикрывая лица, закричали, а Ло И, покраснев до ушей, закрыла глаза и бросилась бежать в самый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Е Тао и Шэнь Тинбэй говорили, что их комната тоже в самом конце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Ло И наконец расслабилась, но, прежде чем она успела что-то сказать, Е Тао резко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только что расслабившись, снова напряглась, но, прежде чем она успела заговорить, Е Тао схватил её и втащил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пошатнулась и чуть не упала, но Хань Юаньхэ вовремя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в недоумении, с удивлением глядя на Е Тао,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 — Шэнь Тинбэй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повернулся к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прибежала сюда, потому что чувствовала, что за тобой кто-то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быстро кивнула, её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посмотрел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Ло И входила, я увидел мелькнувшую маленькую чёрную тень, не знаю, что это было, но сейчас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протянул Ло И бутылку воды, вспомнив, как днём Шэнь Юэ говорил, что чувствует, будто за его родителями тоже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что-то, что следит за взрослыми, теперь следит 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эта тень была примерно десять сантиметров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сантиметров? — Хань Юаньхэ с отвращением сморщился. — Это отвратительно, что вообще происходит в этом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похлопал его по плечу и попросил помочь устроить Ло И кровать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лежал на нижней кровати, пытаясь встать, но Е Тао подошёл и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в городке остались только мы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таких психопатов, как Чэнь Юань, во всём мире по пальцам пересчитать! — проворчал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подумал кое о чём, — Гао Цянь, лежа на кровати, спокойно смотрел на четверых, устраивающих кровать для Ло И. — Вы знаете, что мои родители и жена давно умерли, и я сейчас одинок. Если я погибну в этом городке, я хочу, чтобы вы положили мой прах рядом с моей женой. Я купил два места на кладбище, одно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выпрямился и молча смотрел на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указал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получал ранений в городке, не знаю, что будет дальше, поэтому решил заранее всё обговорить.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стоя посреди комнаты, громко возмущался, говоря, что Гао Цянь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мягко улыбнулся и не стал больше говорить, зная, что Е Тао и Шэнь Тинбэй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посмотрел на Гао Цяня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уверен, что если с тобой что-то случится в городке, мы остальные сможем выбраться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выражение лица Гао Цяня мгновенно сменилось напряжением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бросил Гао Цяню несколько бинтов: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сея панику, если устал,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держа бинты, улыбнулся, глядя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устроили Ло И чистый угол в комнате, и она, хоть и спала неспокойно, но благодаря тому, что все были рядом, всё 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полусне она всё же чувствовала на себе пристальный, необъяснимый и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неудовольствием сморщилась и перевернулась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беспокоясь за Ло И, не мог уснуть. Он то и дело приподнимался, чтобы проверить, всё ли с ней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при свете фонарика, что-то писал и рисовал на кровати, увидев движения Хань Юаньхэ,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парень и глуповат, но он действительно заботится о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глаза и с хорошим настроением продолжил анализировать код программы, который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могла понять, спала она или нет, как будто её что-то давило, и она с трудом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усилием открыв глаза, Ло И вытерла пот со лба и уже хотела что-то сказать, как вдруг обнаружила, что в комнате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Е Тао, раненый Гао Цянь, даже Хань Юаньхэ, который не отставал от неё, — все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охватила паника, и она спрыгнула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кинжал из-за пояса и, глядя на комнату, освещённую холодным сине-белым светом, начала дышать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подошла к балкону и, увидев, что весь кампус погрузился в мёртвую тишину, быстро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она дрожащими руками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позиция в рейтинге пропала, я громко 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допишу ещё 3k,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(Снова тяжело встаёт на колени)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