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глядя на совершенно белый ринг,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Подсказка гласит, что нужно использовать свою природу, чтобы получить право на выживание, но при этом городок поощряет дух самопожертвования ради других. Это противоречивый результат. Однако, судя по тому, что Е Тао в безопасности, городок одобряет его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Тинбэй устремил горящий взгляд на Гао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Цянь, хотя и не понимал, что именно имел в виду Шэнь Тинбэй, но, полагаясь на долгое время доверия и зависимости,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сделав решительный вдох, ободряюще посмотрел на Гао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до трёх, и мы оба прыгнем в круглое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прыгнули с края ринга, и воздух в стеклянном доме закружился, создав лёгкий ветерок. В момент, когда они собирались достичь отверстия, оба почувствовали, как их тела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появились гидрокостюмы, и оба вновь оказались в полном снаряжении для дайвинга.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Тинбэй и Гао Цянь не знали, что за пределами стеклянного дома остальные видели совсем другую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и Хань Юаньхэ всё ещё с тревогой ждали за пределами стеклянного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тёмных глубинах моря снова появился яркий стеклянный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возвышении Гао Цянь и Шэнь Тинбэй оба выражали боль и борьбу на лицах, особенно Шэнь Тинбэй, который, казалось, был ранен, согнувшись и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и остальные, наблюдавшие снаружи, мгновенно напряглись, их дыхание участилось, и потребление кислорода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Пузырьки воздуха поднялись перед Ло И, и, когда её зрение слегка затуманилось, она увидела, как Гао Цянь внезапно бросился вперёд с кинжалом в руке, направляясь прямо на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не успел уклониться и был пронзён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все замерли, забыв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на прозрачную стеклянную стену. Ло И, тяжело дыша, на мгновение оцепенела, а затем, придя в себя, начала яростно стучать по стеклу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упав на белый пол, широко раскрыл глаза, а под ним растекалась ярко-красная лужа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Цянь, стоя на коленях рядом с ним, казалось, рыдал. На нём снова появился гидрокостюм, но на Шэнь Тинбэе, кроме крови,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наполнили маску Ло И. Хань Юаньхэ, сопротивляясь давлению воды, удержал её. Сунь Ци и Сюань Жань тоже подплыли к Ло И, пытаясь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Ло И вызвала волны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Бэй всегда шёл впереди в городке, заботился о них, преодолевал все трудности. Но ведь он был тем, кого этот странный городок держал в плену, он был самым одиноким и несчастным!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рыдала в кислородной маске, издавая нечеловеческие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электронном экране за пределами стеклянного дома появилась красная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эгоизм, это просто природа.]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Ци Янь и Чжоу Чжоу, войдите в комнату.]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на которых указал экран, в ужасе отступили. Одна из них с длинными волосами даже развернулась и поплыла в сторону тёмных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в этом месте во сне, ещё не поняв, кошмар это или реальность, они увидели, как живой человек падает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быстро принять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круглое отверстие, словно обзаведясь щупальцами, схватило двух девушек и втянуло их на возвышение, покрытое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комната снова погрузилась во тьму, и все могли видеть только слабый свет от фонарей на себе 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глубинах моря не знали Шэнь Тинбэя и Гао Цяня, но они ясно видели, как на Гао Цяне появился гидрокостюм после того, как он заколол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новички, окружавшие электронный экран, разбежались. Они в панике плыли прочь, один даже оттолкнул ногой кого-то рядом, чтобы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смотря на них сквозь слёзы, усмехнулась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менее чем через полминуты они снова вернулись к экрану, их лица выражали страх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были под водой, и Ло И, обычно объяснявшая происходящее, не могла объяснить,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неё не было настроения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крепко держась за руку Хань Юаньхэ, просто стояла перед электронным экраном,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Гао Цянь и Шэнь Тинбэй, которые только что прыгнули в отверстие, уже встретились с Е Тао. Люди снаружи ничего об этом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стояли у основания возвышения, касаясь прозрачного стекла перед собой, глядя на новую красную надпись на экране, почти не нуждаясь в словах, чтобы почувствовать злобу городка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на этот раз не вошли Цзян Чэнсянь и Мяомяо? — спросил Шэнь Тинбэй.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Цянь, отвечавший за связь с остальными после выхода, замедлился, взглянул на Е Тао и, дождавшись его кивка,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Произошёл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благополучно вышли, как могло произойти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сжал губы,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 и Цзян Чэнсянь отказались принять посылку. На следующий день с ними… произошёл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если тебя затянуло в этот городок, либо ты дойдёшь до конца, либо не получишь денег и просто умрёшь?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и Гао Цянь оба с серьёзным выражением лица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долго молчал, глядя на двух незнакомых девушек на возвышении: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выход может быть проблематичным.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жителей, нет сюжетной линии, с самого начала только противостояние, — Е Тао оторвал взгляд от возвышения, — сложность выхода из городка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Увеличение сложности означало, что в городке будет гибнуть всё больше людей, а чем больше людей гибнет, тем больше новичков будет попадать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порочный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Гао Цянь был вне себя от гнева. — Когда же это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похлопал Гао Цяня по плечу. Он понимал его тревогу и сам хотел бы спросить, когда закончится эта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об этом, Шэнь Тинбэй повернулся к Е Тао и спросил, как тот в прошлый раз догадался поставить дверь у реки, чтобы выйти из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яме под гробом было много места, похоже, что монстр жил там. Я осмотрел всё вокруг и увидел эту маленькую дверь. Я подумал, что можно просто выйти через неё, но, потянув за ручку, я поднял всю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первый господин Ван рассказывал о монстре, и я подумал, раз городок хочет, чтобы мы раскрыли секрет семьи Ванов, и теперь монстр семьи Ванов уже появился, дверь должна была появиться. Поэтому я решил, что эта дверь и есть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дверь нельзя было использовать, ты естественно подумал о способе сделать её пригодной, поэтому ты спросил меня о семье Ванов. Они были близнецами, и нужно было просто создать «дверь-близнеца».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кивнул, внимательно глядя на Шэнь Тинбэя,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Близнецы, как отражение в зеркале, это ты мне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вдруг почувствовал резкую боль в затылке, и ему пришлось опереться на стену, чтобы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сглотнул, тяжело дыша. Перед глазами появился мальчик, похожий на него, сладко звавший его «братиком».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есть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брат, ты говорил мне, что он погиб в детстве из-за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Шэнь Тинбэй только через некоторое время ответил Е Тао, его взгляд был немного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видя такую реакцию Шэнь Тинбэя, понял, что тот вспомнил не только это. Он хотел спросить ещё, но Шэнь Тинбэй уже пришёл в себя и даже начал менять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что, написав обыденную сцену, вы заинтересуетесь, кто такой наш Е Тао, но в прошлой главе все только о хайдилао!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(Бросает!)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легендарное «какой автор, такие и читатели»? (Тактическое откидывание назад)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глава будет обновлена, двойной выпуск на выходных!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