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Юнь, стоя рядом, с чувством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мы оказались здесь, я постоянно чувствую пустоту внутри. Это как будто выходишь из дома и сомневаешься, запер ли дверь. Но сегодня, увидев Хэйва, я почему-то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начали разговор, остальные тоже начали поддакивать, говоря, что, кажется, что-то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Гао Цянь, этот беспечный парень,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чувствовал какую-то тревогу, но сегодня Юань Юань сказала, что видела моего отца, и я вдруг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слушая их разговоры, посмотрел на Ло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 Ты чувствуешь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но… — Ло И заколебалась на мгновение, прежде чем продолжить. — В прошлом городке я, можно сказать, была виновата. Почему в итоге я всё же вышла? Я долго думала, но так и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потому, что твой донос не причинил реального вреда и случайно помог поймать того, кого нужно было поймать. К тому же ты единственная, кто добровольно признала свою вину. Наверное, городок расценил это как твоё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кивнула, но в душе её всё равно одолевало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она, как и Е Тао, была выбрана городком, каждый раз возвращаясь сюда, словно в поисках выхода. Когда же этому будет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 Тао знаком с доктором Шэнем, а что в ней самой могло привлечь внимание того, кто стоит за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обсуждали, что же они забыли, Шэнь Тинбэй толкнул Е Тао локтем, чтобы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задумался? Так углубился.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взглянул на Шэнь Тинбэя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выйти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быстро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мы не нарушали правил, установленных городком, но Лю Лян всё равно ушёл по неизвестной причине. Сегодня ночью попробуем посмотреть, что будет, если нарушить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без колебаний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немного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подумаешь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тут думать? — возразил Шэнь Тинбэй. — Чем больше попыток, тем быстрее вы сможете выбраться,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 мгновение замолчал, затем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опустил взгляд, пряча глаза под чёлкой: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в городке раздался звон колокола, объявляющий комендантский час. Шэнь Тинбэй тихо вышел из комнаты. Сян Юаньчунь, наблюдая за его уходящей фигурой, спустя несколько мгновений тихо вздохнул, пробормотал что-то и перевернулся, чтобы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встретился с Е Тао в коридоре, и они тихо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комендантского часа все огни в помещениях погасли, остались только уличные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шёл впереди Е Тао, и, как только они спустились на первый этаж, увидели Вивиан, которая стояла в полной темноте у лестницы. У неё была улыбка на губах, глаза широко раскрыты, а руки всё ещё держали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инстинктивно хотел воскликнуть, но Е Тао среагировал быстро, обхватил его за талию сзади и закрыл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некоторое время приходил в себя, затем кивнул Е Тао,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отпустил его и осторожно подошёл к Вивиан. Он осторожно помахал рукой перед её лицом, но она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сделал жест, означающий «безопасно».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покрылся мурашками, сглотнул и, крадучись, последовал за Е Тао, выйдя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городке стало ещё холоднее, зимний ветер дул прямо в лицо, и Шэнь Тинбэй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 мгновение остановился, снял с себя шарф и передал его Шэнь Тинбэю.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подождал, пока Шэнь Тинбэй наденет шарф, и они вместе направились к перекрёстку с красным скульптурным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чувствуя запах шарфа Е Тао, ощутил, как его лицо почему-то начало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перекрёстка, Е Тао внезапно развернулся и, прежде чем Шэнь Тинбэй успел понять, что происходит, увлёк его в тёмный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узким, два взрослых мужчины едва могли стоять рядом, но только вплотную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тихо заговорил, его дыхание касалось шеи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невольно поёрзал, глядя на Шэнь Тинбэя, который был на голову ниже, и ему почему-то захотелось улыбнуться, но он сдержался.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скульптурой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широко раскрыл глаза и посмотрел на него, его круглые глаза светились в темноте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немного смущённо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мельком увидел, но, кажется, это был снежный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хотел высунуть голову, чтобы посмотреть, но услышал громкие шаги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отпрянул, широко раскрыв глаза, и беззвучно спросил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так быстро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отвернулся, сдерживая зуд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сожалеть, что взял с собой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отвлекал.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Тающий снеговик медленно шёл по безмолвной улице, его тело тяжело опускалось на землю, а тающий снег с его тела падал на землю, оставляя маленькие лужицы.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приближающиеся шаги, Шэнь Тинбэй напрягся, прижавшись к стене переулка и не смея пошевелиться. Даже дыхание его стало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вчерашний снеговик, казалось, не был агрессивным, но сейчас они нарушили правила городка, и что может произойти,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Тинбэй вдруг почувствовал, как Е Тао закрыл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ещё не успел понять, что происходит, как услышал, как Е Тао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узким переулком появилась бездонная чёрная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глаз тающего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дыра двигалась вверх и вниз, словно наблюдая за ними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Снеговик протянул свою тающую руку в переулок, пытаясь дотронуться до них, но явно не доставал.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тающего снега с руки снеговика упал на землю, едва не задев лица Е Тао и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вздрогнул, его ресницы дрожали в ладони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прижался к стене, его левая щека была холодной, а правая рука держалась за кинжал, спрятанный у пояса, готовый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Р-р-р… — через некоторое время снеговик, видимо, понял, что не сможет дотянуться до них, и ушёл, продолжая путь к скульптуре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вздохнул с облегчением, вытер лицо и убрал руку с глаз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посмотреть, ты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 входа в переулок стих, и Шэнь Тинбэй понял, что, должно быть, огромный снеговик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 Тао за запястье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давай сначала всё выясним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под скульптурой уйдёт, я пойду посмотреть, — Е Тао успокоил его, затем ловко перекатился и, следуя за снеговиком, вышел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Тинбэя сжалось, он стоял в переулке, ладони его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двигался бесшумно, перекатившись, он заметил, что снеговик его не заметил, и встал, следуя за ним,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наблюдал за скульптурой сердца, которая была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человек, которого он мельком видел под скульптурой, исчез, и теперь рядом с ней стоял только Лю Лян, превратившийся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продолжал думать, когда вдруг почувствовал движение воздуха рядом с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 и обернулся, увидев белое лицо, которое внезапно появилось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кожа, белые волосы, даже глаза были светло-серебристого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стоял и пристально смотрел на Е Тао,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Снеговик продолжал идти впереди, тающий снег с его тела падал на землю, превращаясь в ледяную крошку. Маленький мальчик, появившийся рядом, продолжал смотреть на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стал делать резких движений, просто остался на месте, медленно опуская руку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свистел, а белый ребёнок продолжал смотреть на него без эмоций. Его взгляд упал на правую руку Е Тао, лежащую на поясе,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