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разве тут может быть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С этой жемчужины отвалилась внешняя оболочка, внутри и снаружи она совсем разная. Эта жемчужина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прибыль или убыток? Чёрное дерево ведь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ценный кусок, он не сравнится с тем жадеитом. Это же стеклянный сорт жёлтого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снова меняется! В воде появилось отражение — это журавли. Ого, и ещё павильоны с башнями.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сокровище? Смотрите, картина в воде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Это жемчужина двигается, а не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ничего не понимаете, это человек просто рукой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видел, это жемчужина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прибыль,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жадеит — это не редкость, а эта жемчужина точно уникальна. Это национальное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японец сейчас сильно пожалеет,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Посмотрите на эти здания, это явно архитектура Хуася. Это возвращение национального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сказка, братан, ты реально сделал нам всем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наблюдал за происходящим, подошёл ближе и, увидев, как жемчужина, полученная от японца, превратилась в такое чудо, застыл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пройти,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Ду с кристальной чашей, наполненной водой, торопливо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Замените, быстрее. Как можно такую драгоценность держать в бумажном стаканчике? Это же варварство.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его словами и поспешили пропустить владельца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замените. Чтобы хорошо сделать дело, нужно иметь подходящие инструменты. Что ты увидишь в бумажном стаканчике?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увидев кристальную чашу владельца Ду и свой бумажный стаканчик, вдруг почувствовал неловкость и быстро вынул жемчужину, положив её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сначала опустилась на дно, затем начала медленно пузыриться, а через некоторое время поднялась к середине чаши и начала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появились три или пять журавлей, парящих в воздухе, павильоны и башни постепенно обрели форму. Один человек поднял руку, словно пытаясь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затаили дыхание, боясь, что их дыхание нарушит эту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Японец, который продал жемчужину, ушёл сразу после получения жадеита и не увидел, что произошло дальше. В противном случае он бы, наверное, не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Сейчас все были погружены в атмосферу, где даже громкий голос мог нарушить магию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какая-то высокотехнологичная штука, да? Эй, ты как думаешь? — нервный молодой человек осторожно толкнул своего друга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сделано современными людьми, это бы уже давно показали по телевизору. Ты думаешь, они бы ждали тебя? — друг нервного молодого человека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 какого это 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не раньше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школу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диалог нервного молодого человека и его друга, многие не смогли сдержать смех. Это только разозлило нервного молодого человека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«Высокий дом в сотню футов, рукой достать до звёзд. Не смею громко говорить, боюсь потревожить небесных жителей». Сюй Эр, увидев, как нервный молодой человек в отчаянии хватается за волосы, но никто не обращает на него внимания,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Ли Бо, поэта династии Тан. Эта жемчужина, вероятно, была создана по мотивам этого стихотворения, с использованием естественных узоров и преломления воды, чтобы создать такой узор. До династии Тан такое вряд ли могло существовать, но кто знает? Может, Ли Бо увидел эту жемчужину и вдохновился ею, написав стихотворение. Это точно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я понял. — Нервный молодой человек, выслушав объяснение, кивнул с пониманием. — Меня зовут Чжоу Ко, а это мой друг Юань Хуаси. Мы приехали сюда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Эр, а это Чэнь Чжибэй. Мы, можно сказать, жители Моду. — Сюй Эр немного сомневался, так как настоящие жители Моду считали их приезжими.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немного перегнул палку. Давайте потом вместе выпьем,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у нас есть дела. — Сюй Эр смущённо почесал голову, выглядев при этом настолько простодушно, что на него сложно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такую драгоценность нужно сначала спрятать дома. — Чжоу Ко кивнул. — А завтра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посмотрел на Чэнь Чжибэя. У самого Сюй Эра не было планов, но он не знал, что запланировано у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кивнул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служил в армии? У меня в семье много военных, я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Ко, увидев, как тот протянул руку, поспешил пожать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восторге, окружив жемчужину и восхищаясь ею. Некоторые даже достали фотоаппараты и сделали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Анхель нахмурился и подошёл к Чэнь Чжибэю.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Север, я думаю, нам нужно серьёзно поговорить. Учитывая, что эта удивительная жемчужина была получена в обмен на жадеит, купленный на деньги компании, она теперь является собственностью компании. Сколько ты готов заплатить, чтобы выкупить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услышав слова Анхеля, вдруг вспомнил, зачем они здесь, и с виноватым видом посмотрел на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Жемчужину нельзя было продавать, но денег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планируешь взять кредит в банке? — Анхель действительно не понимал своего босса, который не любил брать кредиты, но это не имело значения. Главное, чтобы финансы компании были в порядке, а сейчас они не в порядке, и Чэнь Чжибэй должен был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её, шестьдесят миллионов, как вам? — Сюй Эр поспешил вступить в разговор, боясь, что Анхель заберёт жемчужину и продаст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наиболее подходящим для компании решением будет провести аукцион. — Анхель не согласился, а высказал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твой сотрудник? Никакого уважения, да? — Чжоу Ко, услышав их разговор и поняв, в чём дело, удивлённо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шестьдесят миллионов — это немного дешево. Давай я заплачу семьдесят,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был тем, кто любил устраивать хаос, и, как только он это сказал, его друг Юань Хуаси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личное дело, зачем ты лезешь? — Юань Хуаси посмотрел на Чжоу Ко, чтобы тот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особенность Хуася. Если бы это было за границей, люди уже бы начали торговаться. Но в Хуася все считают, что хотя жемчужина была куплена на деньги компании, она всё равно принадлежит лично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Анхель, у меня ещё много необработанного жадеита. Мы можем всё это распилить, и ты сам выберешь, что хочешь, и мы поменяемся,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Анхель на самом деле знал, что эта вещь точно останется у его босса, но как руководитель компании и акционер, он должен был защищать интересы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нужны деньги, Сюй. Мне нужны деньги, а тебе нужна жемчужина. Я думаю, у нас нет конфликта. — Анхель пожал плечами. В любом случае, проблема с финансами компании была решена, и Анхель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пойду и распилю эти камни. — Сюй Эр, услышав слова Анхеля,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будете резать камни? У вас есть место? Машина? Давайте привезите ко мне, у меня есть и место, и машина. Где ещё найдёте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Ду, услышав, что Сюй Эр собирается резать камни, предложил свою помощь. Ранее Чэнь Чжибэй тоже привозил камни сюда, что привлекло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посмотрел на владельца Ду, затем на Чэнь Чжибэя, не зная,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режущей машины. — Это было самое главное. Дома была небольшая машина, но она не подходила для крупных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крупные режущие машины в Моду были редкостью, и у владельца Ду как раз была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Чжибэя, Сюй Эр перестал беспокоиться, доверив всё ему, а сам повернулся к Чжоу Ко и Юань Хуаси,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