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Прикосновения, казалось, могли спасти жизнь. Даже если он держал его в объятиях, из-за отсутствия глубокого контакта и успокаивающих феромонов омеги, это не могло облегчить физическое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спасали только психику, которая тоже была сломана. Когда Ци Цяньсюэ подходил ближе, он немного исцелялся.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Обнажённые ноги почувствовали лёгкий холод и автоматически искали источник тепла, плотно прижимаясь к Цинь Цзыму: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закрыл глаза, почти засыпая, протяжно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нужно на занятия. Не знаю, который час, не опоздал ли я, не попросил ли у преподавателя отпуск…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попросил за тебя, — Цинь Цзыму поправил его голову, чтобы ему было удобнее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с трудом собрался, открыл затуманенные глаза и посмотрел на Цинь Цзыму, глупо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для тебя очень долгий отпуск, — Цинь Цзыму откинул волосы с лица Ци Цяньсюэ, обнажив его лицо, белое с лёгким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красив, с агрессивной красотой, но не слабым. Его глаза слегка расширились, опущенные уголки глаз выглядели невинно, а нежные губы слегка приоткрылись от удивления, сочетая в себе чистоту и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Цинь Цзыму в период гона, Ци Цяньсюэ немного испугался, но его отношение дало ему смелость. Он не кричал на него и не был таким агрессивным, как другие альфы, которых он видел, за исключением тех моментов, когда он его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пойти в ванну, его могли посадить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действия дали Ци Цяньсюэ странную уверенность, что период гона альфы, возможно, не так уж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без колебаний ударил Цинь Цзыму по лицу. В тишине раздался громкий хлопок, звук был отчётливым.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Цзыму отвернулся, его язык коснулся щеки, он повернулся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дрожал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взять отпуск за меня? Ты спрашивал моего разрешения?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Цзыму взял руку, которой его ударили, и, словно в наказание, слегка укусил её. Не сильно, даже следов не осталось: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воспользоваться своими правами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закону, в период гона или течки альфа может взять отпуск для омеги, чтобы помочь ему пережить это время. Даже в университете, если они женятся, это добавит им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не был омегой, и он не мог быть игрушкой, которой можно манипулировать. Он хотел разозлиться, но почувствовал, как рука на его талии крепко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Цзыму всё ещё улыбался. Свет в комнате был включён, и можно было отчётливо увидеть его лицо. Он не спал весь день, под глазами были лёгкие тёмные круги, но он был в состоянии сильного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обратил внимания на пощёчину, выглядел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шестое чувство кричало в голове Ци Цяньсюэ. Он дрожал, закрыл глаза и прижался щекой к груди Цинь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хотел притвориться спящим, но в итоге действительно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и обнаружил, что всё ещё на диване, укрытый тонким одеялом, идеально подходящим для лета. Цинь Цзыму также был под одеялом, его руки крепко обнимали его талию, и даже во сне его брови были слегка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начал медленно двигаться, но Цинь Цзыму держал его так крепко, что, даже пошевелившись, он смог отодвинуться всего на несколько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только что зародившаяся решимость сразу же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бросил взгляд в сторону. Его телефон был брошен на полу, у него не было времени убрать его или поднять, он просто лежал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Цзыму обнимал его, как кошку, он несколько раз слышал, как приходят сообщения, но, поскольку он был временным ингибитором, тот, кто писал, не получал ответа и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задумался, как бы достать телефон, и в итоге повернулся лицом к Цинь Цзыму, слегка толкнув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Цзыму спал неглубоко и быстро открыл глаза. Увидев Ци Цяньсюэ,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хриплым, с оттенком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пить, я очень хочу воды, — Ци Цяньсюэ инстинктивно облизнул сухие губы, глаза были затуманены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пить, и это было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говорил, тем больше ощущал обиду. Что за человек, даже воды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Цзыму немного проснулся, глядя на Ци Цяньсюэ, который едва мог открыть глаза, и, улыбнувшись, кивнул, встал и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открыл один глаз, чтобы украдкой посмотреть, и, увидев, что он действительно ушёл,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мёдом, и тёплую.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сонным, что даже не забыл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Цзыму знал его привычки и быстро приготовил стакан медовой воды. Как только он вошёл в гостиную, Ци Цяньсюэ быстро спрятал телефон под одеялом, включил беззвучный режим и притворился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делая что-то подобное, он дрожал от страха, что его поймают.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Цзыму даже не посмотрел в сторону телефона, поднял Ци Цяньсюэ и, держа тёплую медовую воду, поднёс её к его губам. Ци Цяньсюэ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проснулся от естественной физиологической потребности, ругая в душе Цинь Цзыму за то, что тот налил слишком много воды, мёд был не слишком сладким и не слишком пресным, и он выпил много. Он начал трясти Цинь Цзыму, чтобы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туалет, — как только Цинь Цзыму открыл глаза, Ци Цяньсюэ уже тянул его за руку. Было слишком темно, свет не был включён.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ждать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Цинь Цзыму немного пришёл в себя, увидев в глазах Ци Цяньсюэ непроизвольную мольбу, и, слегка задержавшись, взял его за руку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туалету, Цинь Цзыму вдруг остановился, словно вспомнив что-то, и слегка похлопал Ци Цяньсюэ по голове, не сильно, с шутливым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что-нибудь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обернулся, посмотрел на туалет, который был всего в шаге от него, и с недоверием посмотрел на Цинь Цзыму, его затуманенные глаза явно говорили: «Ты вообще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пошёл в туалет, перед уходом не забыв бросить на него взгляд и фыркнуть.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 долго возился в туалете, прежде чем выйти, отказался от протянутой руки Цинь Цзыму и сам пошёл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внезапно зазвонил дверной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тёмной, и кто-то стучал в дверь среди ночи. Цинь Цзыму быстро подошёл к монитору, Ци Цяньсюэ украдкой подошёл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стоял мужчина в костюме и галстуке, время от времени смотрел на телефон и продолжал звонить в дверь. Цинь Цзыму прищурился и сказал Ци Цяньсюэ: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беспокоился, что Ци Цяньсюэ попытается сбежать. Ночью здесь трудно поймать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Цзыму подошёл к двери, приоткрыл её, чтобы не было видно внутри, и оглядел мужчину в костюме: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 каплями пота на лбу, выглядел не так спокойно, как на мониторе, и запинаясь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из управляющей компании. В чате жильцов упоминалось, что у кого-то лопнула труба, и я хотел спросить у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Цзыму прищурился, повторил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Управляющая компания? Труба?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замолчал, его взгляд медленно, как в замедленной съёмке, переместился к слепой зоне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Цинле стоял с улыбкой, держа в руке бейсбольную биту: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за своим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Бита слегка коснулась пола, он поднял её, пальцы слегка двигались, ощущая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вы его видели? — Молодой человек с изысканной улыбкой прямо смотрел в глаза Цинь Цзыму, терпеливо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Цяньсюэ, получив телефон, сразу же отправил сообщение Бо Цинле, чтобы тот приехал за ним. Сейчас было уже поздно, за окном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беспокоить брата, и, кроме того, семья Цинь была могущественной, и альфа в период гона был не тем, с кем стоит связываться. Перебрав список контактов, он нашёл того, кто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Ци Цяньсюэ на цыпочках крался к двери, и, неожиданно услышав слова Бо Цинле, едва сдержался, чтобы не ругнуться.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покрасневшего уха, в душе ругаясь.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http://bllate.org/book/16294/1468706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