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очнулась! Чувствуешь себя хорошо? Может, ещё раз позовём врача? — Он радостно задал целый поток вопросов, но девушка лишь растерянно уставилась в потолок, а на её бледном лице медленно проступило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вы?.. Где я? — Она повернула голову к Фэн Хайлоу, тихо спросила, а затем, запинаясь, произнесла ещё несколько слов, от которых он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внезапной, и Фэн Хайлоу ещё не успел опомниться, как вдруг девушка с криком вскочила, схватилась за голову и начала дрожать всем телом, её дыхание участилось, а из горла вырывались обрывки слов, явно выражающие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 дух вечно спокойны! — Фэн Хайлоу поспешно сделал жест, коснувшись точки между бровей девушки, чтобы изгнать из неё хаос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погрузилась в глубокий сон, он попытался проникнуть в её память, но почувствовал отталкивающую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девушки оказалась врождённая духовная сила, что было признаком таланта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него и не было с собой духовного камня для измерения, он уже был уверен, что она — идеальный кандидат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злой культиватор высосал кровь других девушек, но лишь на ней решил применить заклинание, Фэн Хайлоу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обратил внимание на её врождённые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её спокойное лицо во сне, он заметил, что раньше не присматривался к её внешности. Теперь же он увидел, что её черты лица были невероятно изысканными, даже по сравнению с его знаменитой красотой и мастерством владения мечом младшей наставницы, она не сильно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младших сестёр в секте, кажется, нет ни одной, кто был бы красивее её. Он рассеянно подумал об этом, а затем вдруг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стукнул себя по лбу, подумал немного, затем отрезал кусок рукава её одежды, достал из хранилища десяток духовных камней, окружил ими ткань и прикрепил к ней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следящий массив, и вскоре из ткани поднялся белый туман, который поплыл на север. Увидев это, он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привёл его в соседний городок, где Фэн Хайлоу увидел ужасающую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поместье превратилось в пепелище, местные власти наложили на него печать, но ещё не успели убрать внутри, на стенах жилых комнат остались засохшие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руинам, он, наконец, установил массив в центре поместья, активировал его и увидел, как в массиве возникли размытые тени, воссоздавая события того дня. Оказалось, что злой культиватор убил всех, кроме девушки, а перед уходом поджёг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Фэн Хайлоу отправился в ближайший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молодой мужчина в одежде учёного, который, услышав вопрос о том поместье, побледнел, быстро рассказал всё, что знал, и проводил его, как будто избавляясь от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ужасная трагедия, обычные люди не хотят иметь с этим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Фэн Хайлоу вернулся на гору Юньфу, но не один, а с той девушкой. Он поселил её в городке у подножия горы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откроются ворота секты. С твоими способностями ты непременно пройдёшь испытание.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взлетел на мече, превратившись в свет, исчезнувший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развернула скомканный лист бумаги, и в её глазах, чуть светлее обычного, появилась тень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были аккуратно написаны три иероглифа: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имя, которое Фэн Хайлоу узнал от того молодого учёного — имя и дата рождения связаны с сущностью человека, и даже могущественный культиватор не смог бы их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три иероглифа были её единственной связью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недели Чжун Минчжу отправилась в направлении, указанном Фэн Хайлоу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хочешь ли отправиться со мной, чтобы начать путь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её первой реакцией было подозрение, что она столкнулась с мошенником, но это сомнение быстро рассеялось, когда он взмахнул рукой, и появился летающий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называвший себя Фэн Хайлоу, сказал, что она, вероятно, попала под воздействие заклинания, из-за чего потеряла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испытывала некоторую тревогу, но быстро спокойно приняла текущую ситуацию, даже слишком спокойно, без малейшего напряжения, как будто она не была потерянной девушкой без памяти, и её характер, казалось, тоже был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открытия ворот секты она целыми днями бродила по городку, вмешиваясь во всё интересное, ведя себя дерзко и даже наказала одного наглеца, который пытался её приставать, облив его перцовым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её природной сущностью. Услышав от Фэн Хайлоу, что она была дочерью богатой семьи, она решила, что, возможно, её широта кругозора придала ей больше смелости и достоинства, чем у обычных людей. Успокоив себя этим, она избавилась от последних остатков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займёт подъём на гору Юньфу, жители городка тоже не могли сказать точно. Кто-то говорил три дня, кто-то — тридцать. Фэн Хайлоу сказал, что горная тропа — это первое испытание, и только те, у кого есть предрасположенность к бессмертию, смогут добраться до ворот секты. Не получив точного ответа, она просто выбрала день и отправилась в путь — до того, как тот наглец вернётся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не была слишком крутой, по обеим сторонам росли пышные деревья, аромат цветов витал в воздухе, а лёгкий туман придавал всему видению некую дымчатость, словно картина, написанная тушью,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не спеша, отдыхая, когда уставала, и продолжала путь, когда силы возвращались. На пути она не встретила никого, и пейзаж всегда выглядел одинаково, будто она стояла на месте. Так прошло семь дней, и вдруг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Крыши с изогнутыми карнизами, величественные очертания, казалось, излучали непреодолимую мощь. В центре красовались три иероглифа «Секта Тяньи», написанные с изяществом, при ближайшем рассмотрении они словно превращались в танцующих золотых змей. За ними шли ступени из серого камня, уходящие вверх, в облака, за которыми виднелись очертания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тихо выдохнула,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врата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пути она ещё сомневалась, то, увидев бескрайние горные хребты, она уже не думала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её груди возникла слепая уверенность, что она обязательно переступит через эти каменные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увидела, что перед воротами уже собралось немало людей. Посчитав, она насчитала более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пути она никого не встречала, вероятно, на тропе было наложено какое-то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очереди были подростки, но было и несколько людей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подумала об этом, и в её голове всплыло отражение её лица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Пятнадцать? Или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чувствовала, что она не так уж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выглядит моложе своего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она потрогала своё лицо, но, продолжая думать, почувствовала головную боль и прекратила, медленно направившись к концу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в хвост очереди, она увидела, как впереди стоящая девушка обернулась и посмотрела на неё. Чжун Минчжу тут же ответила безупречной улыбкой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в белом платье, сшитом из качественной ткани, вероятно, из знатной семьи. У неё было круглое лицо, круглые глаза, она выглядела очень мило. Услышав приветствие,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Дин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Минчжу, — ответила она, следуя правилам вежливости, а затем встала на цыпочки, чтобы посмотреть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стояла группа людей, во главе которой был молодой мужчина в пурпурной одежде и нефритовой короне. Фэн Хайлоу стоял рядом с ним, держа нефритовый поднос, тоже в пурпурной одежде. Раньше он казался ей добродушным, но сейчас, в официальной и роскошной одежде, он выглядел внушительно. Немного позади пурпурного мужчины стоял старик с седыми волосами и бородой, в чёрной одежде, его глаза излучали проницательность, вероятно, он занимал высокое положение. За ним стояли около десятка человек в зелёных одеждах, мужчины и женщины в равном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для входа уже началось, и, как сказал Фэн Хайлоу, это было испытание духовной силы. Чжун Минчжу не могла видеть, как именно оно проходило, но заметила, что оно было строгим: примерно две трети тех, кто стоял впереди, были отсеяны.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Кажется, это очень строго...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услышала Дин Линъюнь, и она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главная секта бессмертных. В отличие от некоторых сект, которые набирают учеников без разбора, Секта Тяньи всегда предпочитает качество количеству.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очень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Дин Линъюнь снова кивнула. — Ученики, которые попадают во внутренний круг Секты Тяньи, все без исключения выдающиеся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