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жирный Ши Чэнъин постоянно мне мешает, я его всегда ненавидел. В прошлом семестре я попросил Сунь Биньбиня подсыпать ему слабительного.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снова хотел ударить Чу Циюя, но тот уклонился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семестре он постоянно следил за мной, пытался найти на меня компромат, и ему это удалось. Мне нравится Шао Шэньян из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стиснул зубы, на руках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Циюй, смешивая правду с ложью,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 узнал, что мне нравится Шао Шэньян, и сам начал с ним общаться, постоянно меня провоцировал. Вот я и заманил его на ту стройку. Почему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Циюй, ты вообще человек? — спросил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таких мелочей его брат хотел убить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заставило его похолодеть, было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делал всё это, и Ши Чэнъин, конечно, знал об этом, но перед ним он ни словом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его брат всегда плохо относился к Ши Чэнъину, и тот тоже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тогда при их первой встрече Ши Чэнъин сам подошёл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человек? Он ведь жив. А когда я потом пытался его достать, он сам меня подставил. Я его даже не ударил, но все решили, что это я его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сказал, что заставит меня страдать… Что ж, он действительно умный. Шао Шэньян, который мне нравился, теперь полностью на его стороне. Даже Сунь Биньбинь, не знаю как, начал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Су Мосю сжимались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Шао Шэньян был соседом толстяка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толстяк рассказывал ему, что родители Шао Шэньяна попали в больницу с раком, и он тайком попросил людей присмотреть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Сунь Биньбинь встал на сторону толстяка, скорее всего, было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разговаривал с отцом Сунь Биньбиня, и тот, конечно, больше не осмеливался обижать толстяка. А затем… если толстяк смог легко завоевать его самого, то Сунь Биньбинь для него и вовсе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брат, я не могу с ним ладить. Даже если бы я хотел, он бы не согласился. Он меня ненавидит, — сказал Чу Циюй, глядя на Су Мосю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смотрел, как Чу Циюй входит в здание, чувствуя себя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покрывал его кожу, проникая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слащавые слова «брат»… Толстяк намеренно его соблазнял?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Мосю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он был полон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приняли его ориентацию, и как только толстяк станет совершеннолетним, он сможет признаться ему в чувствах и начать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толстяк окончит школу и поступит в университет, они, возможно, смогут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окончания университета… они даже смогут устроить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действительно ли толстяк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внезапно осознал, что их отношения развивались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всего неделю назад, а он уже привёл толстяка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 в последнее время толстяк продолжал с ним переписываться, но отказывался от видеозвонков.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добился своего, поэтому не хочет с ним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вздрогнул и резко пришёл в себя. Он сел в машину и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глубоко вздохнул и позвонил классному руководителю своего брата, учительнице Ян, чтобы узнать о его поведении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Циюй?.. В последнее время он ходит мрачный, но, кажется, не создаёт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за ним постоянно ходил Сунь Биньбинь, но теперь он исправился и следует за Ши Чэнъином.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 — это тот, кого Чу Циюй несколько раз пытался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 рассказала о поведении Чу Циюя, и Су Мосю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мой брат сказал, что он заставил Сунь Биньбиня подсыпать Ши Чэнъину слабительного…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уже знаете об этом? Я раньше не могла ничего доказать, поэтому не говорила. Это было ужасно. Мать Ши Чэнъина очень требовательна к его успеваемости, а из-за этого он плохо сдал экзамены в прошлом семестре, и она закрыла его дома на целое лето… — Учительница Ян была явно недовольна Чу Циюем и долго рассказывала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Ши Чэнъин вам рассказал? — Су Мосю хотел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Ши Чэнъин сначала не знал, но потом Чу Циюй сам признался ему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Учитель Ян, мой брат также сказал, что он заманил Ши Чэнъина на стройку…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это признал? Он не пытается скрыть свои ошибки, — сказала учительница Ян. — Да, это был Чу Циюй. Ши Чэнъин чуть не погиб…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учительницей Ян Су Мосю узнал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позвонить Ши Чэнъину, но так и не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раскроется, возможно, Ши Чэнъин больше никогда с ним не заговорит?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был в смятении, но Янь Цзинцзэ об этом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разговаривал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один, но на другом конце… была целая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передал свои материалы человеку, который, как он считал, мог ему помочь, чтобы быстрее закончить школу и попасть в 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студентом мешало отношениям!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хотел быстрее добиться успеха, Янь Цзинцзэ предполагал, что после получения его материалов пройдёт несколько дней, прежде чем ему ответят.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нужно было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ошибся — люди связались с ним почти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один за другим задавали ему вопросы, проверяя его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не раз занимался наукой, а его мощная ментальная сила давала ему феноменальную память, поэтому он легко справлялся с их вопросами и не терялся, когда они говорили что-то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собрался и отвечал на вопросы людей с другой стороны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в свою очередь, становились всё более взволнованными.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материалы Янь Цзинцзэ попали к ним в руки, они сразу почувствовали, что перед ними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услышав, что автор — школьник, они решили, что это не его работа — такие вещи, скорее всего, были секретными материалами зарубежных исследовательских институтов, а не плодом размышлений подростка!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сразу связаться с Янь Цзинцзэ — этот парень, вероятно, получил доступ к этим данным через взлом, и они хотели предупредить его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они предположили, что он мастер компьютерных технологий и взломал сеть какого-то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понимали, как такие важные данные могли оказаться в открытом доступе, но материалы были подлинными, и талант парня в области компьютеров нельзя было игнорировать…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учёные связались с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 его компьютерным гением, но когда видео началось, и они увидели на экране семнадцатилетнего парня с круглым лицом, они заговорили с ним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как ты получил эти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они его неправильно поняли, и начал объяснять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быстро, и чем больше он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с другой стороны экрана сразу поняли, что ошибались — этот парень был не компьютерным гением, а научным!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общаться с Янь Цзинцзэ, и чем больше они говорили, тем больше удивлялись его знаниям и тем больше ценили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разговаривали с ним, а те, кто ждал своей очереди, слушали, восхищались и спорили, кто будет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и между собой не переставали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 некоторых терминов, но понимает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всему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мире действительно есть такие гении?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так хорошо, что у меня появились идеи для моего исследования!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без остановки, и Янь Цзинцзэ едва успевал пить воду, поэтому даже не 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