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Шао Шэньян, испугавшись, крепко схватил его за руку, а сейчас убежал…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Убежал, и ладно… Чу Циюй вдруг увидел, как к Шао Шэньяну подошёл полный человек — Янь Цзинцзэ тоже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беспокоился за Шао Шэньяна и решил пойти с ним, но Шао Шэньян утром в общежитии съел лапшу быстрого приготовления на завтрак, а Янь Цзинцзэ, чтобы не есть это, специально сходил в столовую и купил яйца 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школьным воротам, то увидел, что Шао Шэньян выглядит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Чу Циюй вдруг поздоровался со мной, и я испугался, — сказал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бояться… Но Чу Циюй тоже несчастный, после перерождения даже простое приветствие пугает того,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посмотрел на Чу Циюя, который был неподалёку, и улыбнулся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чуть не взорвался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пошёл с Шао Шэньяном домой и встретил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поженилась рано, им было чуть за сорок, и они выглядели совсем не старыми, с хорошим настроением. Если бы они не сказали, никто бы не подумал, что они больны 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требования Шао Шэньяна лечиться…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неизлечим! Не будем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лечишься, тем быстрее умрёшь, мы не будем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паршивец! Как ты посмел взять отпуск и вернуться! Быстро возвращайся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всё в порядке, мы можем продолжать работать, ты учись хорошо, поступишь в университет, и мы сможем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схватил стоявший рядом стул и с силой ударил им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пойдёте лечиться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Шэньяна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посмотрел на Шао Шэньяна и передал ему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поднял стул и, следуя примеру Янь Цзинцзэ, ударил им об пол, разбив старый бамбуковый стул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пойдёте лечиться, я тоже не пойду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Разлетевшиеся бамбуковые части ударили отца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Шэньяна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осмелел!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палку, чтобы проучить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Шэньян, всё ещё держа спинку стула,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 его на голову, неужели не сможешь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Шэньяна был не выше метра семидесяти, а Шао Шэньян — почти метр восемьдесят, школьный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задумался, крепче сжал спинку стула и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Шэньяна…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ударить своего сына, выпускника школы, да и… он тоже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отец и мать Шао Шэньяна пошли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рака стоит дорого, но в основном из-за его 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40 000 юаней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родители Шао Шэньяна были экономными, и, хотя ранее они потеряли часть денег, за последние два года снова накопили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согласились на лечение только при условии, что Шао Шэньян продолжит учёбу, поэтому на следующий день отправили его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всегда был открытым, и если бы с ним случилось что-то подобное, он бы не скрывал свою ситуацию, но Шао Шэньян был другим, он не хотел рассказывать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Шао Шэньяну из сочувствия, а также потому, что в прошлой жизни смерть Шао Шэньяна отчасти была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помогать другим только временно, а не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слишком много страдающих людей, и он не мог помочь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он был очень занят и столкнулся с некоторыми проблемами — Су Мосю каждый день общался с ним, но не встречался!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невеста будет продолжать в том же духе… он станет худым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 последнее время усиленно тренировался и следил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 небольшим лишним весом сложнее худеть, но те, у кого вес значительный, сначала теряют его быстрее. Янь Цзинцзэ за месяц в школе сбросил шесть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тела, хотя и был полным, из-за высокого роста не выглядел ужасно, и Янь Цзинцзэ, попав в это тело, уже немного похудел в больнице, а за этот месяц сбросил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весил меньше восьмидесяти пяти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изменения уже были заметны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 сильно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станет симпатичным, если похудеет?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станет. Но у него действительно нет явных недостатков во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он похудеет ещё, то будет выглядеть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был худым, в первом классе он не был таким полным, но и не был худым. Интересно, как он будет выглядеть, если полностью похудеет?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только об этом говорите? Я хочу спросить у него, как он худеет!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могут быть секреты? Янь Цзинцзэ каждый день ест в столовой, не пропуская ни одного приёма пищи, разве что ест немного… Он худеет, потому что каждое утро и вечер 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ходил, а теперь бегает подолгу… Я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действительно усердно 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просил освобождения от вечерних занятий и бегал, пока другие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через два месяца его внешность сильно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 этому времени будет день рождения оригинального владельца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радовала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как обычно, не пришёл к Янь Цзинцзэ… Они теперь просто виртуально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ушёл в больницу, Сунь Биньбинь вернулся домой… Янь Цзинцзэ как раз закончил собирать нужные ему технические данные и остался в общежитии, чтобы отправить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Циюй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заблокировала карту Чу Циюя, и тот стал выглядеть ещё более мрачным, но перестал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считала, что её решение было правильным, а также то, что Чу Циюй несколько раз просил у неё деньги, даже не улыбаясь, и она не хотела давать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их доме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атмосфера была связана и с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вернулся домой в обед и сразу заперся в своей комнате, выйдя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Чу, увидев его таким, разозлилась, а Су Мосю, заметив это, положил ей на тарелку блинчик: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ешь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Чу, увидев заботу старшего сына, немного успокоилась, но, заметив его плохое настроение, снова ощутила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Мосю признался в своей ориентации, если бы он постоянно уходил из дома, отец и мать, вероятно, разозлились бы и не стали бы с ним разговаривать, возможно, даже устроили бы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Мосю не делал этого, он каждый день ходил из дома на работу и обратно, никуда больше не заходил, почти ничего не ел и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пытались поговорить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извинялся, но говорил, что не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что, осознав свою ориентацию, их сын сам 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Су Мосю, видя это, не могли больше его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поужинали и рано ушли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увидев это, тоже вернулся в свою комнату, чтобы позвонить своему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либо переписывались, либо звонили друг другу, редко общаясь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оправдывался командировками, чтобы не встречаться с толстяком, и не хотел общаться по видео, чтобы тот не увидел обстановку его дома. Позже… толстяк сказал, что в общежитии есть другие люди, и не хотел общаться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постоянно звонили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хотел позвонить толстяку, как вдруг раздался стук в дверь. Он открыл и увидел стоящего на пороге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Су Мосю нахмурился,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одолжи мне 10 000 000!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своего перерождения Чу Циюй думал, что сможет добиться больших успехов, и даже записал акции, которые вырастут в ближайшие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был совершеннолетним, и тогда был занят погоней за Шао Шэньяном, поэтому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Шао Шэньян даже не смотрел на него, и он, не зная, что делать, решил сначала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бизнес… он сможет делать всё, что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длинная, и однажды он всё же добьётся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