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господин… у него довольно своеобразные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сейчас сбрею её, — сказал Янь Цзинцзэ, поглаживая свою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позволить этой бороде расти дальше… у него могут возникнуть проблемы при входе в город Цюннань.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исключено, что кто-то его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стоит сбрить, ведь ты живёшь за счёт своей внешности! — язвительно заметил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Янь Цзинцзэ, откусив кусок мяса. — Я такой красивый, что должен сбрить бороду, чтобы все могли это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стыдно? — не удержался от комментария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только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Бред! — отмахнулся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лицо Янь Цзинцзэ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Эрцюэ, ты знал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 — спросил Чжан Эрцюэ, продолжая хватать куски мяса и не придавая особого значения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сердце Цай Аня замерло — неужели генерал Чжоу собирается раскрыть свою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 Мосю, то он прекратил хватать мясо и посмотрел на Янь Цзинцзэ — ему было любопытно, как тот выглядел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знал меня раньше, то удивился бы, как кто-то может быть таким красивым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эту фразу, которую он когда-то прочитал в интернете, Янь Цзинцзэ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заразил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шутя друг с другом, могут сблизиться, и Чжан Эрцюэ почувствовал, что Янь Цзинцзэ стал ближе к ним. Он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Ты, парень, настоящий шутник!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Мосю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шутки? Разве он сказал неправду?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второй, что с тобой происходит? Если бы ты привёл себя в порядок и провёл несколько месяцев дома, чтобы отбелить кожу, ты бы точно выглядел лучше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девушек на границе плакали и умоляли выйти за тебя замуж!»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безнадёжен, наш второй господин действительно безнадёжен!»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Безнадёжный Су Мосю наложил много мяса в тарелку Янь Цзинцзэ и начал есть только после того, как тот наелся. Когда он сам насытился…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посмотрел на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оправился от ранения, давай пораньше вернёмся и отдохнём. Комната маленькая, все толпятся вместе, мне это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точно не потому, что Янь Цзинцзэ всё время смеялся и шутил с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Янь Цзинцзэ, вставая и направляясь обратно вместе с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их комнате уже была застелена, покрыта домотканой тканью, которая, хоть и выглядела некрасиво, была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Су Мосю вспомнил, как они мылись вместе, и его лицо снова покраснело. Янь Цзинцзэ, заметив это, подошёл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«!!!» «Это было приглашение? Что он задумал?!»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проверить? — продолжил Янь Цзинцзэ, поцеловав Су Мосю в лоб, а затем в нос и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 Мосю участилось,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руками… Не волнуйся, я буду за тебя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сам не понял, как оказался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просто целовали друг друга, но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Цзинцзэ прижал его, Су Мосю совсем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Свадебная ночь? — усмехнулся Янь Цзинцзэ, снова поцеловав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но… ты же говорил, что станешь моей женой? — Су Мосю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главаря разбойников — это и есть жена главаря, — ответил Янь Цзинцзэ, закрывая рот Су Мосю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проснулся от того, что его щекотала борода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посмотрел на него, а тот лишь улыбнулся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встали, нам тоже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сомневался — он всегда вставал рано, как могло быть, что все уже встали, а он всё ещё чувствовал себя таким сонным?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вдруг вспомнил, что произошло прошлой ночью. Вчера вечером Янь Цзинцзэ и он…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всё ещё болело!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хоть и был серьёзно ранен, оказался невероятно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позволил Янь Цзинцзэ слишком напрягаться, боясь, что тот может повредить едва зажившие раны, поэтому позже он действовал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позиция была не совсем правильной, он всё же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чувствовал себя немного ошеломлённым. Он сел и с лёгким недоумением посмотрел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я теперь твой человек, ты не можешь меня бросить!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«…» «Что-то в этих словах звучало не совсем правильно…»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Цзинцзэ действительно стал его человеком!»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то, что произошло прошлой ночью, отличалось от его ожиданий, результат был тот же — они стали близки, исполнив супружеский 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теперь мой человек, и если ты посмеешь полюбить кого-то другого… — он угрожающе посмотрел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сердце только ты, и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удовлетворённо кивнул Су Мосю, вставая и одеваясь спиной к Янь Цзинцзэ. 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удержался и поцеловал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«…» «Этот человек действительно… действительно бесстыдный! Может, стоит сделать ему замечание, чтобы он не вёл себя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буду. Если я скажу, и он перестанет… что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молча одевался, понимая, почему Янь Цзинцзэ вчера оставил ведро горячей воды, когда они 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вчера вечером очень умело помог ему очиститься!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обращался с ним тоже очень умело!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почувствовал лёгкую зависть и одновременно жалость к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мог не задуматься — а тот жун, который похитил Янь Цзинцзэ, возможно, предпочитал быть в подчинённой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«Кхе-кхе, это вполне возможно…»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это тоже может быть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нельзя больше об этом думать! Иначе станет только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«Прошлое осталось позади, лучше подумать о будущем — как он представит Янь Цзинцзэ своему отцу, когда вернётся в город Цюннань?»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задумался, а Янь Цзинцзэ в это время свернул простыню и бросил её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было бы сложно унести, а оставлять… ни в коем случае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молча наблюдал, как Янь Цзинцзэ занимается «уборкой», и подошёл, чтобы укусить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не смог укусить по-настоящему, лишь сильно присосался, оставив на шее Янь Цзинцзэ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поставить на Янь Цзинцзэ свою метку — этот человек теперь принадлежал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Су Мосю оделся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ходьбе он чувствовал лёгкий дискомфорт, он всё же занимался боевыми искусствами, и эта небольшая травма была для него пустяком!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достал кинжал Су Мосю и, выходя, начал брить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был достаточно острым, но бриться им было неудобно… Янь Цзинцзэ делал это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Эрцюэ, проходя мимо, заметил на шее Янь Цзинцзэ красный след от присоса.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не его собственное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их второй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у второго господина довольно сильное чувство собственности, этого было не ожидать».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раньше хотел, чтобы Янь Цзинцзэ исправился, но теперь ситуация стала необратимой…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сказал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Цзинцзэ, не волнуйся, когда мы встретим генерала Су, я заступлюсь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был мужчиной, и его будущее с их вторым господином, скорее всего, не будет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 он мог помочь Янь Цзинцзэ, чтобы тот хотя бы временно жил хорошо, и это было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Чжан Эрцюэ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Цзинцзэ, после того как ты стал со вторым господином, подумай о своём будущем, накопай денег, купи землю, чтобы, если что-то случится, ты мог жить спокойно… Конечно, если второй господин будет к тебе хорошо относиться, ты не смей его предавать, иначе я размозжу тебе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сразу же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предам Асю.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сказал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считал Янь Цзинцзэ женщиной, и поэтому… он больше не испытывал к нему неприязни, а даже немного сочувствовал.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на которого Чжан Эрцюэ смотрел с сочувствием: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