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 бесстрастным видом взглянул на его короткие лапы с когтями, поднял руку и мягко вернул её обратно, спокойно произнёс: «Благородный муж должен скрывать свою остроту».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не размахивай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коротко фыркнул: «А тебе-то какое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этой затеи он всё же отказался — в нынешнем обличье он плохо контролировал силу. Если бы не рассчитал, одним взмахом когтя можно было бы отправить этого лысого монаха на тот свет, и на следующий год пришлось бы отмечать по нему поминки.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Сюэ Сянь и испытывал к Сюань Миню некоторое раздражение, но до убийства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насолить монаху не вышло, настроение его испортилось ещё больше. Он повернулся, махнул рукой на Сюань Миня и призвал клубящееся облако. Белесый туман мгновенно сгустился вокруг монаха, окутал его с головы до ног и скрыл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тут же взмахнул когтем, перерезав узел на свёртке с одеждой, и его огромное тело окуталось ослепительным сиянием. Свет был ярчайшим, но для Сюань Миня, отгороженного пеленой тумана, он казался мягким и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озарила Сюэ Сяня, и он обрёл человеческий облик. Он, истинный дракон, даже с полупарализованным телом, легко справлялся с магическими искусствами. Одеться тоже не составляло труда. Свет ещё не успел рассеяться, а он уже был почти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сначала хотел предложить помощь, но, видя такое, решил, что она не нужна. Он стоял в морозном, зимнем тумане, глядел на угасающее сияние и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однако, долго не держится. С того момента, как он окутал Сюань Миня, он начал редеть 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пелена стала достаточно прозрачной, чтобы разглядеть окружение, Сюэ Сянь как раз набрасывал на себя широкую, подобную облаку, одежду. Узкая талия и очертания лопаток, проступившие под движением рук, мелькнули на мгновение, прежде чем скрыться под чёрными одеяниями.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 одежды был предельно прост и аскетичен, без малейших украшений или узоров — полная противоположность обычному беспокойному нраву Сюэ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такую он и предпочитал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воротник оттенял бледность его щеки и обнажённого участка шеи — бледность почти болезненную. Когда он не смеялся и не дурачился, его тёмные глаза были лениво полуприкрыты, а ресницы, в тон одежде, отбрасывали на внешние уголки глаз тонкую тень. В сочетании с безразличными губами это выглядело прекрасно, но почему-то отстранённо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мелькнувшей бледной кожи спины, а может, из-за бесстрастного профиля Сюэ Сяня, так непохожего на того, кто с усмешкой взирал со стены дома Лю, — Сюань Минь на 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этот негодник снова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холодно скользнули в сторону, заметив, что туман рассеялся. Он небрежно поправил ворот, кое-как застегнул скрытые застёжки, а затем, словно фокусник, достал тонкий чёрный шнурок и зажал его в зубах. Проведя рукой по волосам, он собрал их и перевязал шнурком.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руки, Сюэ Сянь призвал под собой порыв ветра. Опираясь на него, он перевернулся, и полы его чёрных одежд, подобно облакам, взметнулись и вновь опали. В мгновение ока он уже бесцеремонно притянул к себе деревянный стул и развалился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наполовину парализованным, он умудрялся принимать напыщенные позы — что это за манера?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можно идти? — Сюэ Сянь постучал костяшками пальцев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ответил «угу», окинул его взглядом и шагнул вперёд, собираясь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тут же шлёпнул по подлокотнику, и стул с противным скрипом отъехал назад, унося его на полметра. Он уставился на монаха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ты собираешься вернуться? Можешь идти? Или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как раз летать и могу, вот что!» — мысленно парировал Сюэ Сянь, но вслух не произнёс. Ведь он не мог просто взлететь средь бела дня — так можно было напугать до смерти всех жителей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сидел с недовольным видом, Сюань Минь, этот лысый монах,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ты планируешь, как и прежде, призывать порывы ветра и скакать обратно вместе со стулом?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Зачем я колебался? Надо было прихлопнуть его одним ударом, раз и навсегда, чтобы не досаждал своими колкостями, да ещё и с таким серьёзным видом… Пф! Кому ты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исторгнув кровавую рвоту, он с каменным лицом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сделай одолжение. Повернись, присядь и понеси меня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собирался сказать «на спине», но Сюань Минь уже невозмутимо подошёл, наклонился, одной рукой обхватил его под шеей, другой под коленями и с лёгкостью поднял. Словно поднимал не взрослого мужчину, а всего лишь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Выпрямляясь, он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приседаю и не преклоняю колен, и в ходьбе спину не 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едва не изверг на него свои внутренности: «Врёшь! В лекарьском зале семьи Цзян, когда копал меня тем медным совком, ты приседал без всяких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целиком находился в руках этого лысого монаха, и лишние телодвижения могли привести к падению и полному позору. Сюэ Сянь, сдерживая ярость, едва не задохнулся. Он окинул взглядом окружение: такая поза делала его жалким и лишала всякого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негодника сверкнули, и ему в голову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подхватил развёрнутый свёрток с одеждой, вытряхнул оттуда ещё один чёрный халат и накрылся им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приходится позориться, помни главное — скрой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Негодник и так был одет во всё чёрное, а теперь, укрытый чёрной тканью с головой, он болтался в руках Сюань Миня, словно гробовая крышка, точь-в-точь как только что испустивший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и этому нашёлся что противопоставить: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 этой позе, Сюэ Сянь вспомнил о Каменщике Чжане, который всё ещё стоял поодаль. Он поднял бледную, худую, почти призрачную руку и небрежно махнул. Оглушительный раскат грома, способный разбудить всех в округе, обрушился прямо над ухом Каменщика Чжана, возвращая того к 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плачущим лицом Каменщик Чжан поднялся, постыдно встал за спиной Сюань Миня, а затем, увидев человека у него на руках, так перепугался, что едва не грохнулся, и лишь спустя время смог выпрямить дрожащие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одежды донёсся глухой голос Сюэ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покачал головой и широким шагом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оригинальный метод этого привереды возымел эффект: по дороге почти никто не решался бросать взгляды в сторону Сюань Миня. Завидев в его руках нечто, похожее на покойника, люди с недовольными лицами отворачивались, прикрывались и спешно проходили мимо, не желая смотреть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(и «тело») вошли во двор дома Лу, уже смеркалось. Цзян Шинин как раз выходил из кухни и так перепугался при виде человека на руках у Сюань Миня, что чуть не уронил лампу. Он провёл со Сюэ Сянем больше времени, чем монах, и, будучи внимательным до мелочей, сразу узнал его безвольно свисающую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лампу, дрогнула, и он едва не швырнул её, чтобы броситься на помощь. К счастью, Сюань Минь вовремя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Жив-здоров, просто притворяется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«… И в какую же он теперь играет пьесу?»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не ответил, широким шагом прошёл в главную комнату и усадил привереду на стул у квадратного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Сюэ Сянь сбросил с лица одежду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с досадой поставил масляную лампу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на Каменщика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его безжизненного взгляда и,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каменщик. Можете звать меня Лао Чжан или Каменщик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указал на каменный замок, прислонённый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