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гости расселись по своим местам, наслаждаясь программой, подготовленной организаторами. Этот пышный вечер транслировался в прямом эфире по телевидению и интернету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бордовых мундирах с золотой отделкой сновали между столиками, подавая напитки, фрукты, меняя салфетки и пепельницы. Их движения были чёткими и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залу и в разных уголках отеля «Шангри-Ла» находились переодетые полицейские, внимательно следившие за обстановкой и время от времени обменивавшиеся сигналами. Время шло, и казалось, всё идёт своим чередом, спокойно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близился к концу, и многие начали расслабляться, думая, что скоро смогут отправиться отдыхать. В подсобных помещениях официанты болтали между собой, уборщики мыли посуду, смеясь и шутя. Охранники и агенты в штатском тоже потеряли былую бдительность, устав от нескольких часов напряжённого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вошли несколько официантов. Одни несли подносы, другие — кувшины с водой. Они направились к столикам для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выступала популярная группа из страны Б, состоящая из талантливых музыкантов, каждый из которых был настоящим красавцем. Их выступление было настолько захватывающим, что гости, улыбаясь, смотрели на сцену и не замечали проходивших мимо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официантов, держа в левой руке поднос, направился к главному столу, где сидели Хэ Ли и Кан Мин, оживлённо беседуя. Подойдя ближе, он внезапно вытащил из-за пояса микро-пистолет-пулемёт, скрытый под подносом, и открыл огонь по Кан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Ли, обладая мгновенной реакцией, резко потянул Кан Мина вниз. Тот, будучи опытным в подобных ситуациях, быстро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в вечерних нарядах рядом с ними получили пулевые ранения и с криками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другие официанты также достали оружие, захватили одного из гостей в заложники и закричали: «Никому не двигаться!» Затем они открыли огонь в сторону агентов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полицейские, услышав первые выстрелы, немедленно достали пистолеты и начали отстреливаться.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хаос. Крики смешались с выстрелами, гости в панике метались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на сцене бросили инструменты 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мгновенно транслировалось по всему миру через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полиция Наньгана и военные окружили отель «Шангри-Ла», а толпы журналистов устремились к месту событий. Вся страна Б была взбудоражена этим ужасным инцидентом — террористы захватили известных людей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событий яхты, находившиеся в море и опасавшиеся, что террористы могут напасть на участников регаты, развернулись и направились обратно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стало спокойным, лишь бескрайние волны отражали сияние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Цзыхань нашёл лодку, управляемую террористами.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рыбацкая лодка, но люди на борту явно не были рыбаками. Лин Цзыхань тихо поднялся на палубу с середины борта и незаметно проник внутрь. Его движения были быстрыми и бесшумными, и никто на борту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атака смертников, на борту находилось всего четыре человека, переодетых рыбаками: двое в рубке, один в трюме и один в кормовой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направлялись к танкеру «Юаньфан». Просторный трюм, обычно используемый для хранения улова, теперь был заполнен мощной взрывчаткой. Если бы они столкнулись с танкером и взорвали его, последствия для гигантского судна, перевозящего три с половиной миллиона баррелей нефти,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спрятавшись в тёмном углу, тихо взглянул на часы. Судя по местоположению и скорости обоих судов, столкновение должно было произойти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водолазное снаряжение и вытащил из ножен на щиколотке острый нож. Это было специальное оружие, простое и лёгкое, предназначенное в первую очередь для убийства. Оно служило ему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и бесшумно пробежал по узким проходам между отсеками, ловкий,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находился только один человек, низкорослый и спокойный на вид, сосредоточенно работавший с каким-то прибором. Лин Цзыхань, скрывшись у входа, внимательно наблюдал за ним и понял, что это взрывное устройство. Террорист установил его на бочку со взрывчаткой и тщательно проверял провода разного цвета, идущие от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прислушался и быстро определил, что вокруг никого нет. Тотчас он бесшумно спрыгнул вниз и напал на человека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 почувствовал лишь лёгкий ветерок за ухом, а затем чья-то рука закрыла ему рот. Прежде чем он успел среагировать, в горле похолодело, и силы мгновенно покинули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перерезал ему горло и хладнокровно наблюдал, как кровь хлещет из артерии. Когда дыхание террориста полностью прекратилось, он оттащил тело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взрывное устройство, решив пока не трогать его, и быстро направился в кормовую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человек, отвечавший за наблюдение за возможной опасностью. Однако, долгое время не видя приближающихся судов и слыша лишь редкие всплески рыбы, он расслабился в ночной тишине. До успеха операции оставалось полчаса, после чего его ждала смерть, и бдительность его ослабла. Он откинулся в кресле и смотрел по небольшому телевизору репортаж о теракте в Наньгане.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постучал костяшками пальцев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громко спросил человек на урду, приняв его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помощь, — ответил Лин Цзыхань на том же языке, не выдавая акцента, одновременно скребя пальцем по двери, создавая дополнительный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заподозрив ничего, тут же подошёл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дождавшись, пока дверь приоткроется, с силой ворвался внутрь. Его удар был подобен тяжёлой кувалде, дверь ударила человека по голове и груди. Тот не успел и охнуть, как рухнул на пол без сознания. Лин Цзыхань наклонился и нанёс дополнительный удар ребром ладони по шее, чтобы тот не очнулся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 собой дверь и бросился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теракт в Наньгане приковал внимание всей страны Б, особенно армии и полиции. В этом районе моря, контролируемом страной Б, не было патрульных кораблей, что заставило террористов расслабиться. Они были готовы завершить миссию и пожертвовать собой, не ожидая, что кто-то нападёт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достал пистолет с глушителем, оценил расположение двух человек в рубке и быстро вошёл через боковую дверь. Он действовал на поражение, без колебаний выстрелив несколько раз, чтобы лишить их способности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явно выходцы из Средней Азии. Они были шокированы внезапным появлением Лин Цзыхана, словно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взял штурвал левой рукой, а правой постучал по часам, сообщая Вэй Тяньюю о необходимости встречи. Вскоре пришёл ответ: «Буду через пять минут». Лин Цзыхань начал медленно сбрасывать скорость, ожидая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Танкер «Юаньфан» должен был прибыть в этот район через двадцать минут. Лин Цзыхань не был уверен, есть ли другие суда, готовые к атаке, поэтому не стал менять курс, лишь медленно снижая скорость,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Вэй Тяньюй на яхте подошёл к месту на полном ходу. Он включил автопилот, прыгнул в воду и быстро взобрался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кратко объяснил ситуацию на судне: четверо террористов, взрывчатка в трюме и взрывное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кивнул и сказал: «Я проверю», — после чего развернулся и быстро направился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