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улыбкой отступил, давая ему войти. Лин Цзыхань сделал всего пару шагов, как тот резко прижал его к стене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кажется, на мгновение замер, но тут же обнял его за талию и ответил на поцелуй — долгий, страстный и бесконечно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Тяньюя плотно прижалось к нему. Целуя,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этого малыша с собой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слегка запыхавшись, отвечал между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то же самое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силой прижал его к себе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загляделся на Сяо Юя, вот мне и пришлось ребёнка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взглянул на него, а этот Кан Мин настаивал, чтобы я принял подарок. Что я мог поделать? Мальчик выглядел жалко, не мог же 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ты, однако, сострадательный, — ворчливо прошептал Вэй Тяньюй, уже запуская руки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его страсти Лин Цзыхань, казалось, немного потерял голову. Он позволил тому расстегнуть свою рубашку, чувствуя, как губы скользят вниз по подбородку и шее. Прижатый спиной к стене, его обычно холодный, фарфорово-белый цвет лица будто ожил в мягком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вправду был охвачен чувствами. Хотя эта близость была частью рабочего плана, он не смог сдержать бушующий внутри поток эмоций. Его поцелуи и прикосновения постепенно теряли осторожность, становясь всё глубже и жарче, а неистовая страсть жадно устремлялась к тому, кого он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конечно, всё чувствовал, но в такой ситуации не мог сказать ни слова. Он изо всех сил старался сохранять спокойствие, лишь издавая сдержанные стоны в горячих объятиях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резко поднял его, швырнул на кровать и тут же накрыл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поглощены поцелуем, когда дверь ванной отворилась и вышел Сяо Цзинь, закутанный в большое банное полотенце и вытирающий волосы. Увидев двоих на кровати, он остолбенел, застыв на месте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 Цзыхань, кажется, первым заметил его присутствие и оттолкнул Вэй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застыл, затем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Цзиню показалось, будто четыре луча, устремившиеся на него, пронзили его насквозь, словно шила. Он неловко поёрзал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может, мне…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минуту смотрел на него,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Оставайся здесь. — И, оттолкнув Вэй Тяньюя, быстро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пуговицы на его рубашке были расстёгнуты, обнажая бледную грудь и ужасающую татуировку — пылающий череп — на правой стороне. Сяо Цзинь, увидев это, невольно содрогнулся, лицо его побелело, и он испуганно опустил взгляд. Лин Цзыхань не обратил на него внимания, прошёл мимо и вернулся в свою комнату. Ледяная аура, исходившая от него, заставила Сяо Цзиня снова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щёлкнул замок в той комнате, Вэй Тяньюй невольно усмехнулся. Он провёл рукой по лицу и поманил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Отдыхай,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покорно кивнул и подошёл к кровати. Вэй Тяньюй швырнул ему пульт от телевизора и направился в ванную. Вскоре 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здесь был не очень большой, плоский, висел на стене, картинка была чёткой. Сяо Цзинь, прислонившись к изголовью, смотрел боевик на голливудском канале и быстро увлёкся. На его красивом лице застыло простое, сосредоточенное выражение, а блестящие глаза казались влажными и сияющими — настоящая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Тяньюй вышел в пижаме. На его чётко очерченном лице блестели капли воды, отчего он выглядел невероятно статным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Сяо Цзинь вдруг вспомнил, зачем он здесь, поспешно опустил веки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улыбнулся, подошёл и сел рядом. — Уже поздно, не устал?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быстро покачал головой и потянулся расстёгивать его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обнял его, чмокнул в губы, но затем по его лицу промелькнула тень беспокойства. — Спи сначала, — сказал он. —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Цзиню пришлось остановиться. Он смотрел, как тот встаёт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постучал в соседнюю дверь, постепенно стуча всё настойчивее. Через некоторое время дверь открылась. Лин Цзыхань, тоже в пижаме и, видимо, только что из душа, стоял на пороге. Увидев Вэй Тяньюя, он, кажется, слегка поморщился.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странно усмехнулся, втолкнул его в комнату и, когда тот, не ожидая, отшатнулся, перехватил и снова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Цзыханя, которого дёргали туда-сюда, это начало раздражать. Он поднял руку,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Тяньюй крепко держал его, целуя и при этом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Цю, хватит на меня сердиться,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перестал сопротивляться. Он постоял так, позволяя себя целовать,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там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вздохнул, уронил голову ему на плечо и с хитрой, немного наглой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Спать я хочу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не знал, что с ним делать. Помолчав,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детьми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сложного, — Вэй Тяньюй беззаботно усмехнулся, отпустил его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на кровати, простыня натянута до пояса. Его стройное, гибкое тело выглядело прекрасно, будто излучая перламутровое сияние. Он робко смотрел на Вэй Тяньюя, в его глазах стоял туманный, влажный блеск, невероятно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нежно потрепал его по волосам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Поселишься в одной комнате с Сяо Цзинем. Не волнуйся, раз уж господин Кан подарил вас нам, мы не будем с вами плохо обращаться. Сегодня вы хорошенько отдохните, а обо всём остальном поговорим завтра,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слегка удивлён, но быстро кивнул. Он тоже был обёрнут полотенцем, и, слезая с кровати на ковёр, он слегка съёжился. Немного подумав, он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я ещё ни с кем не был. Я чистый. Пожалуйста, не гнушайтесь мной… не отправляйте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успокаивающе обнял его за плечи, легко похлопал. — Не волнуйся, я не отправлю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Юй внутренне выдохнул с облегчением и пошёл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смотрел, как тот заходит и запирает дверь, затем повернулся, вернулся в комнату и защёлкнул замок. Всё это время на его лице сохранялась тёплая, безмятежная улыбка. И лишь когда дверь была надёжно закрыта, его выражение стало спокойным. Хотя улыбка исчезла, взгляд, которым он смотрел на Лин Цзыханя, был бесконечно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ответ слегка улыбнулся, затем поднял запястье и посмотрел на экран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чётко отображалось, что происходит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больше ничего не сказал. Он достал из тумбочки заранее подготовленный компьютер, подключился к спутнику и, используя его различные мониторинговые инструменты, стал пристально следить за обстановкой вокруг маленького отеля. Они задернули шторы, так что снаружи было совершенно невозможно понять, чем они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Они обладали необычайным терпением и могли подолгу наблюдать за чем-то, не чувствуя усталости. Время от времени Вэй Тяньюй вставал, наливал Лин Цзыханю воды, тот улыбался ему и выпивал.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Тяньюю казалось, что в этой закрытой маленькой комнате постепенно распространяется некая аура, от которой его сердце трепещет и дух захватывает, и это доставляло ему огромное удовольствие. Даже занимаясь монотонной работой, он находил в этом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 немного поговорили, ещё немного посмотрели телевизор, затем каждый уснул на своей кровати. Помимо редких переворотов с боку на бок, они даже в туалет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отеля тоже было тихо и спокойно. Вэй Тяньюй видел, как пролетают ночные птицы, слышал журчание ручья, но никаких признаков засады или приближения кого-либо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Вэй Тяньюй поднялся, потянулся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этих детей наверняка есть маячки, я думал, они нападут этой же ночью. Похоже, противник довольно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Цзыхань. — Не похоже на стиль Кан Мина, не такие уж они и безрассудные.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Вэй Тяньюй, задумавшись. — Как думаешь, стоит отвести этих детей в общество «Жиюэ»?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дадим им знать. Вынудим противника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