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обычному расписанию, Ло Минь должен был уже с утра появиться в Пакистане и встретиться с людьми из местного филиала общества «Жиюэ», но его всё не было. Это вызвало беспокойство, и о происшествии тут же доложили Чжоу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едва взяв трубку, немедленно связался с Гусманом, чтобы узнать, где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в разговоре крайне деликатно обрисовал ситуацию, сказав лишь, что Ло Минь случайно получил травму и ему потребуется несколько дней на восстановление. Он попросил Чжоу Юя сохранять спокойствие, принёс свои извинения и заверил, что Ло Минь будет возвращён в целости и сохранности.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Чжоу Юй, едва положив трубку, придёт в такую ярость. Бросив все дела, он в тот же миг вылетел на частном бизнес-джете общества «Жиюэ» в южный афганский город Кандагар, а оттуда помчался на юг, прямо в район «Золотого полумесяца».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достиг территории, контролируемой Гусманом, была уже глубокая ночь, и его появление вызвало немалый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Людей, которых он привёл с собой, хватило бы на небольшую армию — все они были лучшими бойцами из братства, вооружёнными до зубов. Он даже прихватил с собой двух телохранителей Ли Юаня. Сразу было видно — явился 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Гусман, увидев высокого статного мужчину, который выпрыгнул из машины, весь излучая ярость, лишь улыбнулся и указал на дверь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Необычный шум заставил Лин Цзыханя и Вэй Тяньюя вскочить на ноги. Один встал у окна, другой заблокировал вход, готовясь к любому развитию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стремительно взбежал наверх, его лицо искажено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Цзыхань, увидев его, немедленно распахнул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широким шагом вошёл в комнату и сразу же увидел Ло Миня, спящего на кровати. В воздухе витал запах дезинфекции с лёгким, но отчётливым оттенком крови. Его лицо исказилось, он бросился к кровати и приложил пальцы к шее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было ровным и сильным. Только тогда он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не волнуйтесь, — тихо произнёс Вэй Тяньюй, стоя в стороне. — У Минь-гэ нет угрозы для жизни. Но ранения серьёзные, требуется лечение и время на восстановление.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сделал? — мрачно спросил Чжоу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взглянул на вошедшего следом Гусмана и слегка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подошёл, похлопал Чжоу Юя по плечу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Юй, в этот раз я не смог защитить А Миня. Мне искренне стыдно. Но я вынужден попросить тебя об одолжении — пока не трогай того, кто это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взорвался Чжоу Юй. — Генерал, по правилам я обязан тебя уважать. Наши семьи сотрудничают почти двадцать лет, ты друг моего дяди Юаня, я всегда считал тебя старшим. Я бы жизнь за тебя отдал, не моргнув глазом. Но А Минь изувечен, а ты просишь отпустить виновника? Этого я принять не могу. Почему? А Минь не похож на меня, он всегда знает меру, здесь у тебя он никого не мог обидеть. Кто на него напал? И кто этот человек, что ты его так защищаешь?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защищаю. Но сейчас он не может пострадать здесь. ЦРУ уже потребовало его выдачи, и сегодня я отправил его к ним. А Юй, ты же знаешь, на чьей поддержке держится наш бизнес. Раз они открыто потребовали, я не могу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ЦРУ? — с недоверием посмотрел на него Чжоу Юй. — Это они напали на А Миня?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действительно не знаю, — твёрдо покачал головой Гусман. — Но ЦРУ, судя по всему, хочет защитить этих двоих. Информация поступила, и позиция у них жёсткая.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забегал по комнате, бормоча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Чёртовы американцы… Теперь мы с ними точно не сойдёмся. Не бывать вам в Наньгане. Хотите базу построить? К чёрту! Пока я жив, этого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молчали, слушая его бурчание.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резко остановился, повернулся к Гусману и твёрдо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обещаю не мстить сейчас. Но скажи мне, кто это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подумал, что раз «Пара убийц „Дух и Призрак“» уже в курсе, скрывать незачем, и чётко выговорил: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 миг остолбенел, затем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как… Значит, братство «Пять слив» давно в сговоре с ЦРУ. Понятно, почему они так быстро развиваются и метят на наше место. Ладно… Посмотрим, как я их уничтожу.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лицо исказилось от новой тревоги, и он с отчётом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Мин? Этот подлец… Он А Миню ничего…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понял, о чём он, и поспешил успокоить: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 немало натерпелся, но, к счастью, худшего удалось избежать. Сяо Цю вовремя подоспел и спас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облегчённо выдохнул, повернулся к Лин Цзыханю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 А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Цзыхань слегка смутился и после паузы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Юй-гэ.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 понемногу разбудил Ло Миня. Он медленно открыл глаза. Жар только что отступил, оставив его слабым. Он смотрел на знакомый силуэт, и в глазах у него вдруг выступили слёзы. Перед Лин Цзыханем он держался, но, увидев Чжоу Юя, ощутил вдруг всю свою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тут же заметил, что он проснулся, и все прочие мысли вылетели у него из головы. Он бросился к кровати, наклонился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ты? А Минь,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— устало ответил Ло Минь.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«нормально»? — раздражённо прошипел Чжоу Юй. — Я же говорил тебе быть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Ло Миня дрогнули в слабой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отругать, подожди, пока я поправлюсь,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Ругать? Кто собирается тебя ругать? — проворчал Чжоу Юй. — Отныне никуда без меня. Только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Тяньюй и Гусман не смогли сдержать улыбок. Лин Цзыхань слегка склонил голову, словно не ожидая, что знаменитый на весь криминальный мир гуляка Чжоу Юй способен на такие сентиментальные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Гусман, как человек бывалый, сделал молчаливый знак двоим молодым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поняли и тихо вышли вслед за ним, прикрыв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Юй, дождавшись, когда шаги затихнут, наклонился и поцеловал побледневшие губы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ранен?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Правое плечо, ноги, — улыбнулся Ло Минь. — Но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нахмурился, вспомнив похотливый взгляд Кан Мина. Ему всё равно не было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осторожно сказал он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хотел остановить его, но было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перевязок на нём не было одежды, и на теле отчётливо проступали синяки и следы жестоких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широко раскрыл глаза. Его лицо потемнело. Он окинул взглядом всё тело Ло Миня, прежде чем снова укрыть его одеялом. Его дыхание стало тяжёлым и частым.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что бы ты ни думал, не устраивай здесь сцен, — поспешно сказал Ло Минь. — Обсудим всё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кивнул, но лицо его оставалось мрачным. Было видно, как ему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Минь понял его мысли и, слабо улыбаясь,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всё не так, как ты думаешь. Он использовал рукоять ножа. А потом пришёл Сяо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«рукоять ножа», Чжоу Юй вздрогнул. Но, дослушав до конца, облегчённо выдохнул. Он прислонился к изголовью кровати и нежно погладил лоб Ло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думай лишнего. Я просто не хочу, чтобы тебе причиняли боль. Ничего больше. Ты… ты такой чистый человек. Я никому не позволю тебя осквернить.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знаю. Не волнуйся, я в порядке, — с глубочайшей усталостью произнёс Ло Минь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Юй остался сидеть рядом, не отходя от него почти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рассвету знаменитый «золотой мальчик» изрядно помялся. Одежда была мятая, на подбородке пробилась тёмная щетина, что придавало ему суровую, уставшую привлекательность. Он сказал Гусману: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я забираю А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Гусман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Минь в таком состоянии, ему лучше бы ещё несколько дней покоя. А Юй, я понимаю твои чувства, но даже если ты зол на меня, не стоит рисковать здоровьем А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http://bllate.org/book/16287/1468041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