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настолько увлёкся созерцанием тонких, холодноватых губ Шэнь Фаши, что не заметил, как рука того дрожала, когда он задавал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Шэнь Фаши нервно облизал губы, и Цзи Саньмэй поклялся бы, что увидел мелькнувший кончик языка. Этот маленький кусочек плоти выглядел настолько соблазнительно, что Цзи Саньмэю захотелось вежливо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опустив взгляд на свои ещё не сформировавшиеся части тела, он с трудом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суматохе, мальчик с родинкой выкрикнул его имя, и Цзи Саньмэй был уверен, что Шэнь Фаши слышал это, поэтому не собирался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взгляд Шэнь Фаши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оживился, открыто взял руку Шэнь Фаши и медленно, тщательно вывел своё имя на его ладони тонкими пальцами, будто надеясь, что те проберутся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привык к такому контакту, но сдержался. Особенно когда увидел, как иероглифы «Цзи Саньмэй» постепенно проявляются на его ладони,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жадно смотрел на маленький завиток волос на затылке мальчика, а колокольчик на его магическом посохе звенел, словно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Саньмэй неохотно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сжал правую ладонь, словно желая навеки впечатать в неё следы этих трёх иероглифов, скрыть их от чужих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не моргнув,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из Биньци.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посох выпал из рук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чтобы быть на одном уровне с мальчиком, и смотрел на него так, словно хотел вобрать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 это, отринувший путь и принявший буддизм ради встречи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Фаши горел огонь, от которого щёки Цзи Саньмэя запылали, но, немного подумав, он всё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сгустилась дымка неведения, чистая и невинная, словно к ней нельзя было прикоснуться: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я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стиснул зубы, на скуле вздулась напряжённая жилка, его пальцы дрожали, издавая лёгкие щелчки, но он не решался схватить плечи мальчика, боясь передать ему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подбирая слова в уме, Шэнь Фаши наконец неохотно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Друг.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были близкими друзьями, и он не хотел, чтобы в этой жизни всё начиналось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более… теперь он был в теле семилетнего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смешно, в глазах мира он, Цзи Саньмэй, мог в одиночку помочь Чжуинь поглотить Лунган, когда-то равный по силе, и вознести Чжуинь в звание первой бессмертной школы на континенте, что делало его мастером манипуляций, способным с лёгкостью достать звёзды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Цзи Саньмэй был неуверен в себе,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Особенно перед Шэнь Фаши он часто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не достигнет подходящего возраста, Цзи Саньмэй не осмеливался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Шэнь Фаши невольно повысил голос, вокруг него закрутились крошечные вихри духовной энергии, и ярость, исходящая от него, заставила хозяина невольничьего рынка отступить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ты не он, почему ты из Биньци? Если ты не он, почему у тебя такое же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тронул уголок губ, и ложь полилась сама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имя мне дал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Лючэнь.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Цзи Саньмэй часто вспоминал своего послушного младшего брата. Они были близнецами, выросли вместе, и брат всегда слушался его, был предан и привязан, как домашний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погиб насильственной смертью, этот парень точно назвал бы своего потомка в его честь, чтобы помнить его всегда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никак не ожидал такого ответа и не смог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Лючэнь… женился? Почему я никогда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встречный вопрос озадачил и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Лючэнь всё ещё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 Саньмэя нет ничего проще, чем говорить неправду с уверенностью. Он ловко ушёл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года меня похитили и привезли в Юньян. С тех пор я отца не видел. … Он сказал мне, что я из Биньци, и это имя он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 убедительно, что даже хозяин невольничьего рынка на мгновение забыл, что Цзи Саньмэй родился в рабовладельческом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намеренно имитировал детскую речь, его слова были немного путаными, что звучало ещё правдоподобнее. Шэнь Фаши, похоже, поверил, опустил голову и уставился на упавший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предисловий,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Саньмэя сжалось, но прежде чем он успел отреагировать, Шэнь Фаши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уст вырвался звук, казавшийся невесомым, словно лёгкий ветерок мог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словно ряска на воде, и даже сам Шэнь Фаши едва слышал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Цзи Саньмэй?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даже это имя больше не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 сущее подобно сну, иллюзии, пузырю, тени, росе или молнии, и должно восприниматься как таковое». Неужели мир столь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Саньмэй уже готов был признаться, Шэнь Фаши пришёл в себя, отпустил его и быстро отвернулся, словно пытаясь что-то скрыть, его голос вновь обрёл лёгкую, почти безразличную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тебя. Ты идёшь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абсурден.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 мёртв, и в этом мире, в этом сне, больше не будет второго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Смотрите, это мой близкий друг. Красивый, длинноногий, с широкой грудью и тонкой талией, настоящая красота. Во всём мире нет никого лучше него, я создан для него, и он должен быть моим суженым.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Повседневная жизнь обожающего мужа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Фаши, Цзи Саньмэй решил, что больше не может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закутанный в рясу: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знаете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«дядя» прозвучало у Цзи Саньмэя звонко и ясно, словно с подтекстом, но при вслушивании ничего особого в нём не было. Однако для Шэнь Фаши этот тон был пугающе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про себя мантру успокоения, Шэнь Фаши собрался с силами и вновь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зажжённый духовной энергией, окутывал людей лёгкой дымкой, и глаза Цзи Саньмэя, подобно чёрному жемчугу в белом серебре, были прекрасны и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это не тот человек, Шэнь Фаши больше не хотел любоваться видом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отправить письмо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просьбы, Шэнь Фаши и сам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пристально смотрел на Шэнь Фаши,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написал множество писем от имени других людей, а также отправил бесчисленные послания своему брату в Чжуинь и Шэнь Фаши, чётко указывая своё местоположение, надеясь, что они придут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ответа не было, письма пропадали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