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произнесла с дыханием, легким как дуновение: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сердись. Этот человек почти мертв. Мы разделим его пополам. Хоть и не получим столько силы, как по сделке, но хоть немного восстановимся.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Сюшэ наконец смягчил свирепое выражение и жадным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съем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заметила, что Сюшэ хочет поглотить все сам, и попыталась остановить, но тот был слишком голоден, и ей не удалось его сдержать. Однако они не ожидали, что, едва Сюшэ проглотил половину, тело Жун Би озарилось золотым сиянием, подобным цилиню. Свет вспыхнул с такой силой, что поглотившего его Сюшэ обратило в пепел. Тело Жун Би тоже начало растворяться в ничто. Су Цин, раненая сиянием, пожертвовала еще одним хвостом и была вынуждена принять истинный облик. В ее глазах вспыхнул золотистый блеск, полный ненависти: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был он. Не отомстив, не могу считать себя святого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открыл глаза. Сон кончился. Он размышлял: возможно, Жун Би смог добраться до горы Чжаояо не только по воле Фэн Минлань, но и потому, что та боялась, как бы ее сделка с демонами не навредила людям. Просто Фэн Минлань не ожидала, что Жун Би будет действовать так яростно, отбросив прежнюю расчетливость.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небе клубились тучи. Янь Ся вышел из гостиницы. Си Чжэнь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Либе уже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потемнело, завывал ветер, неся с собой крупный песок и мелкую гальку. Перед ними лежала бескрайняя мутно-желтая пустошь, простиравшаяся на тысячи ли. Русло реки, иссушенное засухами и выветренное песчаными бурями, зияло на равнине Гоби. Оно тянулось из пустыни, словно предупреждая об опасности впереди. Растения, еще хранившие проблески зелени, упрямо цеплялись за жизнь, сопротивляясь этому запустению.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впервые видел подобное. Стоя здесь, он чувствовал себя лишь пылинкой в этой беспредельности. В груди его рождалось безмерное воодушевление, усталость же стиралась начисто. Все сомнения, терзавшие его в кошмарах, и засевшее в костях стремление стать сильнее — все растворилось в этой безбрежной пустыне.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замер, очарованный, и наконец постиг, что имели в виду великие мужи, говоря: «Будь поденкой меж небом и землею, будь песчинкой в безмерном море». Его мелкие, ущербные мысли здесь разбивались. Он жаждал вырваться из клетки самосожаления, чувствовал, что должен прожить жизнь иначе — не так, как прежде, и даже не так, как те люди из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здешние поселенцы говорили, будто здесь стояли высокие горы, но в какой-то год исчезли. Люди уже не помнят, когда. Похоже на сказку. Море превращается в mulberry fields — и все в мгновение ока, — раздался голос Юнь Сяо. Янь Ся взглянул на нее. Та вздрогнула: в его взгляде не было прежней холодности, он был полон неукротимости.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не просто сказка.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 удивилась. Может, оттого, что они были вместе так долго, перемены в Янь Ся не казались ей явными. Она вспомнила, что хоть и просила его о помощи и всегда верила ему, ценила лишь его боевое искусство, не вглядываясь в остальное. Теперь же, присмотревшись, она увидела: Янь Ся — прекрасен. Длинные волосы небрежно собраны, лицо — словно выточенное, стань пряма, сложение стройное. Поистине красавец-мужчина. Юнь Сяо подумала: встреть она его впервые — может, и смутилась бы. Но теперь она считала его семьей, и, обнаружив его красоту, не почувствовала ни краски на щеках, ни трепета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есть иные соображения?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не ответил, погруженный в раздумья. В это время послышался звон колокольчика. К ним подошел поселянин, ведя трех верблюдов. На горбах тех висели припасы и вода. Янь Ся отдал крестьянину оставшиеся деньги. Тот с беспокойством посмотрел на троих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укор будь сказано, но вы на верную смерть идете. Вас трое: один слаб здоровьем, другой молод, да еще и девица с вами. Чем дальше в пустыню — тем опаснее. Дойдете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Чжэнь, обычно холодный, смягчился и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старец. Но есть дела, которые нельзя не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черная буря поднимется. Этому не человеку противиться.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 Чжэнь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предостережение.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за время пути привык к поведению Си Чжэня: с бойцами тот всегда был суров и неприступен, с простым народом — неизменно мягок и учтив. При первой встрече он уже поражал отрешенным благородством, а теперь и поступки его полностью соответствовали репутации «белоснежного элегантного меча Юньцзэ». Он всего-то купил верблюдов, обходился вежливо и доброжелательно — и вот уже старик открыл ему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старик ушел, Си Чжэнь, заметив странное выражение на лице Янь Ся,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Чувствую, будто все вокруг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Чжэнь посмотрел на просторы Гоби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задумался, а Янь Ся подумал: «Что же это за предводитель Альянса Улинь, если сей молодой мечник готов жизнью рисковать ради него?»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на верблюдов и двинулись по бескрайней равнине Гоби. Мелкие камни и песок били им в лица. Янь Ся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старик правду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Старец тот живет здесь давно, ему виднее. Вот только сейчас как раз пора черных бурь. Хоть бы мы и попросили его быть проводником — все равно не смог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годах.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Си Чжэня мелькнула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следовало просить вас помочь. Вы хотели, правда, прославиться в реках и озерах, но с вашим мастерством вам не нужно идти на такой риск. Но я еще не оправился от внутренних ран, а предводитель Альянса в опасности. Мне пришлось ринуться в это гибельное место. Может, во мне и впрямь течет безумная кровь — не спасу его, не успокоюсь.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как раз были свободны. Предводитель Альянса пропал — как член мира боевых искусств, я почитаю своим долгом участвовать в спасении.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один за ним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один. Просто я привык действовать в одиночку, потому и не с ними. Они, наверное, еще в центральных землях застряли.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 не сообщил?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слишком рано вышел в мир боевых искусств. Они чтут меня как старшего и побаиваются беспокоить. Со временем осталась связь лишь с немногими старейшинами. Но я отправил весточку с голубем старому предводителю.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Ся оставался последний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мы не вызволили тебя из Пруда Пяти Ядов, ты бы…?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были средства сохранить жизнь. Они не посмели бы тронуть меня всерьез. В том Пруду, хоть я и был в стесненных обстоятельствах, внутренняя энергия понемногу возвращалась. Выбрался бы и сам, просто дольше пришлось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с почтением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Недаром в реках и озерах тебя так превозносят.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Пустые похвалы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только начал путь в мире боевых искусств. Осмелюсь утверждать: большинство бойцов тебе не соперники. А из молодых талантов равных тебе —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увидь я эту пустынную беспредельность, простирающуюся на тысячи ли, — может, и придал бы этому значение. Увидев же — и мыслей таких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 Чжэнь с чувством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те, кому довелось побывать в великой пустыне и вернуться живыми, обретают способность выходить сердцем за пределы суетного мира. Глядя на тебя, вижу 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выйду из пустыни — и сердце вернется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похож на того, кого я встретил впервые. Теперь больше подходишь своему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Янь Ся стало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всегда меняются. Разный выбор на распутье ведет по разным дорогам. Он вспомнил исчезнувшего Шэнь Юя. Тот всегда все рассчитывал наперед и создавал ощущение, что никогда не уйдет. А теперь взял — и ушел. В душе Янь Ся затаилась досада, но вид этих безбрежных просторов изменил его прежние мысли, успокоил душу. Хотя он уже тайно положил в сердце решение: всю жизнь положит, но вернет Шэнь Юя к жизни, чтобы тот не мог вот так взять и уйти, когда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день и ночь, следуя карте, которую Си Чжэнь взял во дворце Цинпин, и наконец достигли великой пустыни. Си Чжэнь, глядя на желтое небо, сказал Янь 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черная буря скоро нагрянет. Нам придется остерегаться зыбучих песков.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видно, они прибыли слишком кстати. Прошли полдня, и Юнь Сяо, зорко глядя вперед, вдруг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Черная буря! Надвигается!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http://bllate.org/book/16277/1465563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