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предупредил мать о своём приезде за час, так что успел-таки к праздничному ужину. Хотя ужином это можно было назвать с натяжкой — скорее, поздним перекусом, ведь домой он добрался уже около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душ, Пэн Цзэфэн сел с родителями смотреть новогодний гала-концерт. Даже в 2025 году он оставался таким же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Пэн Шиван положил в тарелку сыну то блюдо, которое тот терпеть не мог, а госпожа Чжао Сыюй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вас ко мне что, претензии есть? —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ненавидел цветную капусту — её текстура 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хорошую примету. Ждём уже внуков, — бросила взгляд на Пэн Цзэфэна Чжао Сыюй, не отрываясь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скучает. Когда тебя нет, мы вдвоём, и праздничный ужин теряет всю прелесть, — Пэн Шиван, ежедневно выслушивая жалобы жены, тактично передал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таким домашним ребёнком, — сказала Чжао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классах, даже если давали полдня выходных, сразу бежал домой, — добавил Пэн Шиван.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подумал: «Какая там в школе нагрузка? Конспекты даже писать не приходилось».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поступил в университет — и след простыл, — заметила Чжао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зимних каникулах домой на несколько дней заглядывал, — поддержал Пэн Шиван.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мысленно вздохнул: «А вы, как ненормальные, с первого курса прямо с первого дня Нового года сватать меня принялись».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работать — вообще раз в год появляешься, — продолжила Чжао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твои нам не нужны, приезжай просто почаще, — добавил Пэн Шиван.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уже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смотрел на их лица и напоминал себе: «Они во мне нуждаются». Но пациентов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 едва не вырвалось: «А мы разве не нуждаемся?», но она сдержалась. — Чем больше людей вылечишь, тем лучше. И, как сказал отец, деньги твои нам ни к чему — ни гонорары, ни там авторские какие, не переводи. Нашей зарплаты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их, кроме как вам, тратить некуда. Хотите — хоть площадь для танцев стройте, — Пэн Цзэфэн, конечно, понимал, о чём мать, но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он не ради денег, потому и остановиться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грусть Чжао Сыюй тут же развеялась. 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сошёл, — согласился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 тяжело вздохнула. — И совсем ты не милый. Надо было второго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боязнь, что не справится и двоим внимания не хватит, она бы, как родители Вэй Цяньяня, ещё одного завела. Вот они теперь счастливо детей дома дожидаются, еду готовят. Завидно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тему закрыли. Чжао Сыюй хоть и ворчала, но сыну всё-таки неловкостей устраивать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аж до самого Нового года занимался?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вкратце рассказал о происшествии на вилле, опустив всё сверхъестественное, так что осталось лишь заточение в морозильной камере. Но благодаря его лёгкому тону история вышла будничной, словно стакан воды выпил, так что даже слова «чуть не погиб» мать восприняла как попытку разжалобить.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Пэн Цзэфэн вернулся в комнату и вскоре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Чжао Сыюй приблизились к двери, замерли на мгновение, потом стали удаляться, и лишь когда послышался звук открывающейся и закрывающейся другой двери, Пэн Цзэфэн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распланировать дела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ещё много пациентов по записи, надо было прикинуть время на лечение, подготовиться к новым случаям и непредвиденным событиям. А потом постараться выкроить немного личного времени — друзья почти все женаты обзавелись, а те, кто в браке, скоро, наверное, детей заведут, надо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Праздник середины осени больше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возможности на День отца и День матери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отношения нужно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Часа через два Пэн Цзэфэн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минуту погас свет и в комнате Пэн Шивана с Чжао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старших классах у Пэн Цзэфэна был чёткий режим, но если он вдруг засиживался, родители тихонько бдели вместе с ним. Они знали, что сын у них ответственный, потому в его дела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занимается — им, как родителям, конечно, хотелось знать, но они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сказать, а что нельзя, сын понимал лучше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Цзэфэн, которому подыскали свидание,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чуть не погиб, можно не ходить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Сам виноват — в обещанное время домой не явился, отправился шляться, — Чжао Сыюй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то были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свои причины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причины? — только она умудрялась каждый год в первый день Нового года девушек для свиданий находить.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 недовольно покосилась на Пэн Цзэфэна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и проглотив полмиски риса,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послушай, как с матерью разговариваешь! Хочу внука, здорового да крепкого, разве нельзя? Давай, доедай и катись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мужчин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мужчину подыщу.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внук-то?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двое мужчин ребёнка не родят.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 человек неконсервативный, подходила ко всему с рассудком: если полюбит человек — она смирится, а уж если какое другое существо — что ж, и тут попытается.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Поглядев, как неспешно ест Пэн Цзэфэн, Чжао Сыюй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не хотел рано встречаться с незнакомкой и развил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жена детей не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надо. Я что, нож к горлу приставлю?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ребёнок вам не очень-то нужен. Зачем мне тогда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вещи. Непреодолимые обстоятельства и человеческие усилия друг другу не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«Непреодолимые обстоятельства» — выражение подобрала изящное.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свидания не так проходят: сначала вместе поели, познакомились, потом телефоны обменялись и о следующей встрече договорились? Зачем мне тут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моей еды не пробовал. Вдруг тебе позвонят, и ты сбежишь? Да и когда своя семья появится, вообще реже приезжать станешь. А я… я люблю смотреть, как ты ешь то, что я приготовила. Всякий раз думаю: «Как хорошо, что сын мою еду кушает».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Пэн Цзэфэна задела Чжао Сыюй. Пусть она и знала, что он не неблагодарный, но всё равно немного завидовала живости и отзывчивости чужих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бесчувственный… Ладно уж, приведи хоть Сяо Фэна. Я всегда хотела, чтобы он моим сыном был — такой славный, совсем на тебя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меняйте.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тебя не возьмут. Молчун да ещё и вечно проблемы создаёшь.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ненадолго, вечером Сяо Фэна приведём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Чжао Сыюй гневно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сразу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находилось в чайной с китайской кухней примерно в двух километрах от их дома. Пэн Цзэфэн, как обычно, заказал только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вошла девушка в красном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направляется к нему, Пэн Цзэфэн встал и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Пэн Цзэфэн! — изумилась У Хуэйлин.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очки. —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порылся в памяти. — Ты… та самая, что с Цяньянем дружила?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Запомнил он её потому, что когда-то кто-то сказал, будто Цяньянь и У Кэ — мерзость, и девушка, не долго думая, дала тому пощёчину, а потом отчитала на все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Хуэйлин. Не думала, что на свидании старого знакомого встречу. Я же Сяо Сяо говорила, что ты наверняка одиноким останешься, вот она, правда-то, ха-ха-ха-ха… — У Хуэйлин покатилась со смеху,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не обиделся. Раз уж это старый знакомый, можно просто поболтать. — Насмеялась? Заказывай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