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хлопотала, помогая им с лекарствами и перевязками, приговаривая: «Она боль плохо переносит, даже царапина для неё — как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отделалась тяжёлыми ранениями. В схватке с Фэем она не только не получила преимущества, но и чуть не лишилась руки, а то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проводил лекаря. Фэя, всего закованного в железные цепи, привязали к дереву во дворе. Снег укрыл его плечи, рот был заткнут вонючей тряпицей, которую не выплюнешь, и он лишь с ненавистью взирал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Цзюнь обратилась к Цзиньсю: «А что с Чжан Саном и Ли 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 мгновение замешкалась, затем ответила: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сказала: «Фэй был третьим убийцей, поджидавшим их за городом. Если бы ты не прикончила Чжан Сана и Ли Сы, он бы в город не сунулся».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опустила голову.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«Сорняк, если с корнём не вырвать, обязательно отрастёт снова»,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Цзюнь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опустилась на колени, свет свечи падал на её упрямо выпрямленные плечи. «Я не ожидала, что кроме них будет ещё один убийца. Недостаточно продумала».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Фэй с силой выплюнул тряпку. «Чжан Сана и Ли Сы я бы и сам прикончил в день возвращения в Западный Цзян. Но кто-то спугнул дичь, и мне стало любопытно — кому в Верхней столице понадобился тот самый портрет?»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заставила себя успокоиться и спросила хрипло: «Ты тела Чжан Сана и Ли Сы убрала?»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велела Цзиньсю скормить Фэю яд. «Яд называется "Пожиратель сердца". Действует раз в семь дней. Каждую неделю я буду давать тебе противоядие».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продал хозяина?» — Фэй фыркнул. «Я, старый пёс, ядов отведал — твоего не испугаюсь».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сказала: «Я и не прошу тебя никого продавать. Ты просто уйдёшь от Чжун Хуэя, а потом обучишь Пинь-нян всему, что знаешь о боевых искусствах. В первый день следующей луны, когда Чжун Хуэй покинет столицу, я отпущу тебя обратно в Западный Цзян. И забудь обо всём, что здесь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 мгновение задумался, затем перевёл взгляд на Цзи Сы, стоявшую у окна. «Ты из Западного Цзяна?»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временного пребывания посла, усадьба Чжун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стоял, заложив руки за спину, и в тревоге мерил шагами комнату. «Почему до сих пор не вернулся, почему не вернулся, почему…»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себе под нос, наблюдая, как за окном смеркается и снег валит хлопьями, а Фэя всё нет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— доложила у двери служанка, — подавать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«Вон!» — взорвался Чжун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ретировалась,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Хуэй, что за нервы?» — раздался за спиной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резко обернулся и увидел Фэя, развалившегося в кресле и попивающего его чай. В сердцах он ринулся вперёд и вырвал чашку!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вообще задумал?!» — прошипел он. «Когда ты прибыл в столицу? Чего тебе от меня нужно? Налань Цо что тебе велел? Ты же знаешь, что тайно ввозить убийц в город — смертельная крамола!»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махнул рукой и невозмутимо отхлебнул прямо из чайника. «Не твоя забота. Я здесь, чтобы попрощаться».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тут же выпалил: «Так убирайся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усмехнулся. «Не торопись. Кое-что у тебя спросить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настороженно посмотрел на него.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поднялся, скрестив руки на груди. «Помнишь старшего принца государства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облегчённо вздохнул. «И что? Старший принц Западного Цзяна шесть лет назад по дороге в столицу разбился, упав со скалы. Разве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почтительно поклонился в сторону императорского дворца. «В тот же год скончался и государь Цзи. Его Величество, видя, что наследник Западного Цзяна слишком юн, соблаговолил отправить меня на помощь в управление. Как я мог забыть? К чему ты об этом вспомнил?»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развернулся, и в его руке блеснул кинжал. Лезвие упёрлось в шею Чжун Хуэя!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ты… Убийца Фэй! Ты… ты покушаешься на жизнь сановника?!» — Чжун Хуэй побелел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криво усмехнулся и убрал клинок. «Вот бы и вправду прикончить».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отступил из главного зала и растворился в ночи. Его ледяной голос донёсся из темноты: «Суньшься с расспросами — завтра же приду за твоей собачьей душой».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Западном Цзяне знают, что у нас с Цинь-Чжоу вражда не на жизнь, а на смерть. С чего это ты жизнь за ханьцев кладёшь?» — Фэй сидел на ветке, развалившись, с бамбуковым листком в зубах, и одной рукой щупал пульс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внизу подметала двор, закатав рукава, счищала с растений снег и поливала их, не удостаивая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продолжал сам с собой: «Тогда Цинь Бянь потребовал, чтобы старший принц Западного Цзяна отправился в столицу заложником. Кто ж знал, что принц по дороге погибнет, и государство наследника лишится. Это первая наша ненависть. Цинь Бянь, заподозрив неладное в смерти сына Цзи Умина, испугался, как бы тот с юаньцами не снюхался, и ударил первым — натравил юаньцев на земли Цзяна, а потом отправил самого Цзи Умина в карательный поход. И что? Государь тоже погиб. Это вторая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ненависть: Цинь Бянь, видя, что в Западном Цзяне остался лишь одиннадцатилетний второй принц, уж не мог нового заложника потребовать. Тогда милостивейшим указом отправил чиновника с юга — "помогать юному государю". А по сути — власть у нас из рук вырвать. Это третья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Ну? Битва при Ушане, сколько наших полегло, неужто не знаешь? Про государственную вражду и личную боль всё позабыла?» — Фэй взглянул на Цзи Сы, снял с губ листок и швырнул им в неё, как метательным оружием. «Эй, отзовись».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уклонилась, но не до конца — листок порвал ткань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прямо», — равнодушно сказала Цзи Сы, взяв ножницы и обрезая замёрзшие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сказал: «Помоги мне противоядие стащить».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«Не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спрыгнул с ветки. Его шаг был так легок, что даже ветви не дрогнули. «Тогда я тебя своей отравой угощу».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«Тогда тебе останется лишь на себе испытать муки "Пожирателя сердца", пока сердце не истлеет в решето».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прикрыл ладонью грудь и, усмехаясь, приблизился к Цзи Сы. «А лицо-то у тебя славное. Может, я тебе своё тело в уплату предложу? Ты мне противоядие достань, а потом вместе на свободе заживём?»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нахмурилась, схватила стоявший рядом ковш и плеснула водой в Фэя. «Пошёл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лениво уклонился и буркнул: «Дура, зря такая пригожая. Хотя твоя госпожонка тоже ничего, неженка такая… Да только, кажись, не очень-то она о тебе печётся. Уж сколько дней из усадьбы, а письмеца не прислала».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 удостоила его ответом. Во внешний двор зашёл слуга, перемолвился с ней парой слов, с любопытством покосился на Фэя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«Смотрю, ты тут всё по полочкам разложила. Неужто в наложницы к ханьцу подалася?»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сняла фартук, прошла в кабинет, разложила по местам книги и письменные принадлежности, купленные пару дней назад, и принялась за каллиграфию. Фэй вошёл следом, вытащил одну книжку, истрёпанную до дыр, и шлёпнул её на стол. «Сердцевина искусства убийцы. Бери, почитай».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взяла книгу, устроилась на лежанке и принялась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«…А ты, я смотрю, не держишься за пустое. Не то что эти циньчжоусцы, все из себя благородные, только мечами и машут, а подлости творят — и не краснеют».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погрузилась в заучивание текста. Фэй, видя, что она уподобилась чурбану, махнул рукой и отправился во двор тренироваться. Цзи Сы, скрестив руки, наблюдала за его упражнениями, сверяя с прочитанным.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«Мечу в подмётки не годится»,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«Мечу не годится?» — Фэй сделал завершающее движение, которое в последний миг превратилось в атаку. «А этот приём? Противника с толку сбивает, неожиданно,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чуть дрогнула уголком губ: «Подло».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рассмеялся. «А стать у тебя хороша, как у этого бамбука».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бамбуковую рощицу во дворе, стебли гибкие, как тростник, и прямые, как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«Госпожа!» — Дядюшка Ван быстрым шагом вошёл, неся длинный ящик, и протянул его Цзи Сы. «От госпожи прислали».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приняла ящик и открыла его. Внутри лежал меч. Клинок был тонок, как бумажный лист, с двумя острыми гранями, без разделения на лезвие и обух. Весь он отливал холодным блеском. Ножен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взглянул: «Гибкий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вынула клинок. «Ножен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усмехнулся: «У гибкого меча ножны — это ты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