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говорила со знанием дела: «Всё это ваша невестка из второй ветви семьи разболтала, и рассказывала так, будто сама всё видела. Говорит, в тот день, когда Чанцину голову проломили, его жена, госпожа Гао, выбежала из вашего двора в растрёпанном виде, рыдая, словно с ней случилось великое горе. Ещё сказала, будто это из-за того, что вы к ней приставали, Чанцин и взъярился, решил забрать двор обратно и не давать вам там жить. А в день, когда договаривались о переезде, вы на госпожу Гао так похабно смотрели, что она и слова вымолвить не посмела, только голову отворачивала да слёзы утирала.»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бред про то, будто он, старший брат, домогался жены младшего, вызывал у Цзи Жаня чувство, которое и описать-то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«Само собой, мы таким речам не верим. Лэн Сянлянь всегда была сплетницей, на всю деревню известная своей злоязычностью. Да и я, старуха, хоть и недалёкого ума, но в людях кое-что понимаю. Ты, парень, хоть и несчастной доли, но с виду — человек правильный, воспитанный да старательный. Не я одна, мой старик, услышав это, в доме аж взбеленился, всё тебя защищал да ругался.» Старуха, покосившись на лицо Цзи Жаня, сменила тон: «Но, знаешь ли, если мы не верим, найдутся те, у кого уши на макушке. Один не поверит, другой — усомнится, а как пойдёт молва да перевираться начнёт, так и полуправда за правду сойдёт. Ты и не знаешь, наверное, что сперва-то говорили лишь, будто ты госпожу Гао обидел. А теперь, за эти пару дней, уже вовсю судачат, будто ты с ней и вовсе всё сделал.»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к тому времени уже дополоскала бельё, поднялась с корытцем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горюй, правда своё возьмёт. Белое чёрным не станет, а чёрное — белым не сделаешь. Эх… Говорят, вдовье житьё — что мышь в сыру: везде тупик. А вижу я, будь ты мужик али баба, коли на тебе такое клеймо поставили, — всюду тебе ходу нет!» — вздохнула старуха и, не дожидаясь ответа Цзи Жаня, развернулась и пошла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остался на берегу, вперяясь в воду. Сердиться ему было как-то не очень, ощущалось скорее полное, блин, абсурда. Вот так взять и оклеветать человека! Лэн Сянлянь — та ещё мастерица!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Цзи Жань отлично понимал: корень всего — в самой Гао Хуэй. Не подкинь она нарочно поводов, не выстави напоказ эти «улик», хоть тресни Лэн Сянлянь от злоязычия — не состряпала бы она такой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не мог взять в толк, что творилось в голове у этой женщины. Ведь времена-то не нынешние, в старину за прелюбодеяние, кто бы ни был виноват, женщину — в воду, в мешке. Неужели она так своим добрым именем пренебрегла, лишь бы его очернить? Да ради чего? Неужели просто отомстить, что выгоды не получила?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больше, чем злости, эта история вызывала у Цзи Жаня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с Лу Чжэнем под боком, этаким скрытым подспорьем, разузнать что-либо было проще простого — стоило ему в толпе появиться, и все новости как на ладони. Но, как на грех, несколькими днями ранее Лу Чжэнь сказал, что ему нужно отлучиться на несколько дней. Цзи Жань, в делах потусторонних не смысля, и спрашивать не стал. И вот результат: шум поднялся на всю деревню, а он, главный участник событий, пребывал в полном неведении. Лишь сегодня узнал, что к чему. Чёрт бы побрал эту ситуацию!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большее раздражение ждало его впереди: он ещё не собрался с силами, чтобы в семье Лу разобраться, а они уже сами на пороге объявились. Явился не кто иной, как муж Гао Хуэй, Лу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Цзи, беда! Лу Чанцин твой дом громит! Беги скорее, глянь! Ох, и чудит же он, словно бешеный, орёт, будто ты его жену обидел и жизни он тебя лишит!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как раз возвращался с реки, где бельё полоскал, и на полпути ему навстречу, сломя голову, бросился босоногий мужик средних лет. Завидев Цзи Жаня, ещё издали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Жаня тут же перекосилось, он уже бросился было бежать домой, но тот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 не справишься, позови деревенского старосту!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Цзи Жань рванул к дому старосты, отбежал изрядно и лишь тогда сообразил, кто этот человек. Остановился, обернулся и крикнул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Гао Дачжуан, спасибо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Звали этого человека Гао Дачжуан, как раз из той семьи, с которой Цзи Жань дичь на провизию менял. Кроме старосты, это был, пожалуй, единственный человек в деревне, чьё лицо Цзи Жань помнил и с кем хоть пару слов мог перекинуться. В последние дни, когда вся деревня его пересудами занималась, люди либо за спиной пальцем показывали, либо стороной обходили. А Гао Дачжуан за толпой не потянулся, в нужный момент предупредить прибежал. Цзи Жань был искренне благодарен, что бы там ни было — эту доброту он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Жань ворвался во двор к старосте, тот сидел на корточках на своём треугольном огородике у забора, полол сорняки. Увидев Цзи Жаня, вбежавшего как угорелого, удивился, инстинктивно швырнул сорняк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Цзи, что случилось? Отчего вид такой перепуганный? Неприятность какая? — спросил староста, выходя с грядки, подошёл к деревянному ушату, помыл руки и обтёр их об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в двух словах пересказал старосте то, что только что услышал от Гао Дачжуана. Выслушав, староста тут же помрачнел и, не говоря ни слова, пошёл вместе с Цзи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со двора старосты, они направились прямиком к временной постройке Цзи Жаня. Проходя мимо дома семьи Гао, они увидели, как Гао Дачжуан с двумя сыновьями выскочили оттуда, каждый с дубиной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Цзи, мы с сыновьями идём с тобой! — Гао Дачжуан, здоровенный детина, вытаращил глаза, и в гневе выглядел он весьма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и вправду не ожидал, что Гао Дачжуан с сыновьями, посторонние ему люди, настолько за него вступятся. На сердце стало тепло, но втягивать их в свою склоку он не хотел. Семья Лу была грубой и беспринципной, кто с ними свяжется — сам в дерьме вымажется. Но не успел он отказаться, как старший сын Гао Дачжуана, Гао Лян,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твой заяц здорово помог — жена после родов окрепла, молоко появилось, наш малыш с голоду не помер. Мы эту доброту помним. Сегодня у тебя беда, мы в стороне не останемся!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Жаня эти слова смутили и даже пристыдили. Менялка товара на товар — дело обычное, каждая сторона своё получает, разве можно это за такую большую благодарность считать?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раздумывать было некогда. Гао Дачжуан дёрнул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молодой да мешкаешь? Ещё помедлишь — и крышу с дома снесут!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Дачжуан прав, давай, пойдём скорее! Чем нас больше, тем сподручнее, — поторапливал и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 Цзи Жань перестал церемониться и вместе со всеми пустился бегом.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издали они услышали из-за временной постройки грохот и треск — особенно резали слух звуки бьющейся утвари. Лицо Цзи Жаня стало мрачным, как туча. До Лу Чанцина, увлечённого погромом, было ещё далековато, но Цзи Жань, недолго думая, швырнул в него деревянный таз, что под мышкой нёс. Таз угодил Лу Чанцину в спину — Цзи Жань целился в голову, но недолёт.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этого хватило: Лу Чанцин, не ожидавший подвоха, от удара пошатнулся. Обернувшись и увидев Цзи Жаня, он с кровожадными глазами, без лишних слов, замахнулся дубиной и 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Чанцин, как ты смеешь! — у старосты дёрнулся глаз, и он рявкнул громовым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окрика хватило, чтобы Лу Чанцина остановить, но пыл его не угас. Он смотрел на Цзи Жаня с дикой злобой, скулы были сжаты так, что мышцы на щеках задеревенели, — казалось, он готов был разорвать Цзи Жаня на части. Вид был отвратительный.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нашей семьи Лу, остальным не вмешиваться! — Лу Чанцин ткнул дубиной в сторону Цзи Жаня. — Этот Цзи Жань посмел тронуть мою жену! Сегодня он даст ответ, а не то я его прикончу!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Цзи Жань внезапно выхватил дубину из рук Гао Дачжуана и со всего размаху ударил Лу Чанцина по голове. Движение было таким быстрым, что никто не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кто первый начал, тот и прав. Сначала надо оглушить, а потом уже учинять расправу.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Лу Чанцин вряд ли бы от одного удара зашатался, но кто велел ему несколько дней назад голову свою «покалечить»? После удара Цзи Жаня он тут же пошатнулся и шлёпнулся на землю, ухватившись за лоб, и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Жань на этом не остановился. Увидев, как всё вокруг перевёрнуто вверх дном и изломано, он пришёл в ярость. Набросился на Лу Чанцина, уселся ему на поясницу, вцепился в воротник и принялся молотить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http://bllate.org/book/16271/1464357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