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холодно смотрела на него, слегка приподняв подбородок. Под глазами залегла мрачная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спрыгнула с дерева. Бесшумно, мягко, как кошка, ступила на землю и сделала шаг к Рябому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повторила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 увидел в её руке отблеск — в лунном свете тускло блеснуло лезвие ножа.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 он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Отступил на шаг, ахнул и, размахивая руками,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Я просто... смотрю, не пройдёт ли кто по холму. Девчонка же моется, негоже, если её кто увидит!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уставилась на него, её взгляд прожигал насквозь, словно выискивая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 в страхе отступил ещё на пару шагов, не смея встретиться с её глазами. Цзян Чжунсюэ смерила его взглядом, затем ловко провернула короткий клинок в руке — тот описал в воздухе плавную дугу и скрылся у неё за поясом.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взглянула в сторону, где мылась Цинь Чаншэн, и тихо сказала Рябому 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беспокоишься насчёт прохожих — не стоит. Я здесь. Ничего такого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Рябой Ван испуганно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внизу, услышав возглас со стороны холма, тут же присела, прикрывшись, и осторожно окликнула: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Рябой 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 скрывал от неё происходящее наверху. Рябой Ван, услышав вопрос и взгляд Цзян Чжунсюэ, пробормотал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девочка. Стою тут, на всякий случай.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успокоилась и продолжила обмывать ссадины и грязь. Цзян Чжунсюэ бросила на Рябого Вана последний взгляд, и тот, словно ошпаренный, юркнул вниз по склону, лишь на прощание в ужасе оглянувшись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Рябого Вана, Цинь Чаншэн почувствовала тёплую благодарность. Она смочила тряпицу в горячей воде и приложила к синяку. Подумав, она снова тихо крикнула в сторону холма: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Рябой Ван,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смотрела на неё сверху, стоя на дереве и опираясь рукой о ствол.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Кончив мыться, Цинь Чаншэн взяла испачканную одежду и принялась её стирать. Не услышав ответа с холма, она заговорила снова, словно сама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тётя была такой же, как я. Избалованной. С детства ни в чём не знала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аккуратно, мокрой от мыльной пены рукой, убрала прядь волос с лица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самая тётя, о которой я говорила. Та, что умерла молодой. После смерти деда брат рассказал мне, что у меня была такая тётя. Она, как и я, унаследовала имя нашей семьи. И способность. Её тоже лелеяли, как драгоценность, с ней тоже нянчились. А потом, в один день, семья объявила ей, что у неё есть неотвратимый жребий. Что ей суждено пройти через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моя тётя изо всех сил пыталась свою судьбу переломить. Вынесла немыслимые страдания, прошла через странные и жуткие дела, достигла в нашей семье невиданных высот, силы обрела невероятной. Но в конце концов... всё равно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умерла она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сквозь трёхтысячелетнюю толщу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терла одежду о камень и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умирать. Кто захочет? Умрёшь — и уже не увидишь ни друзей, ни родных. Все возможности, всё будущее — коту под хвост. А я ещё столько всего хочу попробовать, столько мест увидеть. Я ведь самая обычная. Я никогда не хотела никаких способностей наследовать, не мечтала благодаря им возвыситься, над людьми встать. Но даже если бы и хотела — что с того? Я с рождения обречена носить имя Цинь Чаншэн. У меня не было выбора. Потому что выбирать мне не 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Жребий — он и есть жребий. Будь ты покорным или бунтарём — всё равно окажешься на тарелке, где им будут вертеть как захотят.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нельзя же так уж пессимистично. Может, за все эти тысячелетия небеса всё же смилостивились и дали мне тоненькую ниточку надежды? Шанс выжить? Пока я жива — буду бороться. Вдруг... вдруг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затем смущённо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разболталась. Не стоило тебе всё это рассказывать. Но ты не бойся — считай, что я бредила. Если не станешь трубить об этом на каждом углу, никто тебя не тронет. Просто послушал байку —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холма по-прежнему не доносилось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дополоскала одежду, выжала её, надела чистую, что дал Рябой Ван, и крикнула в сторону холма: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пошла внутрь! Можешь не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умерла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Чжунсюэ, застывшая во тьме, бесшумно спрыгнула с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лет назад, в последние мгновения, Цинь Чаншэн лежала у неё на руках. Её запекшиеся кровью губы были прекрасны, как покрытые росой розы, — прекрасны и разбивали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на ней было идеально сидящее платье-ципао, с тёмной вышивкой по подолу. На солнце нефритовый браслет на её запястье отливал мягким, маслянистым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пила чай, и на лице её читалась та особая, взращённая в неге надменность. Увидев Цзян Чжунсюэ, она слегка приподняла подбородок. Солнечный свет резал воздух, и в его лузах плясали золотые пылинки.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Боцзэ стоял позади неё, и во взгляде, которым он смотрел на сестру, была лишь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просторных покоях, за ширмой с вышитыми журавлями и облаками, её каблуки отчётливо стучали по мраморному полу. Цинь Чаншэн подошла к ней. На безупречном лице были тонко подведены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Цзян Чжунсюэ? — холодно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умирая, она лежала у неё на руках. Кровь струилась из уголка её губ. Она слабо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смертей она повидала, сколько разлук пережила. Но сердце её сжималось от боли лишь тогда, когда в её объятиях угасала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Чаншэн было искажено мукой, у неё не было сил даже кашлять. Она лежала на руках у Цзян Чжунсюэ, повернула голову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усну... я уже не проснусь,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одежда, разительно непохожая на ту, первую. Вокруг вились духи погибших, а вой вьюги звучал, словно приглушённый плач, доносящийся из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прошла через страдания, невообразимые для простого смертного. Прошла через всё. И уже почти увидела проблеск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спасение так и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скатились по её вискам. Цинь Чаншэн протянула руку, взяла руку Цзян Чжунсюэ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устала, Асюэ. Остановись.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Чжунсюэ налились кровью. Она крепко, до хруста, обняла Цинь Чаншэн и прохрипела: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устала. Как же я хочу умереть вместе с тобой. И больше никогда не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Долголетие — не дар небес. Это проклятие, от которого нет избавления.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улыбнулась. Выкашляла сгусток крови и вздохнула, словно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меня. Не ищи моё следующее воплощение. Это уже буду не я. Считай, что я окончательно умерла. Отпусти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прижала её к себе ещё сильнее. Спустя мгновение она молча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 облегчением закрыла глаза. Она сжала руку Цзян Чжунсюэ, и вдруг слёзы хлынули из её глаз потоком. Она тихо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хочу жить... жить с тобой...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оборвался. В груди раздался глухой, тяжёлый звук, будто что-то разбилось.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Чжунсюэ прижалась лицом к её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наступающая холодность. Пряди волос, касающиеся щеки. Она уткнулась в её шею, позволяя слезам течь, и потерянно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ей был лишь бесконечный вой метели.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 небом и землёй — лишь белая, слепящая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«Каждая из них — ты. И ни одна из них — не ты. Чаншэн, я устала».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умерла не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небеса вняли моим мольбам, даровали мне хоть крупицу милости, исполнили одно желание... я... я бы лишь пожелала вечного сна».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«Вечного сна. Чтобы больше никогда не просыпаться».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http://bllate.org/book/16269/1464310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