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лежала на кровати, выглядела хуже, чем вчера, на лице не осталось и следа румянца. Чэн Суюэ поднялась: «Она снова дважды билась в конвульсиях. К счастью, Сан Яньнянь был рядом и сделал ей уколы. Теперь жар немного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Чэн-гуньнян, вы провели здесь всю ночь, идите отдохните, — сказал Лю Сюаньань. — Здесь я справлюсь. Кстати, князь Сяо подсказал один народный рецепт. Попробуем, возможно,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стоявшая рядом тётушка Хуа сразу обрадовалась и воспрянула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Князь Сяо разбирается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Суюэ отразилось полное недоумение. Когда её князь успел изучить противоядие? Он даже свои снадобья от простуды путал. Неужели он и вправду может лечить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сказал Лю Сюаньань. —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всех остальных, оставив только А-Нина и мать Таохуа, и начал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Хуа, известная своей болтливостью и слепым обожанием знаменитого князя Сяо, была уверена: раз это его рецепт, значит, точно поможет. Возможно, так во дворце лечат императриц. Она заранее начала праздновать и всем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собрались у двери комнаты Таохуа, вытягивали шеи, заглядывали внутрь и даже дышать боялись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из комнаты вдруг раздался голос А-Нина: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она и вправду скоро очнётся!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Яньняня в толпе мгновенно побелело, он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А-Нин вышел из комнаты. Все, кто был там, тут же окружили его, спрашивая, как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князя оказался весьма действенным. Пульс Таохуа теперь гораздо ровнее, — сказал А-Нин. — Если всё пойдёт хорошо, она, возможно, очнётся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небесам, слава небесам, — радостно вытирая слёзы, приговаривала тётушка Хуа. — Я знала, девчонка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несказанно обрадовались. Камень, два дня давивший на сердца, наконец свалился. Тут же заговорили, что, когда все спустятся с горы, нужно в городе хорошенько попировать несколько дней. Поднялся шум и гам, тётушка Хуа принялась махать руками, прогоняя народ, — мол, идите снаружи договаривайтесь, не шумите тут, больной покоя не даёте.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лишь Сан Яньнянь остался стоять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Сан-дайфу, кстати, — сказал А-Нин. — Мой господин просит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Сан Яньнянь внутренне сжался, но сделал вид, что спокоен.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Таохуа сейчас стабилизировалось. Не могли бы вы присмотреть за ней немного? Мы с господином должны осмотреть других жителей. Чэн-гуньнян и мать Таохуа провели здесь всю ночь, они слишком вымотались, им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можно, — поспешно закивал Сан Яньнянь, но затем заколебался. — Таохуа и вправду скоро очнётся? Но вчера её пульс был крайне опасен, несколько раз она едва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очнётся, — с полной уверностью сказал А-Нин. — Мой господин так сказал, он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больше не стал расспрашивать, просто вошёл за ним внутрь. Мать Таохуа разговаривала с Чэн Суюэ, и выглядела она куда спокойнее, чем прежде. Лю Сюаньань освободил место у кровати и обратился к Сан Яньняню: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Особого ухода ей сейчас не требуется. Просто следите, не начнутся ли снова конвульсии. И самое главное — ни в коем случае не простудиться, не подхватить ветер, иначе все труды пойдут прахом. Вот и всё, что нужно. Тогда оставляю это место на вас, Сан-дайфу.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Лю-шэньи, идите по своим делам, — сказал Сан Яньнянь. — Я позабочусь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Сюаньань и А-Нин ушли, Чэн Суюэ тоже поддержала мать Таохуа, и обе отправились отдыхать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 На окнах внакидку висели толстые полотенца — должно быть, чтобы ветер не дул, но заодно они и свет заслонили. Лишь тонкие солнечные лучи пробивались сквозь щели, заставляя пылинки в воздухе кружиться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Таохуа утонула в одеяле, выглядела жалкой, худой и хрупкой, словно бабочка ранней весной, чью жизнь необратимо может оборвать один-единственный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вынул её руку из-под одеяла и, дрожа, нащупал пульс. Тот действительно стал ровнее и спокойнее, чем вчера, бился увереннее. А-Нин не врал: Таохуа шла на поправку, вполне могла очнуться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очнётся, то расскажет правду. Скажет, что отравилась, выпив его лекарство,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Сан Яньняня пробежал холодок. Нет, он не может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Сюаньань только что говорил: если Таохуа продует ветром, если хватит хоть толики холода, болезнь почти наверняка обострится.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побледневшим лицом посмотрел в окно. Снаружи как раз поднялся ветер, раскачивая верхушки деревьев, переворачивая листья. Тучи на горизонте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скоро будет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уставился на неподвижную Таохуа. Грудь его тяжело вздымалась. Спустя долгое время он стиснул зубы, словно приняв какое-то решение, резко вскочил, бросился к окну и откинул висевшие там полотенца. В комнату тут же с рёвом ворвался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— Таохуа закашлялась от ветра и слабо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Тоненький, котеночий голосок впился в сердце взрослого человека словно коготь хищника. Лицо Сан Яньняня стало ещё белее. Что же я творю? Уже навредил ей однажды, скрыл это, а теперь и вправду собираюсь убить её в третий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Полотенца снова упали на место. Возможно, его разум ещё не осознал, зачем он их опустил, но руки уже сами разжались. Он понимал: на такое он не способен. Казалось, убийство по невежеству и трусости уже было пределом зла, на которое он был способен в этой жизни. Шагнуть в эту бездну ещё дальнее —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Таохуа снова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Сан Яньняня застыла мука. Он не вынесет правды, которую она расскажет, очнувшись. Но и мужества убить её у него тоже не было. Не знал он, трусость ли это и никчёмность или же остатки врачебной совести. Но, кажется, это уже не имело значения. Между убийством и тюрьмой был третий выбор — бежать. Уехать подальше, навсегда покинуть эти места, затеряться на краю света, сменить имя. В конце концов, он был одиноким человеком, что могло удерживать его в Городе Алых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созрело. Сан Яньнянь рванулся к выходу, но у двери замер, вернулся к столу, наскоро написал дозировку лекарства, которое Таохуа приняла в тот день, особо обвёл иероглифы «Хэймао», сложил листок и сунул ей в руку, и лишь затем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удалился, с балки спрыгнула Чэн Суюэ, а мать Таохуа прибежала из соседней комнаты, торопливо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Сан-дайфу ушёл.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побудь с Таохуа, а я найду второго господина Лю, — сказала Чэн Суюэ, сжимая в руке рецепт. — Возможно, теперь у нас и вправду есть шанс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вскочил на коня и помчался в сторону Города Алых Облаков, поднимая клубы пыли. Ветер раздирал горло, лицо, казалось, исцарапало песком, но он не смел остановиться, боясь, что за ним погонятся. Ведь когда найдут записку в руке у Таохуа, они точно придут. При этой мысли он вновь ударил кнутом, пускаясь в бегство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городские ворота, не обращая внимания на удивлённые взгляды горожан, едва не падая, домчался до дома, чтобы собрать вещи, сгрёб в охапку всё ценное. Но, выбежав наружу, увидел у ворот стражников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подкосились колени, и он бессильно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что осталась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потратил три дня, чтобы окончательно выходить Таохуа. Родители девочки, схватив его за руки, рыдали, без конца благодаря, чуть не падая перед целителем на колени. Лян Шу, зажав в руке пакет со сладостями, вошёл во двор и застал эту трогательную сцену. Второй господин Лю выглядел будто не в себе, стоял с затуманенным взором, а благодарные родственники пациента держали его за руки и сыпали комплиментами вроде «второй Хуа То» и «первый в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да, да, верно,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довёл тактику вежливого соглашательства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отослал супругов и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Лю не желал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сладкие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