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по дороге уже с ним созвонился. Он сказал — гуляй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Сюй Сицзин схватил телефон и прыгнул в машину. От волнения он лишь через несколько минут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едем-то?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не выпуская сигареты изо рта даже за рулём, стряхнул пепел в широко распахнутое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позже спросить. Когда бы я тебя уже продал и деньги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получив очередной щелчок,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окно закрыть не судьба? Ты один на весь город в такой мороз под крышей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Слушаюсь, господинчик. Окно закрою. Личико господинчика просто так показывать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 словесной перепалке, Сюй Сицзин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телефон взял. Больше ничего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надо, — отмахнулся Динцзы. — На шашлыки тебя везу, всё уже готово. Хоть раз в жизни жарил?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ответ Сюй Сицзин покачал головой. Динцзы, довольно ухмыляясь,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 несчастная, ничего в жизни не видел. Сегодня братец тебе мир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у Сюй Сицзина даже волосы дыбом встали. Он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пристаёшь? В детстве учился, вырос — работаю. Когда мне шашлыки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взяли в семью Цинь, его быстро оформили в элитную школу для детей из богатых семей. Одноклассники смотрели на него свысока, презирая этого робкого и неотёсанного деревенщину. И были на то причины: они щебетали на беглом иностранном, которого он не понимал, а в его старой школе выучить словарь уже считалось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Сюй Сицзин погрузился в учёбу. Семья Цинь гордилась своим аристократизмом и культурными традициями, и его усердие снискало одобрение родителей Цинь Цзэюаня. Успехи в учёбе приносили редкие, драгоценные похвалы. После шестнадцатилетия он упросил Цинь Цзэюаня отправить его за границу — и укатил даже раньше Цинь Хайпина, который только и мечтал, что о заморском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том был толк? Цинь Цзэюань, словно исполнив давнюю мечту, потерял всякий тормоз и стал прилетать за границу только ради одного. В первый раз, движимый гневом от предательства, Сюй Сицзин ещё мог себя уговорить стерпеть. А во второй? В третий? В последующие? Это было чистой воды 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выбрал предательство: тайно оформил академический отпуск, сбежал обратно в Китай и подался в стажёры. Не прошло и двух месяцев спокойной жизни, как Цинь Цзэюань всё узнал — и начался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тряхнул головой, отгоняя мысли о Цинь Цзэюане, и принялся болтать с Динцзы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Болтал Динцзы всегда с прибаутками, не пройдёт и пары фраз — уже подколет. Да и в работе он был дотошный. Хотя с виду не скажешь, но если прислушаться — чувствовалась в нём та самая «гейскость». Сюй Сицзин,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вчера, уходя, сказал, что тот человек — твой парень. Значит, ты… мужчин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не такой, как все. Другой бы слушал да ушами хлопал! — Он подмигнул Сюй Сицзину. — Все, кому я эту историю рассказывал, потом без ума от меня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можешь? Я ж тебя спрашиваю, а ты опять за своё. Не хочешь —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не обиделся, а наоборот,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Мужчин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Сюй Сицзин. Он и правда не знал — ведь кроме Цинь Цзэюаня у него никого не было.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я не знаю, что значит —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кого-то — значит делиться с ним радостью, искать у него утешение в печали, изливать ему душу, когда обидно. Скучать по нему в свободную минуту и думать о нём в работе. Сердце должно быть полно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загородное шоссе, и простор после тесного города обрушился на них солнечным светом. Зимнее солнце залило салон, осветив Динцзы, смуглого и сияющего.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я тебя люблю,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так перепугался, что даже язык заплетаться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это такое говоришь? Говори нормально, не неси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Злопамятный ты какой! Я всего пару слов тебе вставил, а ты уже мной помыкаешь! Вчера ещё с грустью о бывшем парне рассказывал, а сегодня такие шутки шутишь! Надоел! — Сюй Сицзин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сам признал, что я неотразим! — Динцзы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Сицзина чуть не выпрыгнуло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 дорогу смотри! Не пугай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снова крепко взялся за руль, и шутливый тон сменился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хорошо вожу. И я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немного успокоившись, задал вопрос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парень… Что с ним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ассистентом. Мы познакомились, когда я учился в Америке. Я как раз фотографией увлёкся, а он в этом немного разбирался — вот и нанялся. Вместе мы отсняли кучу материала, торчали по несколько суток в таких условиях, что и представить страшно, — всё ради одного-единственного кадра. — Динцзы улыбнулся, и взгляд его унёсся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мы, само собой, сошлись. Любовь пришла со временем. За несколько лет моя студия разрослась, работы стали ценить, пару премий даже получил. А потом, как в самых заезженных историях, трудности мы пережили, а вот стабильность не вынесли. Начались ссоры, могли по несколько дней, а то и недель, не разговаривать. В конце концов мы всё обсудили по-взрослому и решили разойтись. Но ассистентом он остался — студия ведь не только моё детище, но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шоссе. Редкое для начала зимы солнце заливало салон. Динцзы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в Африке мы уже выехали из городка, где ночевали, а он вдруг вспомнил, что забыл бленду. Обычно он никогда не допускал таких ляпов, да и бленда — ерунда. Теперь-то я понимаю — судьба,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закурил новую сигарету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уже были тревожные признаки. В городке были жёсткие проверки, документы оформляли долго, так что мы ждали снаружи, а он один пошёл. И как назло — как раз в тот момент местные вооружённые формирования подняли мятеж. В городке мгновенно началась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Сюй Сицзин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 ума сходил, хотел рвануть туда, но ребята из студии меня держали. Своей жизнью я мог рискнуть, но не их — пришлось разворачиваться. Мятеж, видимо, готовили давно — волна прокатилась по нескольким посёлкам. Мы гнали долго, пока не нашли более-менее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я прождал, а потом не выдержал и поехал обратно. Ты знаешь, это был первый раз, когда я воочию увидел, что такое война. Дороги были забиты беженцами с пожитками, а на обочинах… на обочинах лежали тела, которым уже некому было помочь. От городка почти ничего не осталось. Там, где ещё пару дней назад кипела жизнь, теперь стоял только запах гари и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нашёл его… на нём не было ничего, что могло бы опознать. Только та самая бленда. Часы, телефон, кольцо, цепочку — всё обобрали. Жара стояла страшная, тело уже начало разлагаться… Два стервятника сидели рядом, клевали его. Увидели меня —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затрясло от тошноты. Динцзы протянул ему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рот. Наверное, тебя сейчас вывернет.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сделал большой глоток, чтобы прийти в себя,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