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«Не-а!» — «богиня» затрясла головой, словно маятник. Несколько прядей волос прилипли к мокрому лицу, а глаза, похожие на персиковые цветы, были затуманены.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взял её мокрые лодыжки, вытер их подолом своей футболки и только потом надел туфли на высоких каблуках, валявшиеся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свою «богиню», он отыскал ближайшую к тому туалету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номера, «богиня» устремилась прямиком в ванную. Гу Та не ушёл, остался в комнате, готовый в любой момент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доносился приглушённый шум воды. Он действовал усыпляюще.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 занятие мистическое. Без прогресса оно быстро навевает скуку. К тому же Гу Та порядком устал за день и, сам того не заметив, уснул, склонившись на стол. Когда же он проснулся, за окном уже светало, а его «богиня» всё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внутрь. Душ был включён. Его «богиня» сидела, прислонившись спиной к кафельной стене, поджав ноги и уткнувшись лицом в колени. Чёрные волосы рассыпались по стройным икрам, пальцы уже побелели и сморщились от воды. Она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Та от ужаса кровь отхлынула от лица. Он застыл на месте,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оцепенении, из её груди вырвалась сонная, невнятная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Та пришёл в себя и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перекрыл воду, присел, чтобы разбудить её, но та спала словно убитая.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её здесь спать было не лучшей идеей. Гу Та взял полотенце, обтёр с неё капли воды и попытался снять мокрую одежду, чтобы уложить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её кожи, лицо его вспыхнуло, будто обожжённое.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лицо, прекраснее любого женского, он просто не мог заставить себя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раздев её, Гу Та отнёс Янь Цзою на кровать и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на улице уже вовсю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сбегал на утренний рынок за одеждой и завтраком, а затем отправился на работу. Но мысли его всё крутились вокруг происходящего в гостинице. Воспользовавшись тем, что после обеда дела поутихли, он снова сорвался туда, чтобы проверить, как его подопечная.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влетал в открытое окно, колыхал бежевые шторы и касался постели. Гу Та взглянул — мокрые пятна на простыне уже полностью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невольно потянулись к аккуратно сложенному платью на столе. Он резко встал, схватил его, глубоко вдохнул запах ткани, в котором ещё чувствовалась влага, и повалился на кровать, прямо на то место, где остались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менеджер? Это Гу Та, из ресторанного отдела. У меня срочные личные обстоятельства, хочу отпроситься на полдня. Да… Да… Конечно… Спасибо большое, что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красивая», — произнёс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офисе «Жу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фотостудии уже собралась толпа молодёжи, в основном девушек. Все ждали того самого легендарного гостя, жаждая увидеть его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цветника ярким и неуместным пятном выделялся лысый мужчина средних лет, тощий, как жердь, стоявший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важность съёмки, Чэнь Иван, известный своей небрежностью в одежде, в такую жару надел полноценный костюм. Диво дивное. Вот только его серьёзность не нашла отклика у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похвастался перед руководством, что супермодель Янь Цзою точно приедет, причём компания не потратит ни цента. После этих слов взгляды начальства на него сразу изменились. Но теперь, когда флаг был поднят, если Янь не явится, ему будет некуда девать своё старческое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Иван достал телефон, глянул на время. Договорились на час дня, а уже почти три, и никого. Постоянно названивать мисс Чжун он не мог — интуиция подсказывала, что последствия будут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и не подозревали, что объект их томного ожидания в это самое время вёл ожесточённую битву с тарелкой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был большим привередой в еде. Его принцип был прост: не обязательно самое лучшее, но обязательно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пищи должен быть эстетическим актом. Поэтому, обнаружив в номере остывшие соевое молоко и палочки для завтрака, он даже не прикоснулся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час уже прошёл, и в ресторане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с изяществом накрутил пасту на вилку и, отправив её в рот, ощутил прилив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начинал особенно сильно ненавидеть свои длинные волосы, которые растил три года. Внутри у него звучали тысячи голосов: «Постриги… Постриги… Постриги!»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Цзою не мог на это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три часа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Ворвался, озарённый полуденным солнцем, словно герой из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белая футболка и чёрные шорты с прорезями на коленях — этот до нельзя простой, рыночный наряд на нём выглядел так, будто был сшит на заказ в haute couture. Если бы не знать, можно было бы подумать, что это новинка какого-нибудь люксового бренда. Всё потому, что носил его он. Одежда дорожала благодаря носителю.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встал посреди зала, и его ленивая улыбка, подсвеченная золотистым светом из окна, согревала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главный элемент моды —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студии пришли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Какой красавчик! Ожидание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парень быть красивее девушки? Нам тогда вообще жить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всё: ключицы, глаза, волосы моего бога…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нашлись и зоркие: «Эй, а эти тапочки… Это что, новая модель?… Стойте, да они же вроде как…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Иван видел архивные материалы, видео и модельные карты Янь Цзою и уже тогда был потрясён этой прекрасной, многогранной внешностью. Но, даже подготовившись, при личной встрече он снова был ошеломлён его аурой. Ради такого зрелища он был готов ждать хоть сто, хоть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души вырвалось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вот это действительно дар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профессиональный дух, давно затоптанный и почти угасший под гнётом реальной жизни, с оглушительным гулом вспыхнул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Иван был уверен: продажи этого номера «Жу Фэй» взлетят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подумав об этом, всё его недовольство высокомерным опозданием Янь Цзою мгновенно испарилось, уступив место амбициозному возбуждению.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Иван бодро подбежал вперёд, расплывшись в улыбке, и протянул руку: «Господин Янь, я Чэнь Иван, фотограф «Жу Фэй». Можете звать меня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некрасивые люди — это не страшно. Страшно, когда некрасивый человек ещё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скосил взгляд на лысый череп Чэнь Ивана, встретив его хитрющую улыбку. Взгляд того, словно оценивающий добычу, вызвал у Янь Цзою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помещение, проигнорировал протянутую руку и брякнул: «Резинка для волос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Иван смущённо потрогал свою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для обложки — серьёзное испытание для модели. Всё её обаяние и эмоции должны быть выжаты и запечатлены в долю секунды, когда палец фотографа нажимает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неотразимый, после работы визажиста Янь Цзою стал выглядеть и вовсе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раздвинул занавеску примерочной и вышел, все занятые своими делами сотрудники и щебетавшие девчонки, словно по команде, разом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вышел человек, полный изящества и лёгкости. Волосы его были собраны в низкий пучок простой чёрной деревянной шпилькой. Лицо, освобождённое от прядей, явило миру отточенные, безупречные черты. Взгляд сначала цеплялся за это прекрасное, почти демоническое лицо. Затем — за тонкую талию, длинные ноги… Всё это мысленно примеряли на себя под пристальными взглядами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встал перед большим напольным зеркалом, позволив визажистке на цыпочках поправить слегка растрёпанные при переодевании волосы. Глядя на своё отражение, он внутренне ахнул. Ему страстно захотелось узнать, кто же был дизайнером этого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безупречно скроенный чёрный костюм. По швам и качеству ткани было видно, что у создателя зрелый и уникальный вкус. А вышивка на костюме и вовсе была той самой изюминкой, завершающим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http://bllate.org/book/16261/1463058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