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экипаж странным образом дёрнулся с места. Все трое сидевших внутри вскрикнули от неожиданности, а кучер начал дрожать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тоже был встревожен, но в духов никогда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крикнул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Хватит шутить такими тёмными шутками!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раздалось презрительное женское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меня этот экипаж простоял бы здесь всю ночь. Тебе бы не помешало меня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женский голос, Фан Цзинь откинул занавеску. Перед ним стояла женщина в плаще и конической шляпе, с опущенной головой — лица не было видно. В руке она сжимала драгоценный меч с жёлтой рукоятью.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Цзинь открыл занавес, женщина подняла голову. Проигнорировав его, она устремила взгляд на Фан Мяожань, и в её глазах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 это и есть Фан Мяожань.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был томным и медлительным, а пристальный взгляд вызывал у Фан Мяожань смутную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заслонил сестру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цель, говори прямо! Хватит скрытных уловок! — Он говорил сквозь зубы, но внутри ему было страшно. Он не мог раскусить эту женщину. Судя по всему, она владела боевыми искусствами, и втроём они бы ей не противостояли.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усмехнулась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что лил минуту назад, внезапно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шляпу и покрывало. Уже смеркалось, и Фан Мяожань лишь смутно разглядела её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пойдёшь со мной сама, или подождешь, пока твой четвёртый брат и кучер умрут? — Не успела она договорить, как её меч со скоростью молнии оказался у горла Фан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от ужаса расширила глаза — эта женщина пришла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моего брата! Если ты пришла за мной, забирай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Мяожань! — Фан Цзинь, услышав её, вытаращил глаза, которые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люди иногда гибнут из-за излишней болтливости, — сказала женщина, сильнее придавив лезвием к шее Фан Цзиня. На коже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Кучер, никогда не видавший такого, окаменел от страха, и холодный пот проступил у него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жизнь брата висит на волоске, Фан Мяожань поспешно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прошу вас, не горячитесь! Ясно, что вы пришли за мной, так и возьмите меня, не мучайте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скользнула взглядом по Фан Цзиню, убрала меч, схватила Фан Мяожань за ворот и потащила прочь. Фан Цзинь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обернулась, и из её рукава метнулась серебряная игла. Фан Цзинь тут же рухнул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Фан Мяожань в ужасе и отчаянии попыталась вырваться. Женщина зло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Шевелись ещё — и братец твой не жилец!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цигун, женщина понеслась с Фан Мяожань сквозь лесную чащу. Стемнело, и всё поведение незнакомки леденило душу Фан Мяожань.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ведёшь? — не выдержала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холодно взглянула на неё, ткнула пальцем в точку, и Фан Мяожань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на вершине горы тёмный силуэт с женщиной на руках промелькнул сквозь лес и скрылся за каменными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воротах были высечены древние иероглифы киноварного цвета: «Общество Призрачных Духов».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【Вторая встреча】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открыла глаза. Голова была тяжёлой, всё вокруг плыло и не фокусировалось. Долгое время она пребывала в полузабытьи, и лишь с трудом смогла разобрать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она обнаружила, что лежит в комнате. Она не походила на покои в центральнокитайском стиле — убранство было выдержано в духе Западных земель. На стенах висели звериные шкуры, свет был тусклым, а оленьи рога и лук на стене сразу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приподнялась и осмотрелась. В комнате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возвращалась к вечеру прошлого дня: она в экипаже с Фан Цзинем, внезапное появление незнакомки… Всё, что было после, стёрлось — она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комнате послышался лёгкий шорох, затем шаги, и с лёгким хлопком стало светло — кто-то зажёг свечу с помощью огнива.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Очнулась, — прозвучал голос, холодный и безжизненный, как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подняла голову и увидела ту самую женщину в конической шляпе. В руке она по-прежнему сжимала драгоценный меч с жёлтой рукоятью. Та приблизилась. Теперь можно было разглядеть лицо — довольно миловидное, но глаза… глаза были мутными. Возможно, именно из-за них всё существо женщины казалось лишённым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привела меня сюда? — Фан Мяожань проговорила, слегка кашлянув. Внутри будто что-то тяжёлое и тошнотворное сдавило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состояние, женщина вдруг изменила бесстрастное выражение лица и фыркнула — холодный, короткий смешок. Но даже смеясь, она казалась бездушной, будто её черты лишь механически исказились.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Фан, на данный момент вам лучше поменьше двигаться. Так проживёте на несколько дней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нахмурилась, пальцы судорожно вцепились в одежду. Она не была уверена, что та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женщина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ввела вам «Порошок, сокрушающий душу». Это сильнейший яд, противоядия нет. — Заметив, как у Фан Мяожань расширились зрачки,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хороша собой, так всем мила… Жаль, что я лишу тебя этого. В день свадьбы весь мир увидит, в кого превратится лицо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остолбенела, не веря, что кто-то может быть столь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женщина, не добавив больше ни слова, задула свечу и вышла. Фан Мяожань, напуганная её словами, не смела пошевелиться. Лежа в полной темноте, она думала только о Фан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Нанкин.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сидел за деревянным столом, сжимая фарфоровую чашку так, что та вот-вот треснет. Он и сейчас выглядел непрезентабельно: одежда в грязи, в волосах — комья земли. Подошедший слуга, склонившись, спросил, не желает ли господин сначала омыться. Тот сурово махнул рукой, сказав, что будет ждать возвращения хозяйки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погода не улучшилась, моросил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Терема Древнего Журавля остановилась карета. Едва Фо Ло переступила порог, слуга тут же доложил ей о Фан Цзине: мол, господин Фан ждёт уже несколько часов, имеет важное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нахмурилась. Разве Фан Цзинь и Фан Мяожань не должны были два дня назад вернуться домой? Слуга быстро проводил её к Фан Цзиню. Открыв дверь, Фо Ло увидела его в таком виде, в каком никогда прежде не видела. Она скользнула взглядом по комнате — Фан Мяожань нигде не было. На сердце похолодело. Она спросила,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тут же выложил всё по порядку, не скрывая тревоги за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в конической шляпе, с драгоценным мечом с жёлтой рукоятью? — переспросила Фо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встал, кивнул и достал из-за пазухи серебряную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схватила Мяожань и умчалась с ней, используя цигун. Я закричал, а она метнула в меня из рукава эту иглу. Тут же отключился. Позже её вытащил кучер.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с удивлением взяла иглу и передала стоящему рядом Фэн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изобразил на лице крайнее изумление, уставившись на Фан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вы уверены, что эта игла была в вас? Она отравлена сильнейшим ядом, а вы прождали здесь несколько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почесал затылок. Чувствовал он себя, в общем-то, нормально, если не считать грязи на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Чэнь, на всякий случай, дай ему противоядие. Можете идти. Я разберусь с этим делом, — сказала Фо Ло, повернувшись к ним спиной. Фан Цзинь ожидал, что она будет встревожена, но, судя по её виду, она, казалось, уже была готова к чему-то подобному.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увёл Фан Цзиня, оставив Фо Ло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Фо Ло подошла к деревянному окну и распахнула его. Порыв ветра ворвался в комнату, разметав её волосы. Она обернулась, взгляд упал на серебряную иглу на столе. Губы её шевельнулись, и она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 никак не угомонишься…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http://bllate.org/book/16259/1462892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