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Шаотан и не обладал обыденными знаниями, он прекрасно различал опасность и безопасность, добро и зло. Ему было ясно: любая связь с Павильоном Радужных Одежд или Павильоном Ушоу сулит простому человеку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А Цзю был простым человеком, а значит, того не стоило впутывать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«лучше не знать»?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и вправду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путешествием он обсуждал с Цюй Цзюаньцзюань план, как проникнуть в Павильон Ушоу и убить его главу. Хотя в итоге они выбрали путь самопредставления через низовые каналы, они рассматривали и другой вариант: прикинуться нанимателями, чтобы попасть в павильон и встретиться с его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плана отказались по простой причине. Новый глава Павильона Ушоу был невероятно привередлив, и за долгие годы Павильону Радужных Одежд так и не удалось выяснить, по каким критериям он выбирает заказчиков. Поэтому, даже решившись на маскарад, они не знали бы, каким именно нужно быть «подходящим» в его глазах, не говоря уже о том, чтобы договориться о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нанимателей оказался тупиковым, но не бесполезным. Они всё же выяснили кое-что важное: несколько недавних убийств, тесно связанных с Павильоном Ушоу, имели отношение к постоялому двору Фэнъюань у подножия горы Ушоу. Вероятно, заказчики останавливались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воочию, как переполнен постоялый двор, Тан Шаотан мгновенно понял цели и намерения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нанимателями, ждущими вестей от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предложил: «Давай найдём другой постоялый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решительно отказался, тут же обернувшись к хозяину: «Я, конечно, знаю, зачем они здесь. Просто пошутил. Как раз у меня похожие намерения. Так что, есть теперь свободные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Тан Шаотан всё знал, А Цзю не 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подобострастно улыбнулся: «Господин, я не совсем понимаю, о чём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«О,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хозяина, чтобы тот подошёл ближе. Тот с недоверием приблизился, и А Цзю, наклонившись, прошептал ему на ухо пару фраз, намеренно направляя его взгляд на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видел, как лицо хозяина менялось от бледного к зелёному, и уже через два слова тот засуетился, вытирая пот и торопливо распорядившись подготовить две лучшие комнаты на втором этаже, спеша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А Цзю махнул рукой, и хозяин сбежал, словно от погони, будто днём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у двери своей комнаты, обращаясь к А Цзю, который, прислонившись к перилам, потягивался.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ему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прикидывались нанимателями, отчего хозяин так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улыбаясь, посмотрел вниз: 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поверил, его ясный взгляд пристально застыл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будто почувствовав взгляд за спиной, неловко обернулся: «Ладно, скажу. Я сказал, что мы ищем подходящих нанимателей. А ты — наёмный убийца из Павильона Ушоу».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они не прикидывались нанимателями, а прикинулись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 «Люди внизу пришли нанять убийц из Павильона Ушоу. 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имел поддержку Павильона Радужных Одежд, а у того были свои мотивы уничтожить Павильон Ушоу, поэтому они и следили за каждым его движением. Но откуда об этом мог знать «простой человек» А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неожиданно сменил тему, спросив в ответ: «Есть ли у тебя тот, кого ты хочешь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«...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А Цзю не поверил: «Серьёзно?»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разве ты не пришёл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 мгновение задумался и уточнил: «У меня нет человека, которого я хочу убить, но есть тот, кого я должен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кивнул и протянул: «Понятно...» — а затем снова нагло спросил, уже зная ответ: «Тот, кто избил тебя и закопал заживо?»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кивнул: «Скорее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уверен, отдал ли приказ сломать ему ноги и закопать лично глава Павильона Ушоу, но полагал, что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«Как он выглядит? Расскажи-ка. Может, я его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житель. Он видел его каждый раз,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разделял любви главы павильона к театральности и старательно пытался вспомнить хоть какую-то зацепку о внешности главы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глава Павильона Ушоу редко появлялся в мире рек и озёр и никогда не показывал своего лица открыто. Поэтому, кроме приближённых, никто не знал,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говорили лишь, что, в отличие от старого главы, он был молод, и, вероятно,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смены власти в Павильоне Ушоу, Павильон Радужных Одежд воспользовался моментом и отправил нескольких смертников, чтобы те, рискуя жизнью, проникли в павильон и добыли портрет нового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бумага, на которой был нарисован портрет, намокла, и чернильные линии, очерчивавшие облик главы, расплылись. К тому времени, как изображение дошло до Тан Шаотана, оно уже порядком истёрлось, и, даже напрягая все силы, он мог лишь с трудом разобрать, что у человека есть глаза, есть рот, есть нос. Одним словом, было понятно, что это человек, но никаких отличительных черт, кроме этой очевидности,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лбу, в уголках глаз, у носа и на щеках изображения были разбросаны кляксы и пятна, похожие на кровь, отчего и без того абстрактный портрет становился ещё более неразборчивым. Даже сам оригинал, глядя на эту картину, вряд ли нашёл бы в ней хоть одно решительное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заинтересовался и подгонял: «Ну, рассказывай, какой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его настойчивого взгляда, Тан Шаотан честно ответил: «Есть глаза, нос, рот, подбородок... Наверное, плоский...»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 области подбородка полностью расплылось, казалось, будто его часть отсутствует. Острый он, круглый, полный или худой — оставалось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господина подбородок такой острый, что им можно заколоть!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солгал. У него было овальное лицо, хоть и худощавое, но когда он оживлялся, весь его облик казался мягким и изящным, а подбородок не представлял никакой угрозы и уж точно никого заколоть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«Почему ты опять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«Нет, просто думаю, чьё имя написать».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 Цзю часто скакали, он говорил что думал, и его слова порой казались бессвязными, что сбивало с толку Тан Шаотана-слушателя.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«В договоре, естественно, нужно указать имя того, кого следует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пришёл нанять убийц из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вставало на свои места. А Цзю тоже был нанимателем, тоже наводил справки о Павильоне Ушоу, поэтому и знал о ситуации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«Как насчёт того, чтобы объединить усилия? Я смотрю, ты неплохо владеешь боевыми искусствами. Не хочешь вместе повидать тех самых знаменитых мастеров из Павильона Ушоу?»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был обычным человеком. По крайней мере, не тем обычным странником, каким его считал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столкнулся с Павильоном Ушоу раньше Тан Шаотана и теперь снова собирался нанять их для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его статусе имела для Тан Шаотана совершенно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убить главу Павильона Ушоу провалилась, и он оказался в тупике. Но если А Цзю действительно сможет через канал нанимателей снова выйти на Павильон Ушоу и помочь ему туда проникнуть, у него всё ещё останется шанс выполнить задание. Если задание будет выполнено, Цюй Цзюаньцзюань не понесёт наказания от господина, и он сам сможет вернуться в Павильон Радужных Одежд — единственное место, куда ему было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спросил: «Кого ты хочешь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небрежно постукивая по перилам, ответил: «Людей из Павильона Ушоу».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нахмурился, не веря своим ушам: «Ты нанимаешь людей из Павильона Ушоу, чтобы убить людей из Павильона Ушоу?»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«Именно. Поэтому я и предложил тебе присоединиться. Думаю, это они тебя закопали, значит, и у тебя с ними свои счёты».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сжал брови: «Какие у тебя с ними счёты?»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враждовали с Павильоном Ушоу, но тех, кто всерьёз пытался им отомстить,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Павильон Ушоу брал деньги за работу. Получив плату, они становились чужим орудием. Люди гибли от их рук, но истинное намерение убить исходило от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Павильоне Ушоу было множество мастеров. Даже величайший боец Поднебесной, один против всех, не смог бы уничтожить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весь праведный мир боевых искусств объединился против них — это было бы во имя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пытаться в одиночку, как муравей, сокрушить дерево — было бы лишь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