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Созвездий, готовившихся войти в мир Парка Аттракционов, в напряжённом или спокойном молчании ждали боя курантов. Зрители по всему миру вовремя уселись перед экранами в ожидании начала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специальной группы, отвечавшей за прямую трансляцию Парка Побега, усердно дежурили перед мониторами, готовые к началу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звон, возвещавший смену дня и ночи, — Созвездия исчезли с Земли, экраны вспыхнули светом, и перед глазами всех возникла анимационная заставка.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слегка опешили, и чат тут же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это особый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типа «ролевая игра».]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не увижу божественной красоты моего кумира…]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анимации мальчик прятался за дверью класса, а его розовое сердечко отчаянно колотилось. В его глазах таилась глубокая, неизбывная нежность, и он робко смотрел на сверстников, сновавших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яркие девчонки, задорные ребята — самые чистые души, способные вместить всю красоту юной любви. Но его собственное сердце оставалось спокойным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мальчик увидел, как из-за угла вышел высокий статный юноша с ослепительно солнечной улыбкой, его сердце вырвалось из-под контроля и буквально выпрыгнуло из груди. Словно птенец, рвущийся к гнезду, оно полетело к 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испугался своего непослушного сердца. В панике он бросился вдогонку, пытаясь поймать это неудержимое чувство. Он прыгал, бежал, споткнулся о парту, упал, засунул голову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все препятствия, стремясь лишь схватить свой улётный восторг, и в итоге с размаху рухнул на пол посередине школьного коридора, на виду у всех, грязный и жалкий, у самых ног прекрасного юноши. Он смотрел на своего возлюбленного снизу вверх, чувствуя на себе насмешливые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недоумённым взглядом юноши, мальчик не осмелился признаться. Он не смог отдать ему своё сердце. Со стыдом и болью он заплакал, обхватил своё израненное, но всё равно рвущееся из рук сердце и, удручённый, поплёлся обратно в угол класса,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ударил мальчика по голове, кровь брызнула, и он, сквозь слёзы, поднял взгляд. Он увидел группу парней — словно стаю демонов, — которые с недобрыми ухмылками приближались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продолжалась. Это был короткий, минут на пять, ролик, но он до боли живо передал всю короткую жизнь влюблённого, неопытного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печальный конец мальчика, многие зрители не сдержались и разрыдались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неумолимо погружалось во тьму, и воздух перед экранами застыл в напряжённом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Цинь Бугуй вошёл в мир Парка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ведро с грохотом нахлобучилось ему на голову. Камень гулко ударил по металлу, оглушительный рёв отозвался в черепе, голова раскалывалась от боли, тошнота подкатила к горлу. Тело, не слушаясь, закачалось, он едва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обрушился град пинков и ударов. Цинь Бугуй не мог сопротивляться. Его тело с силой шлёпнулось на землю, принимая безжалостные, как ливень,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оглохшие уши с трудом улавливали слабые, будто доносящиеся из другого мира,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«Пидор…»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«Сдохни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смех перемежался со злобной бранью. Цинь Бугуй не мог подняться, лишь сжался в комок, прикрывая руками жизненно важные места, и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длился несколько минут, пока звонок не положил ему конец. Парни, смеясь и толкаясь, оставили истерзанное тело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Бугую потребовалось много времени, чтобы прийти в себя. С трудом он скинул с головы ведро и, упираясь руками в пол,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оставалась прохлада — не от крови, а от слёз, успевших высохнуть до того, как на него надели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стояла летняя жара. Но на нём была плотная, до запястий и щиколоток, одежда — даже промокнув от пота насквозь, она не просвечивала.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 ещё мутным, вероятно, из-за недавнего удара. Цинь Бугуй по крупицам собирал воспоминания о себе, принимая их как историю другого человека, и смирился с нынешней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Лоу И. Семнадцать лет. Ученик третьего класса старшей школы Международной школы Вэйхай.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безжалостно издевался над ним, как ни парадоксально, были его одноклассниками и друзьями, с которыми он бок о бок проучился все последние десять лет. Они вместе прошли путь с первого класса начальной школы до выпускного в этой школе-«продлёнке». Летом, после второго года старшей школы, школа организовала летний лагерь. Собирая вещи, Лоу И прихватил с собой личный дневник, который эти самые «друзья» нашли и принялись читать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они прижали его к стулу и, сбившись в кучу, листали его сокровенные записи, зачитывая вслух особенно «забавные» места, превращая его жизнь в сборник анекдотов.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нашли то, что причиняло Лоу И невыносимую боль, но тайком дарило и каплю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влюбился в одноклассника. И это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его. Безумно любил. Не мог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юношескую неуверенность, страх и страсть он излил в этот дневник. Это было единственное место, где он мог говорить о своей любви. Все свои грёзы, надежды, самые потаённые и невысказанные мысли — всё было записано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унизительный момент его жизни его лучший друг, на глазах у всех, слово за словом вывернул наизнанку его самые сокровенные тайны, жестоко выставив их на всеобщее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прочитанное вслух слово было как нож, кромсающий его достоинство. Его били, таскали за волосы, раздевали. Он кричал, умолял, падал на колени — но никто не вернул ему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казалось,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наглецы хорошо знали, как издеваться, не оставляя следов. Его лицо и руки оставались чистыми — только избитое тело под одеждой свидетельствовало о пережитом.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вспомнил всё это. Он медленно сообразил, что тот звонок был сигналом к началу экзамена. Кто-то другой, наверное, не пошёл бы на него в таком состоянии. Но Цинь Бугуй, сам не зная почему, лишь безразлично потер побаливающий живот и твёрдыми шагами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уже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дурацкий сеттинг?! Почему моего бога так избивают?!]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[Лев, Водолей, Рыбы, Близнецы!! Я вас запомнил!! Смотрите не попадитесь мне в реале!!]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я в бешенстве!!!]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вошёл в класс. Экзамен шёл уже минут десять-пятнадцать. В тишине слышалось лишь шуршание ручек по бумаге. Его появление в дверях вызвало лёгкое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недовольно взглянул на него и, нахмурясь, бросил: «Что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ничего не объяснил. Увидев свободное место в самом дальнем углу,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места сидели как раз те, кто только что издевался над ним. Увидев, что на его одежде остались грязные пятна, они обменялись многозначительными усмешками.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