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Парк Аттракционов Моцзе был современным парнем, страстно увлечённым экстримом. Однажды, гоняя на мотоциклах с друзьями, он на полном ходу нёсся к обрыву. Правила были просты: кто позже затормозит и окажется ближе к краю, тот и победил. Товарищи, видя пропасть, заранее зажали тормоза, а он, упоённый азартом, хотел выждать до последнего. Итог предсказуем: Моцзе вместе с мотоциклом вылетел за край и очутился в Парке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Парк — кошмар, жестокое испытание, которое не хочется проходить. Для Моцзе же он стал раем. Здесь не нужно ломать голову, как поставить себя на грань, — любая ситуация сама бросает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игра была куда интереснее простого развлечения: сложная, с кучей «правил», настоящее приключение на выживание. Моцзе испытывал ни с чем не сравнимый восторг. Для него это была словно идеальная «рабочая площадка», где можно и развлечься, и решить финансовые вопросы — экстремальные хобби обычно требуют немалых вложений, будь то сертификаты для дайвинга или снаряжение для бейсджампинга.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был счастлив и с лёгкостью прошёл 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 мрачном настроении вызвали спасателей, ожидая найти тело, но на кадрах с дрона увидели Моцзе, стоящего возле обломков мотоцикла и весело машущего рукой. Его бодрый вид поверг всех в шок и вызвал переполох в их кругах. Никто не видел, чтобы кто-то падал с обрыва и отделывался так легко — более того, в больнице у Моцзе нашли лишь пару царапин! История разошлась, и многие даже взяли за привычку перед своими рискованными вылазками «заряжаться удачей», прикасаясь к нему, словно к талисману.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Моцзе с ещё большим рвением предавался экстриму. С предметами из Парка он словно обрёл невидимый страховочный трос и позволял себе куда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«безумная» активность начала беспокоить даже его друзей-экстремалов. Близкие говорили: «Ты как-то странно себя ведёшь», а малознакомые шептались за спиной: «От него будто жуть исходит, необъяснимая, мурашки по коже».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товарищи не отвернулись, но новые знакомые невольно сторонились его. Малейшая перемена в интонации могла вызвать у людей испуг. Звучало преувеличением, но с Моцзе такое случалось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 и спрашивал друзей, но те лишь неловко отвечали: «Да, есть что-то пугающее, но не сформулируешь». Загадка оставалась неразгаданной, пока вчера он не встретил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мужчина вошёл, в голове Моцзе мелькнуло: «А, вот оно что». Непроизвольный трепет и страх были сродни инстинкту самосохранения, необъяснимые словами. Аура Цинь Бугуя была настолько сильной, что её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 ним будет интересно поговорить», — подумал Моцзе, и любопытство к Цинь Бую разгорелось в нём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было того маньяка-убийцы, Моцзе, не желая мешать «игре» Цинь Бугуя, наверняка бы уже к нему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разыскал Стрельца, который дважды оказывался рядом с Цинь Бую и даже вступал с ним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смотрел на приближающегося окровавленного парня в полном недоумении. Он видел его в прошлой игре Парка, и тот безумный, безрассудный стиль действий заставлял Стрельца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чего хочешь?! — крикнул Стрелец, пытаясь казаться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Скорпиона знаешь? — Моцзе остановился на почтительном расстоянии, его улыбка была открытой и беззлобной.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тебе зачем? — осторожно спросил Стрелец.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знаешь, — кивнул Моцзе. — Просто он показался мне интересным, хотел познакомиться. Не напрягайся, я тебя тронуть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Стрелец оглядел Моцзе и после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близких отношениях, я просто за ним хвостом волочился. Использовать меня против него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Моцзе рассмеялся и махнул рукой. — Вижу, к нему ты меня не поведёшь. Ладно, буду ждать в ресторане, передай ему,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 беспокойством смотрел, как Моцзе уходит, выждал немного и достал телефон, чтобы отправить Цинь Бую сообщение обо всём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прочитав, убрал телефон и взглянул на спящего Бай Яна. Сидеть ему было не впервой, и с места он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Бай Ян наконец выспался. Потягиваясь и зевая, он поднялся с кровати. Увидев сидящего напротив Цинь Бугуя, он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ещё здесь!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нечего, время коротал.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Хи-хи-хи~ И то хорошо! — Бай Ян сиял, казалось, от ушей вот-вот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【Моцзе: Я тебя часами ждал, а ты просто «время коротал»??】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【Говорит одно, а делает другое.】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это и есть цундэрэ.】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А-а-а, сколько комментариев!! Я так счастлива!! Как же здорово писать книги!!!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где во втором задании подвох, Цинь Бугуй и Бай Ян, естественно, не стали наступать на эти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Стрельцу повезло — он пристроился к сильному покровителю. Узнав подноготную, за обедом он не притронулся к спиртному и, весь на нервах, съел вкуснейшую трапезу, пока Полярная звезда не сообщила ему о выполнении задания. После чего он тут же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же продолжал донимать хозяина ресторана. Судя по его возмущённому виду, если на третий день горячий котёл снова не подадут, он и впрямь разнесёт заведение — при условии, что хозяин доживёт до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хозяином, Моцзе с улыбкой подошёл к Цинь Бую: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давай контакты обменяемся? Судя по всему, ты тоже на постоянку? Я тоже! Обычно, как время есть, захожу сюда развлечься, так что пересекаться будем часто — дружить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кивнул и обменялся с Моцзе номерами — к слову, и телефон, и номер были куплены прямо в Парке Аттракционов. Тамошний магазин превосходил даже карман Дораэмона: там было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воплощение «денег куры не клюют».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номер, Моцзе развязно махнул рукой Цинь Бую и с телефоном удалился из ресторана — похоже, и вправду без задних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часто смотревшие его стримы, знали его натуру. Увидев, что он подружился с Цинь Бую, многие даже вздохнули с облегчением — никто не хотел смотреть, как двое фаворитов сходятся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В глухую ночь постучались. Услышав шум за дверью, Цинь Бугуй понял — время пришло. Открыв, он увидел толпу призраков с мрачными и отталкивающими лицами. Не моргнув глазом, он кивнул им, вышел, прошёл сквозь строй злобных духов, и те покорно потянулись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жутким и в то же время странно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