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Шаньюй отхлебнул глоток вина, и гнев его немного утих. В этот момент он увидел, как Яньчжи, приведённая в порядок слугами, дрожа подошла к нему. Наконец-то она надела подаренную им одежду кочевников, на шее сверкало его ожерелье. В страхе она опустилась на колени у его ног,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была по-прежнему прекрасна и так же жалка. Её большие миндалевидные глаза были полны слёз, а нежные щёки хранили отпечаток ладони. Даже румяна не скрывали лёгкой припухлости. Шаньюй вспомнил, что этот красавец младше его собственных сыновей, что в ханьском дворце он был драгоценной ветвью и любимцем императора. Сердце шаньюя смягчилось. Он, сидя на полу, протянул к нему руку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 коленях подполз к шаньюю, прижимаясь к нему с рыданиями. Шаньюй на глазах у своих воинов вытер ему слёзы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закусил губу, стараясь сдержать плач. Шаньюй вздохнул, подхватил его на руки и понёс завершать свадебный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шаньюя и красавца плясал бормочущий шаман, разбрызгивая то вино, то кровь. Красавец, чью руку шаньюй сжимал в своей, сидел на коленях у костра, завершая торжественный ритуал на виду у всего народа. Сквозь пламя он увидел стоящего напротив третьего принца — тот смотрел на него заворожённо, и скрыть ненависть в собственном взгляде было почти невозможно. Третий принц, заметив эти взгляды, невольно покраснел. А когда поднял голову, увидел, как отец снял с себя пояс и обмотал им талию красавца. Тот, с покрасневшими глазами, тоже развязал свой пояс и опоясал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шаман дал им испить вина, смешанного с кровью друг друга,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Ивэйсе шаньюй! Прекрасная Уцина Яньчжи! Да осенят ваш священный свет народы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Уцина — имя, что шаньюй дал красавцу, означало «прекрасная луна». Красавец слушал это неблагозвучное имя и думал, что лучше бы заткнуть уши. Шаньюй поцеловал его перед костром, на глазах у всех. Красавцу это вновь было не по нраву, но шаньюй сжал его руку так, что он не смел пошевельнуться. На пальце зияла тонкая ранка от кинжала, и снова проступила капля крови. Красавец слегка поморщился от боли, а шаньюй, обняв его, поцеловал с большей страстью и преданностью,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красавца тоже красовалась золотая корона с перьями. Он отвёл взгляд и увидел, что тот мерзкий уродливый принц всё ещё смотрит на него с вожделением. Дурное настроение подсказало ему: а не пожаловаться ли сегодня ночью шаньюю? Не рассказать ли мужу, как его сын вёл себя непристойно, как на коне трогал его за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молча стоял позади толпы, тёмным взглядом следя за отцом, обнимающим Яньчжи в белой одежде кочевников, за их сцепленными руками, за близко склонёнными головами. Второй принц когда-то тайком бывал в Лояне и слышал там рассказы о Яньчжи — о том, как император Поднебесной любил его, как после восшествия на престол велел выстроить для него загородный дворец, вплотную к ханьскому. Но дворец не достроили, когда Яньчжи отправили в государство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вникайте глубоко в исторические детали, автор не силён в истории, и читатели могут указать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красавец, разумеется, вновь делил ложе с шаньюем. Тот, всё ещё сердитый после утренней пощёчины, считал свою Яньчжи совсем непослушной — осмелилась бежать у него на глазах. Всякого пленённого ханьца, посмевшего бежать, хунну калечили, отрубая ноги. Шаньюй взглянул на тонкие, белые лодыжки Яньчжи, погладил их и, в конце концов, не решился, лишь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попробуешь сбежать, прикую тебя железной цепью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вздрогнул. Мысль о том, что его будут осмеивать и попирать все хунну, прикованного к конюшне, наполнила его ужасом — страшнее смерти. Он слышал о жестокости хунну: красивых ханьцев хватают, днём приковывают в стойлах, а по ночам уродливые всадники насилуют их один за другим. Ужас от перспективы стать походной блудницей окончательно сломил красавца. Он представил себя в аду, где его будут теребить до смерти, а брат даже не узнает, и в страхе прижался к шаньюю,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разрыдался от страха. Шаньюй, тронутый его жалким видом, прижал к груди и принялся ласкать его ягодицы. В ту ночь красавец сидел у шаньюя на коленях, в то время как мужчина входил в него, грубо проникая в смазанное ароматической мазью отверстие. Красавцу было и больно, и горько. Шаньюй, ощупывая его нежное место, обнаружил, что и внутри оно мягкое и влажное,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здесь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ни за что не признался бы, что всё его тело уже было исхожено братом, что он даже лизал его, стоя на коленях. Они любили друг друга со страстью, и в строгих стенах ханьского дворца, под присмотром вдовствующей императрицы, каждую ночь согревались в объятиях друг друга. Вдовствующая императрица была властной женщиной, державшей в руках многие дела государства, и брату красавца приходилось нелегко. Красавец, хныкая, соврал, повторив свою обычную отговорку — все гермафродиты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впервые лаская редкого двойного отрока, снова позволил себя обмануть и, шлёпая его по мягкому месту,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Распутная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залился румянцем, но его задница послушно приподнялась, принимая толчки шаньюя. Мужской член был слишком велик, движения слишком резки, его выворачивало наизнанку, казалось, вот-вот прорвёт кишки. А отверстие, и без того тесное, страдало от грубости, и красавец не получал удовольствия. Его от боли сводило, но маленькая щёлочка при этом слабо сжималась, жаждая большого члена шаньюя. Красавец слегка повёл бёдрами,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видя его побелевшее лицо и холодный пот на лбу, понял, что тому больно, и гнев его наконец улёгся. Мужчина вынул член, усадил красавца к себе на бёдра и крепко поцеловал. Красавец, обвив руками его талию, сидел на волосатых ногах шаньюя, прильнув к нему, как птенец. Шаньюй искусно целовал, и вскоре красавец уже стонал, прижимая свою грудь к его груди и медленно потираясь. Жёсткие волосы на груди шаньюя терлись о его возбуждённые соски, вызывая странное наслаждение. Шаньюй приподнял одну его ногу, потрогал распухшую влажную щёлочку и резко всадил в неё свой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почти тут же достиг предела. Его маленькая влажная щёлочка, которую всю ночь томили, была внезапно пронзена до самой матки, и сладострастная дрожь пробежала по коже. Запрокинув голову, он испытал оргазм, а шаньюй, повалив его на постель, взгромоздился сверху и начал яростно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огня освещал их. Красавец, согнув ноги, видел, как тёмное тело шаньюя вздымается над его белым, нежным телом. Член толщиной с руку ребёнка каждый раз входил до самого основания. Шаньюй прижимал его руки, а красавец вскрикивал распутно: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высокими, их слышно было и за пределами шатра. Отброшенные огнём тени шаньюя и красавца смутно колыхались на стене шатра, и многие видели эту живую картину. Хунну и так были грубы, и красавец заметил, что сегодня его собственная тень проецируется на полог, — ему стало нестерпимо стыдно. Шаньюй же именно этого и хотел: чтобы видели другие, чтобы ханьские шпионы, что наверняка затесались среди людей, воочию убедились, как он попирает присланную им Яньчжи. На дальнем пригорке юноша с кувшином вина всю ночь просидел на траве, не сводя с шатра покрасневших глаз. Закрыв веки, он вспоминал, как утром обнимал Яньчжи, каким мягким было его тело, как трогательны были слёзы, как прекрасны губы. Он всё ещё хотел поцеловать Яньчжи, даже если тот — жена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глядя на тёмное тело шаньюя в свете пламени, испытал жестокий оргазм. Его белые, как яшма, груди вздрагивали от толчков, а розовые, нежные сосочки, будто после чьих-то ласк, блестели влагой. Шаньюй прижал его руки к собольему ковру, склонился и пристально взглянул на свою прекрасную Яньчжи. Та непроизвольно обвила его ногами, высунула язык, и слюна стекала по её губам. Шаньюй опустил голову и впился в его губы, а снизу доносилось сдавленное похныкивание. Яньчжи жадно обвила его руками, её длинные, нежные пальцы скользили по его спине, губы раскрылись в страстном поцелуе. Красавец, доведённый до исступления, уже не гнушался уродливым хунну, навалившимся на него, крепко сжимал его бёдрами и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мм… великий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