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вытянул длинные пальцы, медленно повернул тяжелую голову. Су И, следуя жесту, наклонился к нему,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таинственно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главное: будь добр с людьми, смел с преступниками, помогай старикам, утешай детей, а с красивыми женщинами… Ой,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энтузиазмом, но случайно задел нерв и поспешно приложил руку к голове, чтобы стабилизировать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замер в своей позе, напрягшись,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красивыми женщинами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снова сильно сжал виски, с болью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красивыми женщинами нужно вести себя так, будто их не существует! Имидж полиции зависит от этого. Если ты опозоришь себя — это мелочь, но если опозоришь партию и страну… тогда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Му серьезно и долго говорил, время от времени потирая виски. Су И, в голове которого все еще стоял образ пьяного и веселого Му Чэня, увидев последствия его похмелья, не мог сдержать улыбки. Он вспомнил, как утром тот выглядел так, будто его лишили невинности, и едва сдерживал смех, чтобы не подорвать авторитет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заметив странное выражение лица Су И, попытался вспомнить события прошлого вечера, но память словно ускользнула. Он покачал головой, пытаясь собраться, и, 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быстро кивнул, выпрямился в дежурной комнате, но как только Му Чэнь отвернулся, он уже готов был рассмеяться. Однако Му Чэнь внезапно обернулся, и Су И не успел скрыть улыбку. Видя, что выражение лица Су И становится все страннее, Му Чэнь строго посмотрел на него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с людьми нужно улыбаться!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бросил на Су И сердитый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Что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провел рукой по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кто-то трогал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чувствовал себя крайне неловко. Он хотел смеяться, но не мог, а не смеяться было невозможно, ведь Му Чэнь требовал улыбаться. В итоге он сдержался, подмигнул Му Чэню, затем переключился на стандартную улыбку для людей, как это обычно делал Му Чэнь, обнажив ровные зубы. Теперь Му Чэнь был в замешательстве, указал на Су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Держи эту улыбку и не двигайся! Повернись! Так ты должен сидеть за стойкой и встречать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«сидеть за стойкой»?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снова строго посмотрел на него и с важностью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за стойкой — это значит, что ты должен сидеть за этим столом в дежурной комнате, с улыбкой встречать людей, отвечать на их вопросы, расследовать дела, чтобы после их ухода они не оставили тебе плохой отзыв, который потом придется объяснять в отчете и штрафовать!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Му Чэнь произнес с особой злостью, видимо, он уже не раз сталкивался с подобным. Су И задумчиво переваривал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Му Чэнь больше не собирался расспрашивать о вчерашнем вечере, и Су И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телефон на стойке зазвонил, заставив всех вздрогнуть. Му Чэнь спокойно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Учись! Ответь на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глоток чая и собирался уйти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схватил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услышав этот тон, понял, что что-то не так, но не успел развернуться,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Чжицзюнь?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тишины. Су И почувствовал, как напряжение с той стороны провода передалось ему, и затем услышал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начальника участка!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едва не поперхнувшись чаем, быстро развернулся, подбежал и выхватил трубку, едва проглотив воду. Он мгновенно изменил выражение лица, улыбнулся и, кланяясь,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здравствуйте! Ах, это новый сотрудник, только пришел, не знает правил. Да-да, хорошо,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Му Чэнь с облегчением вздохнул и, уставший,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наш заместитель начальника районного управления, который курирует наш участок. Он часто нас проверяет, и на каждом собрании он говорит без остановки, предупреждает и ругает. Теперь он точно придет снова. Готовь восемнадцать объяснительных.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невинным видом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столько начальников, как я могу всех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почувствовал, что у него с утра кружится голова. Он снова сел, подумал и решил, что нужно терпеливо объяснить этому новичку, ведь они работают в одной смене, и успех одного — это успех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потер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а что ты изучал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только что сделавший глоток чая, едва не поперхнулся и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спрашивал Су И о его специальности, люди думали, что ослышались. Су И повернулся, указал на чашку в руке Му Чэня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ослышался. Чай. Чайные листья,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есть такая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кивнул, радуясь, что смог удивить Му Чэня,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Наньянском сельскохозяйственном университете. Это престижный бакалавриат, количество студентов строго ограничено, это редкая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стал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стал полицейским? Конечно, из-за тебя. Потому что видел, как ты выглядишь в форме, как смело спасаешь людей, как твоя улыбка, словно солнце, освещает темный путь. Поэтому я захотел стать полицейским, прийти к тебе, сражаться рядом с тобой,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тебе этого сказать. Потому что…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ты подумаешь, что я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И опустил голову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сдавал экзамен на госслужбу, случайно увидел эту вакансию. Там было ограничение по росту, но не по специальности. Это было идеально для меня,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видимо, почувствовал, что Му Чэнь не верит, и, повернувшись, прямо посмотрел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университета наши выпускники либо идут в Академию наук заниматься исследованиями, либо на рынок продавать чай. Мне не хотелось ни того, ни другого, поэтому я сдал экзамен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 Чэнь все еще не верил, и Су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Госслужба — это хорошо. Зарплата высокая, льготы, чувство принадлежности и профессиональной гордости…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Му Чэнь смотрел на него с глубоким смыслом, словно хотел что-то сказать, но в итоге лишь протянул чашку чая, которая чуть не стала причиной его удушья дважды,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Эксперт, скажи, как тебе этот жасминовый чай? Это высший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даже не посмотрел на чашку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Пестициды. Жасмин привлекает насекомых, поэтому его часто опрыскивают пестицидами за день до сбора. К тому же этот чай собирают осенью, когда насекомых больше, и содержание пестицидов выше, чем в весеннем чае. Лучший чай — это чай, собранный до Цинмин, его называют «чай до Цинмин»…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действительно начал говорить как эксперт, рассказывая Му Чэню кучу сложной и ненужной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был настолько впечатлен его глубокими знаниями в столь необычной области и его неожиданным переходом в полицию, что, очнувшись, посмотрел на чашку и почувствовал, что пьет не чай, а какую-то странную зеленую отраву. Он подумал: «Неудивительно, что я чуть не подавился этим чаем несколько раз. Видимо, это было предупреждение свыше, чтобы я не отравился».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