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испугавшись до потери разума, едва держась на ногах, выбежал из дверей. Кто-то хотел броситься за ним, но хозяйка подняла руку, чтобы остановить преследователей, и с холодным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его. После того как сегодняшнее дело станет известно, ему будет трудно найти работу в этих краях. И он ещё называет себя образованным человеком, тьфу! Заниматься такими грязными делами — позор для всех, кто читает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окинула взглядом зал, и её взгляд остановился на Ци Чжу. С кокетливой улыбкой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— новое лицо. Судя по одежде, вы с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очень наблюдательны.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ваша фамилия,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фамилия... — голос Ци Чжу слегка заколебался, —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отвлекать господина Ци от трапезы. Редко в нашем скромном заведении бывают гости с севера. Пожалуйста, не стесняйтесь, если вам что-то понадобится в комнате, просто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хозяйка попрощалась с Ци Чжу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любопытных гостей, увидев это,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будь осторожен. Эта хозяйка — вдова, без детей, и характер у неё известен своей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усмехнулся,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Чжу, не находя себе занятий, решил пойти в конюшню на заднем дворе, чтобы покормить лошадей. Сяо Янъюэ, выполняя свои обязанности телохранителя,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наклонился, чтобы взять охапку сена из стога, и, войдя в конюшню, начал кормить лошадей, одновременно обращаясь к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трое за соседним столом говорили о мире боевых искусств.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глуп, чтобы иметь мнение. Когда вы заинтересовались миром боевых искусств,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Сяо Янъюэ называет себя «подчинённым», Ци Чжу почувствовал некоторое удовлетворение. Он отряхнул с рук остатки сена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не нравятся интересные истории? Но, по-моему, это слишком преувеличено. Неужели хозяин Павильона Ряски, о котором говорил тот человек, действительно настолько могущественен, что может уничтожить целую школу боевых искусств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воспринимайте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 Цяо и Фан Учжу? Неужели они действительно такие невероятные, как о них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 мгновение задумался, словно вспоминая что-то из прошлого, и на его лице промелькнуло лёгкое недовольство. Затем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выражение Сяо Янъюэ, Ци Чжу внутренне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Янъюэ так расстроен? У них ведь не было никаких конфликтов. Однако, судя по выражению лица Сяо Янъюэ, это не было глубокой ненавистью, а скорее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Чжу размышлял, из-под крыльца послышались шаги. Он обернулся и увидел, как хозяйка трактира несёт две корзины с водой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вся в поту. Ци Чжу подошёл к ней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почему вы сами занимаетесь такой тяжелой работой? Где ваши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много гостей, все заняты. Пришлось самой взяться, — ответила хозяйка. — Господин Ци сам пришёл кормить лошадей? Эти дела можно поручить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что все заняты, как я могу добавлять вам работы? — с улыбкой сказал Ци Чжу. — Позвольте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протянул руку к корзинам, но хозяйка с лёгким «ой» слегка отвернулась, избегая его прикосновения,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шутите! Как можно позволить гостю заниматься такой работой? Не смотрите на меня так, я крепче, чем обычные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смог дотянуться до края корзины, его пальцы лишь слегка коснулись запястья хозяйки. Глаза Ци Чжу слегка сузились, но его улыбка не изменилась. Он убрал руку и с лёгким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лёгким движением помахал веером, наблюдая, как хозяйка уходит, а нефритовый кисточный подвес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молча наблюдал за всем этим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находясь в пути, лучше быть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вероятно, увидел в нём привычки ветреного молодого человека и в своих словах советовал ему быть осторожнее, чтобы не заигрывать даже с красивой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ещё не женат, лучше не распыляться.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час Хай. Ци Чжу, выпив несколько рюмок в уютной комнате на втором этаже трактира, почувствовал лёгкую усталость. Он слегка зевнул, встал и приподнял занавеску комнаты. Внизу, в зале, было ещё много гостей, и слуга бегал вверх и вниз, занятый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этом трактире идут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следовал за Ци Чжу, но не отвечал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внутренне посмеялся, подумав, что этот господин, как всегда, далёк от мирских забот. Даже изменив внешность и одежду, он сохранил свою аристократическую манеру, совсем не похожую на слугу. Если бы это был обычный слуга, он бы хоть как-то поддакивал своему господину, а не стоял с таким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отдыхать. Прикажи слуге приготовить горячую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Ци Чжу вернулся в комнату, слуга принёс деревянную бочку для купания, а затем две большие корзины с горячей водой, накрытые бамбуковыми крышками.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вытер пот с лица, бросил полотенце на плечо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пользуйтесь. Если воды не хватит, позовите нас. Есть ли ещё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кивнул, но в его глазах мелькнул зловещий блеск. Он резко поднял руку, схватил одну из корзин с водой и выплеснул её прямо в лицо Ци Чжу. Из корзины вырвался клуб пара — это была не горячая вода, а кипяток!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стоящий у двери, резко ударил ногой по маленькому столику рядом с собой. Столик мгновенно пролетел перед Ци Чжу, и кипяток разлился по его поверхности, разбрызгивая горячие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быстро отпрыгнул назад, но его нога поскользнулась на мокром полу, и он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видя, что не смог убить Ци Чжу, вытащил из-под одежды изогнутый кинжал и бросился на Сяо Янъюэ, целясь в горло. Сяо Янъюэ ударил ножнами по руке слуги, кинжал упал на пол, и он схватил слугу за горло, прижав его к перилам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втором этаже привлёк внимание гостей в зале. Все подняли головы и увидели, как Сяо Янъюэ держит слугу, прижатого к перилам. Несколько храбрых воинов вскочили с мест, громко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игнорировал вопросы гостей. Он сжал горло слуги и поднял его верхнюю часть тела над перилами.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ненавистью смотрел на Сяо Янъюэ, но внезапно тот почувствовал, как кожа под его пальцами начинает излучать ужасный жар, даже кончики пальцев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шея и руки слуги начали обугливаться, как будто они превращались в уголь. Его тело начало искрить, а затем он словно вспыхнул, полностью охваченный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обугленное тело разломилось пополам, и обгоревшие кости рухнули вниз, прямо на стол гостей в зале. Весь зал наполнился странным запахом, смесью гари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заднего двора трактира раздался испуганный крик,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повернулся, пнул закрытое окно в комнате и легко перепрыгнул на крышу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и в западном коридоре трактира вспыхнуло несколько огней. Пять чёрных фигур быстро исчезли в направлении бамбуковых зарослей. Сяо Янъюэ, используя искусство лёгкого шага, прыгнул с крыши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фигур попали в поле зрения Сяо Янъюэ. Он пробежал по веткам бамбука, слегка сжал пальцы на верхушке дерева и сорвал несколько листьев. Его пальцы согнулись, и мягкие, как вата, листья стали острыми, как стальные иглы, и с силой вонзились в тёмный лес. Вскоре раздались четыре глухих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приземлился на землю, ветер поднял листья вокруг него. На земле лежали четыре человека, корчащиеся в агонии. Листья глубоко вонзились в их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застрял в стволе дерева, а пятый человек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холодно смотрел на четверых лежащих на земле людей. Все они были одеты в чёрное и носили маски. Он снял маску с одного из них, и под ней оказалось обычное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Янъюэ обнаружит истинную сущность Ци Чжу,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