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Чунь редко бывала такой дружелюбной, и Юэ Чжоу даже немного растерялась. Видя, что Се Чунь заинтересовалась Стеной духов, Вэй Юйфэй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бы поставил такую зловещую Стену духов у себя дома? Разве они не боятся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но тот, кто не боится беды, стоит прямо за тобой. Юэ Чжоу осторожно взглянула на Гу Лянвэй, ведь это касалось ее семьи. Она упомянула Стену духов мимоходом, но чтобы рассказать подробнее, нужно было получить согласие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Гу Лянвэй не хотела, чтобы Юэ Чжоу слишком много говорила о Стене духов, поэтому она перебила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цветы здесь красивые, — неожиданно вставила Гу Лянвэй, словно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посмотрела в указанном направлении и увидела, что цветы в джунглях действительно выглядели дикими и полными жизни, отличаясь от выращенных в садах.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не отвлеклась и продолжала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такого зловещего в этой Стене духов?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колебалась, но Гу Лянвэй снова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Чжоу, ты же говорила, что в деревне Учжуан венки дорогие? Я сплету тебе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мгновенно отвлеклась, глаза ее загорелись, и она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шла, срывая цветы, которые попадались ей по пути. Утренний свет был еще прохладным, на лепестках блестела роса, а иногда попадались и мелкие насекомые. Все это она стряхивала, отрывая цветы. Гу Лянвэй просто собирала цветы, но ее спокойное выражение лица делало каждое ее действие одновременно небрежным и серьезным. Юэ Чжоу, которая фотографировала цветы, подняла камеру и незаметно сняла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черной одежде наклонилась, собирая цветы. Ее глаза были сосредоточены на цветах, одна рука держала почти готовый венок, а другая стряхивала росу с сорванных цветов. Капли воды сверкали в утреннем свете. Она была одета просто, в черное, но выглядела ярче, чем окружающие ее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затвора, Гу Лянвэй подняла голову и посмотрела на камеру Юэ Чжоу. Прежде чем почувствовать смущение от того, что ее поймали на фотографировании, Юэ Чжоу инстинктивно нажала на кнопку еще раз, запечатлев момент, когда Гу Лянвэй смотрела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взглянула на Юэ Чжоу, которая смущенно почесала ухо и перевела объектив в сторону. Гу Лянвэй не стала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Гу Лянвэй сплела из собранных цветов яркий венок, который Юэ Чжоу с радостью надела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Юэ Чжоу счастливо крутилась.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венок был сделан руками Гу Лянвэй, он был намного красивее тех, что продавались в деревне Учжуан, и к тому же бесплатный! Это было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согласилась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Прямодушный Ло Цин чувствовал, что что-то здесь не так. Но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Венок действительно был красив, и Се Чунь завидовала. Она толкнула Вэй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разочарованно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Се Чунь злится, Гу Лянвэй поняла, что плетение венков — это необычное умение, и сразу же возгордилась. Она подняла бровь, обращаясь к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неохотно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сойдет, — но после этого посмотрела на Гу Лянвэй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кто-то так спрашивает, следующий шаг — сделать что-то приятное для собеседника,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тоже подумала, что Гу Лянвэй спросила это, чтобы сделать венок для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забыли, что Гу Лянвэй —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разочаровывала.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и Се Чунь были в плохих отношениях, и для Гу Лянвэй возможность сделать неприятное Се Чунь была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радостно хлопнула в ладоши, повернулась к Юэ Чжоу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я сплету тебе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только одна голова, второй венок ты не наденешь. Не беда, я сделаю тебе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неудобно…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Юэ Чжоу оказалась в венке на голове, браслете на руке и с цветами на шее, превратившись в цветочную фею, окруженную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 Ло Цин не мог смотреть на Юэ Чжоу, всю в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венок на голове был красивым, но теперь она была похожа на бабушку в ярком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считала это перебором и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пчел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упрямо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хочешь, я попрошу Гу Лянвэй сплести тебе 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ней тоже не особо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взглянула на Юэ Чжоу, всю в цветах: «Кто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пути, чтобы дать отдохнуть Сюй Гуанчуаню и студентам, наемники очистили небольшую площадку под деревом для отдыха на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уже едва держался на ногах от усталости и, несмотря на короткий отдых, улегся на землю, положив голову на ветку, и мгновенно заснул. Он так устал из-за того, что прошлой ночью Ло Цин громко стучал в дверь Юэ Чжоу. Ло Цин чувствовал себя виноватым и решил, что по возвращении в Пекин подарит Вэй Юйфэю фигурку Росомахи, которую тот давно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одна команда, работаем в одной археологической группе. Разве информация не должна быть общей? — Гу Лянвэй не собиралась отдыхать. Она прямо сказала это, глядя на Се Чунь, явно ожидая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и Брат Хань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вас есть карта маршрута, иначе вы бы не могли так уверенно идти вперед. Почему вы скрываете такую важную информацию? — Гу Лянвэй была прямолинейна: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идем к одной цели. Скрывать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тоже чувствовал, что наемники знают больше, чем они. Услышав слова Гу Лянвэй, он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идем вслепую. Почему бы не показать нам,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если есть карта, каждый должен ее увидеть, — Юэ Чжоу посмотрела на Гу Лянвэй, затем на Сюй Гуанчуаня рядом с Се Чунь и, немного подумав, решила поддержать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Лянвэй двумя фразами подняла настроение Ло Цина и Юэ Чжоу, Се Чунь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карта маршрута — это не секрет. Если хочешь посмотреть,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Брату Ханю, и тот достал из сумки папку. Он открыл ее, собираясь вынуть карту, но Гу Лянвэй внезапно встала, сделала два шага и попыталась выхватить папку. Ее движения были настолько быстрыми и широкими, что она оказалась рядом с Братом Ханем за мгновение. Юэ Чжоу только мельком увидела, как Гу Лянвэй словно телепортировалась на несколько метров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был в шоке и протер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действовала так быстро, что никто не успел среагировать. Брат Хань попытался отодвинуть папку, но Гу Лянвэй была быстрее. Она легонько хлопнула его по лбу, и он на мгновение потерял сознание. Этим моментом Гу Лянвэй воспользовалась, чтобы забрать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Очень длинная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