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Чжоу взглянула на спину Гу Лянвэй, снова сглотнув. Говорят, будто кошки видят в темноте... Профессор Сюй, увидев Гу Лянвэй, испугался до полусмерти, будто увидел призрака. Из его слов следовало, что Гу Лянвэй должна была быть мертвой. Говорят, будто у кошек девять жизней... Юэ Чжоу вздрогнула, стараясь не пугать себя дальше. Но находясь в такой загадочной обстановке, трудно было сдержать воображение. Ее мысли были в полном беспорядке, и она не заметила, сколько времени прошло, пока телефон не издал сигнал о низком заряде батареи. Современные телефоны с множеством функций быстро разряжаются, особенно при использовании фонарика, так что неудивительно, что батарея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шедшая впереди, вдруг остановилась. Юэ Чжоу, погруженная в свои мысли, не заметила этого и наткнулась на нее,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остановились?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 ответила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посветила фонариком на землю и увидела, что следы колес обрывались прямо у 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последнее место, где остановилась машина предыдущей археологической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невольно взглянула на Гу Лянвэй. Независимо от того, действительно ли у нее было девять жизней, она, похоже, действительно могла видеть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осветила телефоном вокруг, но свет был слишком слабым, чтобы разглядеть что-то, кроме ближайших деревьев. В таких условиях обнаружить что-то было невозможно. Юэ Чжоу почувствовала разочарование и, желая поскорее вернуться, уговаривала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сказала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ждать? В такой темноте ничего не разглядеть, — настаивала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объяснить серьезность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слышала, что сказал водитель? В этом лесу есть ядовитые насекомые и тигры! Что, если мы их встретим?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только не испугали Гу Лянвэй, но она еще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если встретим тигра, может, это даже к лучшему, — успокоила она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видела ничего смешного в своих словах, а слова Гу Лянвэй скорее раздражали, чем утешали.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осмотрелась и вдруг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направилась в сторону, и Юэ Чжоу, испугавшись, что они потеряются,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Гу Лянвэй, не уходи далеко! Подожди, я тебе посвечу!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не обращая внимания, обошла несколько деревьев и остановилась перед небольшим холмом. Юэ Чжоу, спотыкаясь, догнала ее и, осветив холм фонариком, тоже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холма виднелся угол квадратного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угол надгробия, — ответила Юэ Чжоу, присмотревшись. — Это точно надгробие, из зеленого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рассмотрела едва видные иероглифы. Надпись шла сверху вниз, и символы больше напоминали рисунки. Юэ Чжоу сразу узнала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монгольский язык, но не совсем... — пробормотала она. — Квадратные символы... это письмо Пагба, созданное Хубилаем в эпоху Юань. Это надгробие времен династии Юань. Похоже, в лесу действительно есть знатная гробница.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надгробия была скрыта землей, и только небольшой угол выступал наружу, что в заросшем лесу было трудно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не единственными, кто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 указала Гу Лянвэй под ноги, и Юэ Чжоу осветила землю фонариком.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вокруг была примята, явно здесь останавливалось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Директор Тун и его группа? — с волнением спросила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кое-что, но ты не расстраивайся, — сказала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провела рукой по земле возле надгробия: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вокруг этого угла свежая, значит, его раскопали совсем недавно. Полиция, занятая поисками, не стала бы копать здесь. Но если бы ты была членом археологической группы и увидела этот угол, разве не захотела бы исследовать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без колебаний ответила Юэ Чжоу. — Археологическая группа приехала спасать гробницу, и если здесь есть подсказка, они бы начали копать! К тому же письмо Пагба было создано Хубилаем для унификации письменности, но из-за сложности оно не получило широкого распространения и скоро было отменено. Из-за этого сохранилось мало информации об этом письме, и оно встречается только на монетах и печатях, найденных во Внутренней Монголии. На надгробии его обнаружили впервые, и это имеет огромное значение для историков, так как может заполнить пробелы в истории. Если удастся расшифровать надпись, это будет настоящий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землю здесь копала предыдущая группа. Раньше этот угол был еще меньше заметен, — Гу Лянвэй показала руками примерно три сантиметра. — Если бы ты была на их месте, смогла бы ты его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задумалась. В лесу, полном камней и веток, такой угол был бы почти незаметен даже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же его нашли, — с недоумением сказала Юэ Чжоу. —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догадка, — не стала развивать тему Гу Лянвэй, но Юэ Чжоу поняла, что та снова усложняет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много думать, — вздохнула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небрежно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угол надгробия и зная, что здесь была предыдущая группа, Юэ Чжоу была удовлетворена. Дальнейшие поиски можно было отложить на завтра. Она торопила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завтра вернемся сюда. Уже поздно, водитель сказал, что уедет через час, а у меня телефон почти разрядился.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осматривая окрестности, не обращала внимания на слова Юэ Чжоу. Она небрежно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скоро пойдем, еще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чувствовала себя беспомощной. Гу Лянвэй вела себя как непослушный ребенок, и если бы Юэ Чжоу могла, она бы отругала ее и утащила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не слушалась, и Юэ Чжоу, раздраженная, перестала обращать на нее внимание. Но в темноте леса отсутствие собеседника пугало. Прошло всего несколько секунд, как Юэ Чжоу подняла телефон, чтобы найти Гу Лянвэй. Она осветила фонариком туда, где только что была Гу Лянвэй, но увидела только тени деревьев. Осмотревшись, она не нашла ни следа Гу Лянвэй! Прислушавшись, Юэ Чжоу услышала только звуки насекомых и странные крики животных. Раньше, разговаривая с Гу Лянвэй, она не замечала этих звуков, но теперь, оставшись одна, она дрожала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Гу Лянвэй могла просто исчезнуть без звука?!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могла больше сдерживаться. Она вскрикнула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Лянвэй,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зовешь? — раздался голос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голос не перед ней, а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http://bllate.org/book/16246/1460968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