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Брызги крови, разлетающиеся во все стороны, словно обладали заразной силой, и третий брат, сжавшись от боли, резко открыл глаза, полные красных прожилок. Его глазные яблоки выпячивались, будто готовые выскользнуть из орбит, а кровь, выдавленная из них, хлынула наружу, словно кто-то руками вырывал его глаза. Остальные тоже были в не лучшем состоянии. Цзоу Чэнь, повидавший множество странных и ужасающих сцен, которые даже в фильмах ужасов не снять, хоть и был застигнут врасплох, уже успел бросить в людей все доступные амулеты, надеясь хотя бы сохранить им жизнь. Однако, когда его собственное зрение начало затуманиваться и тьма стала поглощать его, Цзоу Чэнь почувствовал, как сердце сжалось. Он схватил руку Шэнь Цина, пытаясь сохранить последние проблески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попался, но думаю, что ещё могу спастись! Если вдруг… постарайся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потерял силы, обмякнув на Шэнь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уложил Цзоу Чэня в сторону и сел рядом. Ночной ветерок, несущий аромат свежести, окутал его. Глядя на открытый вход в палатку, где виднелись стволы баньяна, Шэнь Цин углубился в размышления, сдерживая бурлящую внутри энергию элемента дерева. Он выпустил своих духовных растений — аконит, кровавую лозу и повилику. Аконит, выразив свою тоску по хозяину, грубо потянул за собой ещё сонную кровавую лозу, скрывшись за пределами палатки. Повилика же, поджав голову, спряталась рядом с Шэнь Цином, добавив ещё один слой защиты. Не в силах больше сопротивляться нахлынувшей усталости, Шэнь Цин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на все предосторожности и осторожность по отношению к баньяну, Шэнь Цин, как и все остальные, попал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перед глазами вспыхнул ослепительно красный цвет, поле цветов манджушаки, яркое и дерзкое,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стоял среди цветов, сорвав один из них. Аромат, исходящий от цветка, проник в его ноздри, и невольно вспомнились картины, когда он лежал на этих цветах, а над ним извивался демон. Эх, мужчины! Шэнь Цин с отвращением отмахнулся от этих мыслей и, не задумываясь о направлении, пошёл сквозь цветы. В этом море однообразной, но невероятно яркой красоты время словно потеряло смысл. Когда он снова раздвинул ветви, перед ним возникло нечто иное, ещё более завораживающее — человек с чёрными волосами и в тёмной одежде, чья спина затмевала даже самую яркую манджушаку.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Шахуа, — остановился Шэнь Цин, его лицо оставалось непроницаемым, голос спокойным, без намёка на радость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предпочитаешь называть меня Бай Сюйяо, — обернувшись, Бай Сюйяо устремил на Шэнь Цина взгляд, полный глубокой тоски. Однако, увидев холодное выражение лица Шэнь Цина, он слегка расстроился, в глазах мелькнула обида. — Красавчик, так долго не виделись, неужели ты не можешь порадоваться? А лучше — обними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широко раскрыв руки, ожидая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вдруг улыбнулся, словно снег, накопившийся за всю зиму, наконец растаял весной, превратившись в ручей, который наполнил сердце Бай Сюйяо прохладной сладостью. В глазах Бай Сюйяо вспыхнул восторг, и он ещё ближе подошёл к Шэнь Цину, обхватив его руками. Но в глазах Шэнь Цина читался лишь холод. Когда Бай Сюйяо коснулся его, кончики пальцев резко обожглись, и он отдернул руку, с недоумением глядя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продолжал плясать маленький огонёк. Шэнь Цин с насмешкой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за твои глупости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Бай Сюйяо оправдаться, он выпустил огонёк, а следом за ним — клинки силы души, заряженные красной энергией, и пространственные клинки, обрушив на Бай Сюйяо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сопротивлялся, уклоняясь от атак, но когда Шэнь Цин объединил красную энергию с огнём, Бай Сюйяо начал терять хладнокровие, особенно почувствовав убийственный настрой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я с тобой в игры играю? Ты всё такой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техники души сбили Бай Сюйяо с ног, а Шэнь Цин безжалостно атаковал его в ближнем бою, каждый удар был смертелен. Кто бы мог подумать, что эти двое когда-то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Шэнь Цин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бывает, когда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 мгновение замер, думая, что это шутка, но в этот момент Шэнь Цин уже вонзил в его сердце огненную иглу, и энергия элемента дерева проникла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смотрел на Шэнь Цина с болью, глаза покраснели от злости, лицо стало бледным. Когда Шэнь Цин отступил и энергия вернулась в него, Бай Сюйяо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на лежащего бездыханного Бай Сюйяо, тяжело дыша, его лицо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другом мире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Чьё-то лицо полностью потемнело, в сердце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что-то делаю не так! Мой милый, нежный и заботливый красавчик не может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последним, кто вошёл в мир иллюзий, но первым, кто вышел из него, чувствуя себя бодрым, словно после хорошего сна. Возможно, избив «Бай Сюйяо», даже зная, что это не настоящий, он смог немного выпустить накопившийся гнев и почувствовал облегчение. Осмотрев палатку, он заметил розовый туман, окутывающий всех, — это был персиковый миазм, выпущенный аконитом, который помог Шэнь Цину сохранить ясность в мире иллюзий и защитил остальных. Однако ситуация была всё ещё тяжёлой: кроме Цзоу Чэня, который ещё боролся, остальные еле дышали, и было непонятно, доживут ли они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духовного фонаря мерцало. Шэнь Цин поднял его с земли, стряхнул пыль с одежды и вышел из палатки. Ночь была чёрной, словно пропитанной густой кровью, и лишь слабый свет фонаря делал окружающий мир ещё более мрачным. Шэнь Цин, словно ведомый невидимой силой, обошёл вокруг баньяна, ощущая на его стволе множество отверстий и влажных следов. В свете фонаря он заметил на земле обломки ветвей и листьев, похожих на обычный плющ, но их красно-коричневый цвет и запах крови указывали на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он взял щепотку влажной земли и выпустил в неё энергию элемента дерева. Мгновенно он почувствовал мощную энергию, исходящую от корней баньяна, а между ними — более слабую, но столь же кровавую энергию мутировавшего плюща. Следуя за его запахом, Шэнь Цин направился вглубь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кроны баньяна лунный свет падал на поверхность озера, окрашивая его в кроваво-чёрный цвет. Почти весь водоём был покрыт мутировавшим плющом. Подойдя ближе, Шэнь Цин почувствовал, как красная энергия внутри него бурлит, подталкивая его к озеру. В то же время тихая поверхность воды зашелестела, листья плюща зашевелились, а толстые чёрные ветви начали выдвигаться, словно хищники, готовые поглотить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