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был там несколько раз! Девушка на ресепшене меня обожает, даже угощала сушёными рыбками~ — Майна Додо щёлкал клювом, шагая с важным видом. — Многие сотрудники меня знают, но я считаю их глупыми, так что обычно с ними не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хозяин запретил ему болтать на стороне, пугая, что если кто-то заметит его необычность, то злодеи могут схватить его для препарирования или запереть в тёмной комнате для бесконечного размножения, пока не будет выведена целая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Ух… Мир снаружи прекрасен, но и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отличная идея. — Е Фэйхун, словно озарённый его словами, хлопнул себя по бедру. — Сидеть дома скучно, давай поедем в компанию к Юйвэнь Жую?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звучало заманчиво, но Майна Додо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хозяин не обрадуется, если мы туда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улыбнулся с изысканной грацией: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нас есть веская причина…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Е Фэйхун, держа в руках огромный деревянный контейнер для еды, вышел из дома в сопровождении Майны Додо и Синего Толстячка.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напоминал те, что показывают в исторических дорамах, только внутренняя часть была модернизирована для сохранения тепла, так что еда оставалась горячей полдня. Но главное — это его внешний вид, который выглядел дорого и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часа Е Фэйхун сначала купил продукты в супермаркете у дома, затем приготовил всё с особой тщательностью, добавив немного разбавленной цветочной росы мужского цветка для аромата… Готовые блюда позволили Майне Додо и Синему Толстячку попробовать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 и птица наелись до отвала, они полностью забыли о своей вражде с черепашьим духом и глубоко осознали, почему тот называл себя Девушкой-улиткой — его кулинарное мастерство было просто божественным! После первого же укуса они чуть не упали на колени, чтобы назвать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из гаража Юйвэнь Жуя BMW, Е Фэйхун, держа кота в одной руке и птицу в другой, отправился в долгий путь на поиски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у здания Синьхун, Е Фэйхун почувствовал волну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внезапная трансформация, он бы уже был его владельцем!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Офисные романы, которые общество не одобряет, всегда кажутся такими захватывающими и манящими.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ладно, что потеряно на востоке, найдётся на западе. В этом мире нет ничего идеального.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элитный офисный комплекс, вокруг не было недостатка в успешных мужчинах и женщинах, одетых в брендовую одежду. Каждое их движение излучало уверенность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на их фоне А-Сюань, держащая кота на руке, с птицей на плече и красным деревянным контейнером в руке, выглядела поистине ослепительно. Все вокруг останавливались и снова и снова бросали на неё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Майна Додо шепнул Е Фэйхуну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совсем не понимаю человеческих представлений о красоте…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дёрнул уголком рта. Эта чёртова птица вдруг освоила искусство оскорблений без мата!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осматривал фэншуй здания, одновременно отвечая Майне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как выглядит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Майна Додо гордо поднял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Ослепительно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Синий Толстячок в этот момент мяукнул, словно выражая полное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почувствовал лёгкую усталость. С фанатами, которые видят всё через розовые очки, спорить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так, — Е Фэйхун шагнул на последнюю ступеньку, — с точки зрения обычных людей, я и твой хозяин одного уровня. Есть подходящее выражение: мужчина талантлив, женщина прекрасна, идеальная пара…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Майна Додо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смеяться,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 другой стороны, ты же маленькая черепашка, твои представления о красоте наверняка отличаются от человеческих? У меня давно назрел вопрос: у вас, духов, принимающих человеческий облик, лица формируются естественно или ты лепишь их, как пластилин?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уже подходил к стойке ресепшена. Он повернул голову, встретившись взглядом с птицей, и, глядя на её полный ожидания взгляд,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поставил красный деревянный контейнер на стойку и с достоинством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принёс обед для Юйвэня.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Майна Додо только теперь понял, что его разыграли, но, поскольку вокруг были люди, он не мог разразиться руганью, лишь про себя ворчал: «Угадай, угадай, чёрт побери!»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на ресепшене были знакомыми, но смотреть на них с точки зрения черепахи и человека — это совсем разные ощущения. И 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 ресепшене предполагает, что ты представляешь лицо компании. Эти две девушки считали себя молодыми красавицами, но рядом с А-Сюань…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красота достигает предела, она обретает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на мгновение обе девушки были ошеломлены, даже не заметив, что на плече у богини сидит птица, которая дружелюбно поприветствовала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невеста председателя? — заикаясь, спросила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погладил Майну Додо по перьям, затем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 так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ресепшене, придя в себя, наконец заметила птицу и кота, которые сопровождали А-Сюань, и, присмотревшись,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же… — питомцы председателя!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дружелюбию, они уже стали частью семьи. Неужели скоро состоится грандиозная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девушки почувствовали лёгкую грусть. Книжки в мягкой обложке лгут: принц женится на принцессе, а не на Золушке.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по правилам нам нужно позвонить и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возражал, жестом предложив им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сделан быстро, и обе девушки почтительно проводили предполагаемую невесту председателя наверх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лифте, Е Фэйхун наконец рассмеялся, успокаивая Майну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 должна быть терпимой. Если нет красоты, можно развивать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Майна Додо был вне себя от возмущения. Неужели эти девушки слепы? Почему эта черепашка так привлекает внимание, что они даже не заметили его, птичьего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Толстячок тоже был недоволен, его присутствие было ещё менее заметным, и он надулся, обиженно глядя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поднимался быстро — и слава богу, иначе внутри могла бы начаться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верхний этаж был территорией Юйвэнь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Юйвэнь Жуй был одновременно председателем и исполнительным директором. На начальном этапе создания компании, даже если это требовало больших усилий, он держал всё под контролем, чтобы не сбиться с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вышла на стабильный уровень, а филиалы стали множиться, Юйвэнь Жуй отказался от поста исполнительного директора. Однако по привычке он всё ещё проводил большую часть времени здесь, что облегчало подчинённым поиск — хотя он больше не занимался оперативным управлением, его присутствие было как якорь, гарантирующий светлое будущее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постучал в дверь кабинета председателя и обнаружил, что внутри, кроме Юйвэнь Жуя, находятся ещё трое. Один из них, помощник Фан Ань, стоял, а остальные трое сидели, очевидно обсуждая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красным деревянным контейнером в руке Е Фэйхун бесшумно прошёл в угол, сел на диван и не стал привлекать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 просто не могут остаться незамеченными, даже если 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А-Сюань все трое в кабинете, кроме Юйвэнь Жуя, хотя внешне сохраняли серьёзность, уже начали мысленно строить догадки: кто эта красавица? Неужели наша будущая хозяйка? Большая новость! У председателя отличный вкус… Ходят слухи, что он либо импотент, либо гей, теперь эти сплетники будут посрамлены… Интересно, какого она происхождения и как их союз повлияет на компанию…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